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4BC8E" w14:textId="77777777" w:rsidR="004E652B" w:rsidRPr="002250CC" w:rsidRDefault="004E652B" w:rsidP="004E652B">
      <w:pPr>
        <w:pStyle w:val="a6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color w:val="000000" w:themeColor="text1"/>
          <w:kern w:val="0"/>
          <w:sz w:val="24"/>
          <w:szCs w:val="32"/>
        </w:rPr>
      </w:pPr>
      <w:bookmarkStart w:id="0" w:name="_GoBack"/>
      <w:bookmarkEnd w:id="0"/>
      <w:r w:rsidRPr="002250CC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八、经典阅读书目及期刊目录</w:t>
      </w:r>
    </w:p>
    <w:p w14:paraId="69827703" w14:textId="77777777" w:rsidR="004E652B" w:rsidRPr="002250CC" w:rsidRDefault="004E652B" w:rsidP="004E652B">
      <w:pPr>
        <w:spacing w:line="360" w:lineRule="auto"/>
        <w:ind w:firstLineChars="200" w:firstLine="480"/>
        <w:rPr>
          <w:color w:val="000000" w:themeColor="text1"/>
        </w:rPr>
      </w:pPr>
      <w:r w:rsidRPr="002250CC">
        <w:rPr>
          <w:rFonts w:hint="eastAsia"/>
          <w:color w:val="000000" w:themeColor="text1"/>
        </w:rPr>
        <w:t>（1）专著</w:t>
      </w:r>
    </w:p>
    <w:p w14:paraId="4D1CAFCA" w14:textId="77777777" w:rsidR="004E652B" w:rsidRPr="002250CC" w:rsidRDefault="004E652B" w:rsidP="004E652B">
      <w:pPr>
        <w:spacing w:line="360" w:lineRule="auto"/>
        <w:ind w:firstLineChars="200" w:firstLine="480"/>
        <w:rPr>
          <w:color w:val="000000" w:themeColor="text1"/>
        </w:rPr>
      </w:pPr>
      <w:r w:rsidRPr="002250CC">
        <w:rPr>
          <w:rFonts w:hint="eastAsia"/>
          <w:color w:val="000000" w:themeColor="text1"/>
        </w:rPr>
        <w:t>[</w:t>
      </w:r>
      <w:r w:rsidRPr="002250CC">
        <w:rPr>
          <w:color w:val="000000" w:themeColor="text1"/>
        </w:rPr>
        <w:t>1</w:t>
      </w:r>
      <w:r w:rsidRPr="002250CC">
        <w:rPr>
          <w:rFonts w:hint="eastAsia"/>
          <w:color w:val="000000" w:themeColor="text1"/>
        </w:rPr>
        <w:t>]</w:t>
      </w:r>
      <w:proofErr w:type="gramStart"/>
      <w:r w:rsidRPr="002250CC">
        <w:rPr>
          <w:rFonts w:hint="eastAsia"/>
          <w:color w:val="000000" w:themeColor="text1"/>
        </w:rPr>
        <w:t>李</w:t>
      </w:r>
      <w:r w:rsidRPr="002250CC">
        <w:rPr>
          <w:color w:val="000000" w:themeColor="text1"/>
        </w:rPr>
        <w:t>贤平</w:t>
      </w:r>
      <w:proofErr w:type="gramEnd"/>
      <w:r w:rsidRPr="002250CC">
        <w:rPr>
          <w:color w:val="000000" w:themeColor="text1"/>
        </w:rPr>
        <w:t xml:space="preserve">. </w:t>
      </w:r>
      <w:r w:rsidRPr="002250CC">
        <w:rPr>
          <w:rFonts w:hint="eastAsia"/>
          <w:color w:val="000000" w:themeColor="text1"/>
        </w:rPr>
        <w:t>概率论基础[</w:t>
      </w:r>
      <w:r w:rsidRPr="002250CC">
        <w:rPr>
          <w:color w:val="000000" w:themeColor="text1"/>
        </w:rPr>
        <w:t>M</w:t>
      </w:r>
      <w:r w:rsidRPr="002250CC">
        <w:rPr>
          <w:rFonts w:hint="eastAsia"/>
          <w:color w:val="000000" w:themeColor="text1"/>
        </w:rPr>
        <w:t>]</w:t>
      </w:r>
      <w:r w:rsidRPr="002250CC">
        <w:rPr>
          <w:color w:val="000000" w:themeColor="text1"/>
        </w:rPr>
        <w:t xml:space="preserve">. </w:t>
      </w:r>
      <w:r w:rsidRPr="002250CC">
        <w:rPr>
          <w:rFonts w:hint="eastAsia"/>
          <w:color w:val="000000" w:themeColor="text1"/>
        </w:rPr>
        <w:t>北京：</w:t>
      </w:r>
      <w:r w:rsidRPr="002250CC">
        <w:rPr>
          <w:color w:val="000000" w:themeColor="text1"/>
        </w:rPr>
        <w:t xml:space="preserve">高等教育出版社, </w:t>
      </w:r>
      <w:r w:rsidRPr="002250CC">
        <w:rPr>
          <w:rFonts w:hint="eastAsia"/>
          <w:color w:val="000000" w:themeColor="text1"/>
        </w:rPr>
        <w:t>2010.</w:t>
      </w:r>
    </w:p>
    <w:p w14:paraId="6090C254" w14:textId="77777777" w:rsidR="004E652B" w:rsidRPr="002250CC" w:rsidRDefault="004E652B" w:rsidP="004E652B">
      <w:pPr>
        <w:spacing w:line="360" w:lineRule="auto"/>
        <w:ind w:firstLineChars="200" w:firstLine="480"/>
        <w:rPr>
          <w:color w:val="000000" w:themeColor="text1"/>
        </w:rPr>
      </w:pPr>
      <w:r w:rsidRPr="002250CC">
        <w:rPr>
          <w:color w:val="000000" w:themeColor="text1"/>
        </w:rPr>
        <w:t>[2]</w:t>
      </w:r>
      <w:proofErr w:type="gramStart"/>
      <w:r w:rsidRPr="002250CC">
        <w:rPr>
          <w:rFonts w:hint="eastAsia"/>
          <w:color w:val="000000" w:themeColor="text1"/>
        </w:rPr>
        <w:t>茆诗松</w:t>
      </w:r>
      <w:proofErr w:type="gramEnd"/>
      <w:r w:rsidRPr="002250CC">
        <w:rPr>
          <w:rFonts w:hint="eastAsia"/>
          <w:color w:val="000000" w:themeColor="text1"/>
        </w:rPr>
        <w:t>, 吕晓玲. 数理统计学[</w:t>
      </w:r>
      <w:r w:rsidRPr="002250CC">
        <w:rPr>
          <w:color w:val="000000" w:themeColor="text1"/>
        </w:rPr>
        <w:t>M</w:t>
      </w:r>
      <w:r w:rsidRPr="002250CC">
        <w:rPr>
          <w:rFonts w:hint="eastAsia"/>
          <w:color w:val="000000" w:themeColor="text1"/>
        </w:rPr>
        <w:t>]. 北京</w:t>
      </w:r>
      <w:r w:rsidRPr="002250CC">
        <w:rPr>
          <w:color w:val="000000" w:themeColor="text1"/>
        </w:rPr>
        <w:t>：中国人民大学出版社, 2011.</w:t>
      </w:r>
    </w:p>
    <w:p w14:paraId="2C7C0A93" w14:textId="77777777" w:rsidR="004E652B" w:rsidRPr="002250CC" w:rsidRDefault="004E652B" w:rsidP="004E652B">
      <w:pPr>
        <w:spacing w:line="360" w:lineRule="auto"/>
        <w:ind w:firstLineChars="200" w:firstLine="480"/>
        <w:rPr>
          <w:color w:val="000000" w:themeColor="text1"/>
        </w:rPr>
      </w:pPr>
      <w:r w:rsidRPr="002250CC">
        <w:rPr>
          <w:color w:val="000000" w:themeColor="text1"/>
        </w:rPr>
        <w:t>[</w:t>
      </w:r>
      <w:proofErr w:type="gramStart"/>
      <w:r w:rsidRPr="002250CC">
        <w:rPr>
          <w:color w:val="000000" w:themeColor="text1"/>
        </w:rPr>
        <w:t>3]George</w:t>
      </w:r>
      <w:proofErr w:type="gramEnd"/>
      <w:r w:rsidRPr="002250CC">
        <w:rPr>
          <w:color w:val="000000" w:themeColor="text1"/>
        </w:rPr>
        <w:t xml:space="preserve"> A. F. </w:t>
      </w:r>
      <w:proofErr w:type="spellStart"/>
      <w:r w:rsidRPr="002250CC">
        <w:rPr>
          <w:color w:val="000000" w:themeColor="text1"/>
        </w:rPr>
        <w:t>Seber</w:t>
      </w:r>
      <w:proofErr w:type="spellEnd"/>
      <w:r w:rsidRPr="002250CC">
        <w:rPr>
          <w:color w:val="000000" w:themeColor="text1"/>
        </w:rPr>
        <w:t xml:space="preserve"> and Alan J. Lee. Linear regression analysis[M]. USA: A John </w:t>
      </w:r>
      <w:proofErr w:type="spellStart"/>
      <w:r w:rsidRPr="002250CC">
        <w:rPr>
          <w:color w:val="000000" w:themeColor="text1"/>
        </w:rPr>
        <w:t>wiley&amp;</w:t>
      </w:r>
      <w:proofErr w:type="gramStart"/>
      <w:r w:rsidRPr="002250CC">
        <w:rPr>
          <w:color w:val="000000" w:themeColor="text1"/>
        </w:rPr>
        <w:t>sons</w:t>
      </w:r>
      <w:proofErr w:type="spellEnd"/>
      <w:proofErr w:type="gramEnd"/>
      <w:r w:rsidRPr="002250CC">
        <w:rPr>
          <w:color w:val="000000" w:themeColor="text1"/>
        </w:rPr>
        <w:t xml:space="preserve"> publication, 2002.</w:t>
      </w:r>
    </w:p>
    <w:p w14:paraId="2DAE7F1F" w14:textId="77777777" w:rsidR="004E652B" w:rsidRPr="002250CC" w:rsidRDefault="004E652B" w:rsidP="004E652B">
      <w:pPr>
        <w:spacing w:line="360" w:lineRule="auto"/>
        <w:ind w:firstLineChars="200" w:firstLine="480"/>
        <w:rPr>
          <w:color w:val="000000" w:themeColor="text1"/>
        </w:rPr>
      </w:pPr>
      <w:r w:rsidRPr="002250CC">
        <w:rPr>
          <w:color w:val="000000" w:themeColor="text1"/>
        </w:rPr>
        <w:t>[4]</w:t>
      </w:r>
      <w:r w:rsidRPr="002250CC">
        <w:rPr>
          <w:rFonts w:hint="eastAsia"/>
          <w:color w:val="000000" w:themeColor="text1"/>
        </w:rPr>
        <w:t>张润楚, 多元统计分析[</w:t>
      </w:r>
      <w:r w:rsidRPr="002250CC">
        <w:rPr>
          <w:color w:val="000000" w:themeColor="text1"/>
        </w:rPr>
        <w:t>M</w:t>
      </w:r>
      <w:r w:rsidRPr="002250CC">
        <w:rPr>
          <w:rFonts w:hint="eastAsia"/>
          <w:color w:val="000000" w:themeColor="text1"/>
        </w:rPr>
        <w:t>]</w:t>
      </w:r>
      <w:r w:rsidRPr="002250CC">
        <w:rPr>
          <w:color w:val="000000" w:themeColor="text1"/>
        </w:rPr>
        <w:t xml:space="preserve">. </w:t>
      </w:r>
      <w:r w:rsidRPr="002250CC">
        <w:rPr>
          <w:rFonts w:hint="eastAsia"/>
          <w:color w:val="000000" w:themeColor="text1"/>
        </w:rPr>
        <w:t>北京</w:t>
      </w:r>
      <w:r w:rsidRPr="002250CC">
        <w:rPr>
          <w:color w:val="000000" w:themeColor="text1"/>
        </w:rPr>
        <w:t>：科学出版社，</w:t>
      </w:r>
      <w:r w:rsidRPr="002250CC">
        <w:rPr>
          <w:rFonts w:hint="eastAsia"/>
          <w:color w:val="000000" w:themeColor="text1"/>
        </w:rPr>
        <w:t>2017.</w:t>
      </w:r>
    </w:p>
    <w:p w14:paraId="1A4F9A50" w14:textId="77777777" w:rsidR="004E652B" w:rsidRPr="002250CC" w:rsidRDefault="004E652B" w:rsidP="004E652B">
      <w:pPr>
        <w:spacing w:line="360" w:lineRule="auto"/>
        <w:ind w:firstLineChars="200" w:firstLine="480"/>
        <w:rPr>
          <w:color w:val="000000" w:themeColor="text1"/>
        </w:rPr>
      </w:pPr>
      <w:r w:rsidRPr="002250CC">
        <w:rPr>
          <w:rFonts w:hint="eastAsia"/>
          <w:color w:val="000000" w:themeColor="text1"/>
        </w:rPr>
        <w:t>[</w:t>
      </w:r>
      <w:r w:rsidRPr="002250CC">
        <w:rPr>
          <w:color w:val="000000" w:themeColor="text1"/>
        </w:rPr>
        <w:t>5</w:t>
      </w:r>
      <w:r w:rsidRPr="002250CC">
        <w:rPr>
          <w:rFonts w:hint="eastAsia"/>
          <w:color w:val="000000" w:themeColor="text1"/>
        </w:rPr>
        <w:t>]薛</w:t>
      </w:r>
      <w:r w:rsidRPr="002250CC">
        <w:rPr>
          <w:color w:val="000000" w:themeColor="text1"/>
        </w:rPr>
        <w:t xml:space="preserve">毅, </w:t>
      </w:r>
      <w:r w:rsidRPr="002250CC">
        <w:rPr>
          <w:rFonts w:hint="eastAsia"/>
          <w:color w:val="000000" w:themeColor="text1"/>
        </w:rPr>
        <w:t>陈立萍. 统计建模与</w:t>
      </w:r>
      <w:r w:rsidRPr="002250CC">
        <w:rPr>
          <w:color w:val="000000" w:themeColor="text1"/>
        </w:rPr>
        <w:t>R软件</w:t>
      </w:r>
      <w:r w:rsidRPr="002250CC">
        <w:rPr>
          <w:rFonts w:hint="eastAsia"/>
          <w:color w:val="000000" w:themeColor="text1"/>
        </w:rPr>
        <w:t>[</w:t>
      </w:r>
      <w:r w:rsidRPr="002250CC">
        <w:rPr>
          <w:color w:val="000000" w:themeColor="text1"/>
        </w:rPr>
        <w:t>M</w:t>
      </w:r>
      <w:r w:rsidRPr="002250CC">
        <w:rPr>
          <w:rFonts w:hint="eastAsia"/>
          <w:color w:val="000000" w:themeColor="text1"/>
        </w:rPr>
        <w:t>]</w:t>
      </w:r>
      <w:r w:rsidRPr="002250CC">
        <w:rPr>
          <w:color w:val="000000" w:themeColor="text1"/>
        </w:rPr>
        <w:t xml:space="preserve">. </w:t>
      </w:r>
      <w:r w:rsidRPr="002250CC">
        <w:rPr>
          <w:rFonts w:hint="eastAsia"/>
          <w:color w:val="000000" w:themeColor="text1"/>
        </w:rPr>
        <w:t>北京</w:t>
      </w:r>
      <w:r w:rsidRPr="002250CC">
        <w:rPr>
          <w:color w:val="000000" w:themeColor="text1"/>
        </w:rPr>
        <w:t>：清华大学出版社，</w:t>
      </w:r>
      <w:r w:rsidRPr="002250CC">
        <w:rPr>
          <w:rFonts w:hint="eastAsia"/>
          <w:color w:val="000000" w:themeColor="text1"/>
        </w:rPr>
        <w:t>2007.</w:t>
      </w:r>
    </w:p>
    <w:p w14:paraId="7ADF9E90" w14:textId="77777777" w:rsidR="004E652B" w:rsidRPr="002250CC" w:rsidRDefault="004E652B" w:rsidP="004E652B">
      <w:pPr>
        <w:spacing w:line="360" w:lineRule="auto"/>
        <w:ind w:firstLineChars="200" w:firstLine="480"/>
        <w:rPr>
          <w:color w:val="000000" w:themeColor="text1"/>
        </w:rPr>
      </w:pPr>
      <w:r w:rsidRPr="002250CC">
        <w:rPr>
          <w:rFonts w:hint="eastAsia"/>
          <w:color w:val="000000" w:themeColor="text1"/>
        </w:rPr>
        <w:t>[</w:t>
      </w:r>
      <w:r w:rsidRPr="002250CC">
        <w:rPr>
          <w:color w:val="000000" w:themeColor="text1"/>
        </w:rPr>
        <w:t>6</w:t>
      </w:r>
      <w:r w:rsidRPr="002250CC">
        <w:rPr>
          <w:rFonts w:hint="eastAsia"/>
          <w:color w:val="000000" w:themeColor="text1"/>
        </w:rPr>
        <w:t>]</w:t>
      </w:r>
      <w:proofErr w:type="gramStart"/>
      <w:r w:rsidRPr="002250CC">
        <w:rPr>
          <w:rFonts w:hint="eastAsia"/>
          <w:color w:val="000000" w:themeColor="text1"/>
        </w:rPr>
        <w:t>茆诗松</w:t>
      </w:r>
      <w:proofErr w:type="gramEnd"/>
      <w:r w:rsidRPr="002250CC">
        <w:rPr>
          <w:rFonts w:hint="eastAsia"/>
          <w:color w:val="000000" w:themeColor="text1"/>
        </w:rPr>
        <w:t>, 高等数理统计[</w:t>
      </w:r>
      <w:r w:rsidRPr="002250CC">
        <w:rPr>
          <w:color w:val="000000" w:themeColor="text1"/>
        </w:rPr>
        <w:t>M</w:t>
      </w:r>
      <w:r w:rsidRPr="002250CC">
        <w:rPr>
          <w:rFonts w:hint="eastAsia"/>
          <w:color w:val="000000" w:themeColor="text1"/>
        </w:rPr>
        <w:t>]. 北京</w:t>
      </w:r>
      <w:r w:rsidRPr="002250CC">
        <w:rPr>
          <w:color w:val="000000" w:themeColor="text1"/>
        </w:rPr>
        <w:t>：高等教育出版社，</w:t>
      </w:r>
      <w:r w:rsidRPr="002250CC">
        <w:rPr>
          <w:rFonts w:hint="eastAsia"/>
          <w:color w:val="000000" w:themeColor="text1"/>
        </w:rPr>
        <w:t>2006.</w:t>
      </w:r>
    </w:p>
    <w:p w14:paraId="6FD300A8" w14:textId="77777777" w:rsidR="004E652B" w:rsidRPr="002250CC" w:rsidRDefault="004E652B" w:rsidP="004E652B">
      <w:pPr>
        <w:spacing w:line="360" w:lineRule="auto"/>
        <w:ind w:firstLineChars="200" w:firstLine="480"/>
        <w:rPr>
          <w:color w:val="000000" w:themeColor="text1"/>
        </w:rPr>
      </w:pPr>
      <w:r w:rsidRPr="002250CC">
        <w:rPr>
          <w:rFonts w:hint="eastAsia"/>
          <w:color w:val="000000" w:themeColor="text1"/>
        </w:rPr>
        <w:t>[</w:t>
      </w:r>
      <w:proofErr w:type="gramStart"/>
      <w:r w:rsidRPr="002250CC">
        <w:rPr>
          <w:color w:val="000000" w:themeColor="text1"/>
        </w:rPr>
        <w:t>7</w:t>
      </w:r>
      <w:r w:rsidRPr="002250CC">
        <w:rPr>
          <w:rFonts w:hint="eastAsia"/>
          <w:color w:val="000000" w:themeColor="text1"/>
        </w:rPr>
        <w:t>]</w:t>
      </w:r>
      <w:r w:rsidRPr="002250CC">
        <w:rPr>
          <w:color w:val="000000" w:themeColor="text1"/>
        </w:rPr>
        <w:t>Jiawei</w:t>
      </w:r>
      <w:proofErr w:type="gramEnd"/>
      <w:r w:rsidRPr="002250CC">
        <w:rPr>
          <w:color w:val="000000" w:themeColor="text1"/>
        </w:rPr>
        <w:t xml:space="preserve"> Han, </w:t>
      </w:r>
      <w:proofErr w:type="spellStart"/>
      <w:r w:rsidRPr="002250CC">
        <w:rPr>
          <w:color w:val="000000" w:themeColor="text1"/>
        </w:rPr>
        <w:t>MIchelineKamber</w:t>
      </w:r>
      <w:proofErr w:type="spellEnd"/>
      <w:r w:rsidRPr="002250CC">
        <w:rPr>
          <w:color w:val="000000" w:themeColor="text1"/>
        </w:rPr>
        <w:t xml:space="preserve">, Jian Pei. </w:t>
      </w:r>
      <w:r w:rsidRPr="002250CC">
        <w:rPr>
          <w:rFonts w:hint="eastAsia"/>
          <w:color w:val="000000" w:themeColor="text1"/>
        </w:rPr>
        <w:t>数据挖掘</w:t>
      </w:r>
      <w:r w:rsidRPr="002250CC">
        <w:rPr>
          <w:color w:val="000000" w:themeColor="text1"/>
        </w:rPr>
        <w:t>：概念与技术</w:t>
      </w:r>
      <w:r w:rsidRPr="002250CC">
        <w:rPr>
          <w:rFonts w:hint="eastAsia"/>
          <w:color w:val="000000" w:themeColor="text1"/>
        </w:rPr>
        <w:t>[</w:t>
      </w:r>
      <w:r w:rsidRPr="002250CC">
        <w:rPr>
          <w:color w:val="000000" w:themeColor="text1"/>
        </w:rPr>
        <w:t>M</w:t>
      </w:r>
      <w:r w:rsidRPr="002250CC">
        <w:rPr>
          <w:rFonts w:hint="eastAsia"/>
          <w:color w:val="000000" w:themeColor="text1"/>
        </w:rPr>
        <w:t>]</w:t>
      </w:r>
      <w:r w:rsidRPr="002250CC">
        <w:rPr>
          <w:color w:val="000000" w:themeColor="text1"/>
        </w:rPr>
        <w:t xml:space="preserve">. </w:t>
      </w:r>
      <w:r w:rsidRPr="002250CC">
        <w:rPr>
          <w:rFonts w:hint="eastAsia"/>
          <w:color w:val="000000" w:themeColor="text1"/>
        </w:rPr>
        <w:t>北京：机械工业出版社，2012.</w:t>
      </w:r>
    </w:p>
    <w:p w14:paraId="0CCD2119" w14:textId="77777777" w:rsidR="004E652B" w:rsidRPr="002250CC" w:rsidRDefault="004E652B" w:rsidP="004E652B">
      <w:pPr>
        <w:spacing w:line="360" w:lineRule="auto"/>
        <w:ind w:firstLineChars="200" w:firstLine="480"/>
        <w:rPr>
          <w:color w:val="000000" w:themeColor="text1"/>
        </w:rPr>
      </w:pPr>
      <w:r w:rsidRPr="002250CC">
        <w:rPr>
          <w:rFonts w:hint="eastAsia"/>
          <w:color w:val="000000" w:themeColor="text1"/>
        </w:rPr>
        <w:t>（2）期刊</w:t>
      </w:r>
    </w:p>
    <w:p w14:paraId="347B7D7F" w14:textId="77777777" w:rsidR="004E652B" w:rsidRPr="002250CC" w:rsidRDefault="004E652B" w:rsidP="004E652B">
      <w:pPr>
        <w:spacing w:line="360" w:lineRule="auto"/>
        <w:ind w:firstLineChars="200" w:firstLine="480"/>
        <w:rPr>
          <w:color w:val="000000" w:themeColor="text1"/>
        </w:rPr>
      </w:pPr>
      <w:r w:rsidRPr="002250CC">
        <w:rPr>
          <w:rFonts w:hint="eastAsia"/>
          <w:color w:val="000000" w:themeColor="text1"/>
        </w:rPr>
        <w:t>[8]  数学类，Annals of Mathematics. 0003-486X.</w:t>
      </w:r>
    </w:p>
    <w:p w14:paraId="008A3A92" w14:textId="36E32EA0" w:rsidR="004E652B" w:rsidRPr="002250CC" w:rsidRDefault="004E652B" w:rsidP="004E652B">
      <w:pPr>
        <w:spacing w:line="360" w:lineRule="auto"/>
        <w:ind w:firstLineChars="200" w:firstLine="480"/>
        <w:rPr>
          <w:color w:val="000000" w:themeColor="text1"/>
        </w:rPr>
      </w:pPr>
      <w:r w:rsidRPr="002250CC">
        <w:rPr>
          <w:rFonts w:hint="eastAsia"/>
          <w:color w:val="000000" w:themeColor="text1"/>
        </w:rPr>
        <w:t>[9]  数学类，</w:t>
      </w:r>
      <w:proofErr w:type="spellStart"/>
      <w:r w:rsidRPr="002250CC">
        <w:rPr>
          <w:rFonts w:hint="eastAsia"/>
          <w:color w:val="000000" w:themeColor="text1"/>
        </w:rPr>
        <w:t>Inventiones</w:t>
      </w:r>
      <w:proofErr w:type="spellEnd"/>
      <w:r w:rsidR="00D579C7">
        <w:rPr>
          <w:color w:val="000000" w:themeColor="text1"/>
        </w:rPr>
        <w:t xml:space="preserve"> </w:t>
      </w:r>
      <w:proofErr w:type="spellStart"/>
      <w:r w:rsidRPr="002250CC">
        <w:rPr>
          <w:rFonts w:hint="eastAsia"/>
          <w:color w:val="000000" w:themeColor="text1"/>
        </w:rPr>
        <w:t>Mathematicae</w:t>
      </w:r>
      <w:proofErr w:type="spellEnd"/>
      <w:r w:rsidRPr="002250CC">
        <w:rPr>
          <w:rFonts w:hint="eastAsia"/>
          <w:color w:val="000000" w:themeColor="text1"/>
        </w:rPr>
        <w:t>. 0020-9910.</w:t>
      </w:r>
    </w:p>
    <w:p w14:paraId="51F5A6D0" w14:textId="77777777" w:rsidR="004E652B" w:rsidRPr="002250CC" w:rsidRDefault="004E652B" w:rsidP="004E652B">
      <w:pPr>
        <w:spacing w:line="360" w:lineRule="auto"/>
        <w:ind w:firstLineChars="200" w:firstLine="480"/>
        <w:rPr>
          <w:color w:val="000000" w:themeColor="text1"/>
        </w:rPr>
      </w:pPr>
      <w:r w:rsidRPr="002250CC">
        <w:rPr>
          <w:rFonts w:hint="eastAsia"/>
          <w:color w:val="000000" w:themeColor="text1"/>
        </w:rPr>
        <w:t>[10] 数学类，Acta Mathematica. 0001-5962.</w:t>
      </w:r>
    </w:p>
    <w:p w14:paraId="580D671C" w14:textId="115C5772" w:rsidR="004E652B" w:rsidRPr="002250CC" w:rsidRDefault="004E652B" w:rsidP="004E652B">
      <w:pPr>
        <w:spacing w:line="360" w:lineRule="auto"/>
        <w:ind w:firstLineChars="200" w:firstLine="480"/>
        <w:rPr>
          <w:color w:val="000000" w:themeColor="text1"/>
        </w:rPr>
      </w:pPr>
      <w:r w:rsidRPr="002250CC">
        <w:rPr>
          <w:rFonts w:hint="eastAsia"/>
          <w:color w:val="000000" w:themeColor="text1"/>
        </w:rPr>
        <w:t xml:space="preserve">[11] </w:t>
      </w:r>
      <w:r w:rsidR="003249DE">
        <w:rPr>
          <w:rFonts w:hint="eastAsia"/>
          <w:color w:val="000000" w:themeColor="text1"/>
        </w:rPr>
        <w:t>统计</w:t>
      </w:r>
      <w:r w:rsidRPr="002250CC">
        <w:rPr>
          <w:rFonts w:hint="eastAsia"/>
          <w:color w:val="000000" w:themeColor="text1"/>
        </w:rPr>
        <w:t>类，</w:t>
      </w:r>
      <w:proofErr w:type="spellStart"/>
      <w:r w:rsidRPr="002250CC">
        <w:rPr>
          <w:rFonts w:hint="eastAsia"/>
          <w:color w:val="000000" w:themeColor="text1"/>
        </w:rPr>
        <w:t>Biometrika</w:t>
      </w:r>
      <w:proofErr w:type="spellEnd"/>
      <w:r w:rsidRPr="002250CC">
        <w:rPr>
          <w:rFonts w:hint="eastAsia"/>
          <w:color w:val="000000" w:themeColor="text1"/>
        </w:rPr>
        <w:t>. 0006-3444.</w:t>
      </w:r>
    </w:p>
    <w:p w14:paraId="1539718B" w14:textId="70C2FAB1" w:rsidR="004E652B" w:rsidRPr="002250CC" w:rsidRDefault="004E652B" w:rsidP="004E652B">
      <w:pPr>
        <w:spacing w:line="360" w:lineRule="auto"/>
        <w:ind w:firstLineChars="200" w:firstLine="480"/>
        <w:rPr>
          <w:color w:val="000000" w:themeColor="text1"/>
        </w:rPr>
      </w:pPr>
      <w:r w:rsidRPr="002250CC">
        <w:rPr>
          <w:rFonts w:hint="eastAsia"/>
          <w:color w:val="000000" w:themeColor="text1"/>
        </w:rPr>
        <w:t xml:space="preserve">[12] </w:t>
      </w:r>
      <w:r w:rsidR="003249DE">
        <w:rPr>
          <w:rFonts w:hint="eastAsia"/>
          <w:color w:val="000000" w:themeColor="text1"/>
        </w:rPr>
        <w:t>统计</w:t>
      </w:r>
      <w:r w:rsidRPr="002250CC">
        <w:rPr>
          <w:rFonts w:hint="eastAsia"/>
          <w:color w:val="000000" w:themeColor="text1"/>
        </w:rPr>
        <w:t>类，Biometrics.0006-341X.</w:t>
      </w:r>
    </w:p>
    <w:p w14:paraId="57C5A934" w14:textId="77777777" w:rsidR="004E652B" w:rsidRPr="002250CC" w:rsidRDefault="004E652B" w:rsidP="004E652B">
      <w:pPr>
        <w:spacing w:line="360" w:lineRule="auto"/>
        <w:ind w:firstLineChars="200" w:firstLine="480"/>
        <w:rPr>
          <w:color w:val="000000" w:themeColor="text1"/>
        </w:rPr>
      </w:pPr>
      <w:r w:rsidRPr="002250CC">
        <w:rPr>
          <w:rFonts w:hint="eastAsia"/>
          <w:color w:val="000000" w:themeColor="text1"/>
        </w:rPr>
        <w:t>[13] 统计类，Journal of the American Statistical Association.0162-1459.</w:t>
      </w:r>
    </w:p>
    <w:p w14:paraId="54F90336" w14:textId="77777777" w:rsidR="004E652B" w:rsidRPr="002250CC" w:rsidRDefault="004E652B" w:rsidP="004E652B">
      <w:pPr>
        <w:spacing w:line="360" w:lineRule="auto"/>
        <w:ind w:firstLineChars="200" w:firstLine="480"/>
        <w:rPr>
          <w:color w:val="000000" w:themeColor="text1"/>
        </w:rPr>
      </w:pPr>
      <w:r w:rsidRPr="002250CC">
        <w:rPr>
          <w:rFonts w:hint="eastAsia"/>
          <w:color w:val="000000" w:themeColor="text1"/>
        </w:rPr>
        <w:t xml:space="preserve">[14] 统计类，Journal of the Royal Statistical Society, Series A. </w:t>
      </w:r>
    </w:p>
    <w:p w14:paraId="6FFD07DB" w14:textId="77777777" w:rsidR="004E652B" w:rsidRPr="002250CC" w:rsidRDefault="004E652B" w:rsidP="004E652B">
      <w:pPr>
        <w:spacing w:line="360" w:lineRule="auto"/>
        <w:ind w:firstLineChars="200" w:firstLine="480"/>
        <w:rPr>
          <w:color w:val="000000" w:themeColor="text1"/>
        </w:rPr>
      </w:pPr>
      <w:r w:rsidRPr="002250CC">
        <w:rPr>
          <w:rFonts w:hint="eastAsia"/>
          <w:color w:val="000000" w:themeColor="text1"/>
        </w:rPr>
        <w:t>0964-1998.</w:t>
      </w:r>
    </w:p>
    <w:p w14:paraId="59234336" w14:textId="77777777" w:rsidR="004E652B" w:rsidRPr="002250CC" w:rsidRDefault="004E652B" w:rsidP="004E652B">
      <w:pPr>
        <w:spacing w:line="360" w:lineRule="auto"/>
        <w:ind w:firstLineChars="200" w:firstLine="480"/>
        <w:rPr>
          <w:color w:val="000000" w:themeColor="text1"/>
        </w:rPr>
      </w:pPr>
      <w:r w:rsidRPr="002250CC">
        <w:rPr>
          <w:rFonts w:hint="eastAsia"/>
          <w:color w:val="000000" w:themeColor="text1"/>
        </w:rPr>
        <w:t xml:space="preserve">[15] 统计类，Journal of the Royal Statistical Society, Series B. </w:t>
      </w:r>
    </w:p>
    <w:p w14:paraId="38D642C3" w14:textId="77777777" w:rsidR="004E652B" w:rsidRPr="002250CC" w:rsidRDefault="004E652B" w:rsidP="004E652B">
      <w:pPr>
        <w:spacing w:line="360" w:lineRule="auto"/>
        <w:ind w:firstLineChars="200" w:firstLine="480"/>
        <w:rPr>
          <w:color w:val="000000" w:themeColor="text1"/>
        </w:rPr>
      </w:pPr>
      <w:r w:rsidRPr="002250CC">
        <w:rPr>
          <w:rFonts w:hint="eastAsia"/>
          <w:color w:val="000000" w:themeColor="text1"/>
        </w:rPr>
        <w:t>1369-7412.</w:t>
      </w:r>
    </w:p>
    <w:p w14:paraId="0ECC0C02" w14:textId="77777777" w:rsidR="004E652B" w:rsidRPr="002250CC" w:rsidRDefault="004E652B" w:rsidP="004E652B">
      <w:pPr>
        <w:spacing w:line="360" w:lineRule="auto"/>
        <w:ind w:firstLineChars="200" w:firstLine="480"/>
        <w:rPr>
          <w:color w:val="000000" w:themeColor="text1"/>
        </w:rPr>
      </w:pPr>
      <w:r w:rsidRPr="002250CC">
        <w:rPr>
          <w:rFonts w:hint="eastAsia"/>
          <w:color w:val="000000" w:themeColor="text1"/>
        </w:rPr>
        <w:t>[16] 统计类，Annals of Statistics. 0090-5364.</w:t>
      </w:r>
    </w:p>
    <w:p w14:paraId="44F5620C" w14:textId="77777777" w:rsidR="004E652B" w:rsidRPr="002250CC" w:rsidRDefault="004E652B" w:rsidP="004E652B">
      <w:pPr>
        <w:spacing w:line="360" w:lineRule="auto"/>
        <w:ind w:firstLineChars="200" w:firstLine="480"/>
        <w:rPr>
          <w:color w:val="000000" w:themeColor="text1"/>
        </w:rPr>
      </w:pPr>
      <w:r w:rsidRPr="002250CC">
        <w:rPr>
          <w:rFonts w:hint="eastAsia"/>
          <w:color w:val="000000" w:themeColor="text1"/>
        </w:rPr>
        <w:t>[17] 统计类，</w:t>
      </w:r>
      <w:proofErr w:type="spellStart"/>
      <w:r w:rsidRPr="002250CC">
        <w:rPr>
          <w:rFonts w:hint="eastAsia"/>
          <w:color w:val="000000" w:themeColor="text1"/>
        </w:rPr>
        <w:t>StatisticaSinica</w:t>
      </w:r>
      <w:proofErr w:type="spellEnd"/>
      <w:r w:rsidRPr="002250CC">
        <w:rPr>
          <w:rFonts w:hint="eastAsia"/>
          <w:color w:val="000000" w:themeColor="text1"/>
        </w:rPr>
        <w:t>. 1017-0405.</w:t>
      </w:r>
    </w:p>
    <w:p w14:paraId="14BF3E7A" w14:textId="77777777" w:rsidR="004E652B" w:rsidRPr="002250CC" w:rsidRDefault="004E652B" w:rsidP="004E652B">
      <w:pPr>
        <w:spacing w:line="360" w:lineRule="auto"/>
        <w:ind w:firstLineChars="200" w:firstLine="480"/>
        <w:rPr>
          <w:color w:val="000000" w:themeColor="text1"/>
        </w:rPr>
      </w:pPr>
      <w:r w:rsidRPr="002250CC">
        <w:rPr>
          <w:rFonts w:hint="eastAsia"/>
          <w:color w:val="000000" w:themeColor="text1"/>
        </w:rPr>
        <w:t>[18] 统计类，Scandinavian Journal of Statistics. 0303-6898.</w:t>
      </w:r>
    </w:p>
    <w:p w14:paraId="07CC992D" w14:textId="77777777" w:rsidR="004E652B" w:rsidRPr="002250CC" w:rsidRDefault="004E652B" w:rsidP="004E652B">
      <w:pPr>
        <w:spacing w:line="360" w:lineRule="auto"/>
        <w:ind w:firstLineChars="200" w:firstLine="480"/>
        <w:rPr>
          <w:color w:val="000000" w:themeColor="text1"/>
        </w:rPr>
      </w:pPr>
      <w:r w:rsidRPr="002250CC">
        <w:rPr>
          <w:rFonts w:hint="eastAsia"/>
          <w:color w:val="000000" w:themeColor="text1"/>
        </w:rPr>
        <w:t>[19] 统计类，Bernoulli. 1350-7265.</w:t>
      </w:r>
    </w:p>
    <w:p w14:paraId="4F1D186E" w14:textId="77777777" w:rsidR="004E652B" w:rsidRPr="002250CC" w:rsidRDefault="004E652B" w:rsidP="004E652B">
      <w:pPr>
        <w:spacing w:line="360" w:lineRule="auto"/>
        <w:ind w:firstLineChars="200" w:firstLine="480"/>
        <w:rPr>
          <w:color w:val="000000" w:themeColor="text1"/>
        </w:rPr>
      </w:pPr>
      <w:r w:rsidRPr="002250CC">
        <w:rPr>
          <w:rFonts w:hint="eastAsia"/>
          <w:color w:val="000000" w:themeColor="text1"/>
        </w:rPr>
        <w:lastRenderedPageBreak/>
        <w:t>[20] 经济类，</w:t>
      </w:r>
      <w:proofErr w:type="spellStart"/>
      <w:r w:rsidRPr="002250CC">
        <w:rPr>
          <w:rFonts w:hint="eastAsia"/>
          <w:color w:val="000000" w:themeColor="text1"/>
        </w:rPr>
        <w:t>Econometrica</w:t>
      </w:r>
      <w:proofErr w:type="spellEnd"/>
      <w:r w:rsidRPr="002250CC">
        <w:rPr>
          <w:rFonts w:hint="eastAsia"/>
          <w:color w:val="000000" w:themeColor="text1"/>
        </w:rPr>
        <w:t>. 0012-9682.</w:t>
      </w:r>
    </w:p>
    <w:p w14:paraId="2A3F1FEF" w14:textId="77777777" w:rsidR="004E652B" w:rsidRPr="002250CC" w:rsidRDefault="004E652B" w:rsidP="004E652B">
      <w:pPr>
        <w:pStyle w:val="a6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b/>
          <w:color w:val="000000" w:themeColor="text1"/>
          <w:sz w:val="24"/>
        </w:rPr>
      </w:pPr>
      <w:r w:rsidRPr="002250CC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九、培养目标与毕业要求矩阵图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44"/>
        <w:gridCol w:w="1151"/>
        <w:gridCol w:w="1242"/>
        <w:gridCol w:w="1106"/>
        <w:gridCol w:w="1243"/>
        <w:gridCol w:w="1325"/>
        <w:gridCol w:w="1209"/>
      </w:tblGrid>
      <w:tr w:rsidR="002250CC" w:rsidRPr="002250CC" w14:paraId="560501A6" w14:textId="77777777" w:rsidTr="00673E91">
        <w:trPr>
          <w:jc w:val="center"/>
        </w:trPr>
        <w:tc>
          <w:tcPr>
            <w:tcW w:w="828" w:type="pct"/>
            <w:tcBorders>
              <w:tl2br w:val="single" w:sz="4" w:space="0" w:color="auto"/>
            </w:tcBorders>
            <w:vAlign w:val="center"/>
          </w:tcPr>
          <w:p w14:paraId="52B8E3D9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 xml:space="preserve">  培养目标</w:t>
            </w:r>
          </w:p>
          <w:p w14:paraId="1A09D560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 w14:paraId="064B79AD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 w14:paraId="1887A55C" w14:textId="77777777" w:rsidR="004E652B" w:rsidRPr="002250CC" w:rsidRDefault="004E652B" w:rsidP="00673E91">
            <w:pPr>
              <w:pStyle w:val="a6"/>
              <w:ind w:firstLineChars="0" w:firstLine="0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 xml:space="preserve">毕业要求 </w:t>
            </w:r>
          </w:p>
        </w:tc>
        <w:tc>
          <w:tcPr>
            <w:tcW w:w="660" w:type="pct"/>
            <w:vAlign w:val="center"/>
          </w:tcPr>
          <w:p w14:paraId="26DF8726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</w:rPr>
              <w:t>具有正确的社会主义核心价值观</w:t>
            </w:r>
            <w:r w:rsidR="00D27FF1" w:rsidRPr="002250CC">
              <w:rPr>
                <w:rFonts w:ascii="宋体" w:hAnsi="宋体" w:hint="eastAsia"/>
                <w:color w:val="000000" w:themeColor="text1"/>
                <w:sz w:val="24"/>
              </w:rPr>
              <w:t>以及规范使用语言文字的意识和应用能力</w:t>
            </w:r>
          </w:p>
        </w:tc>
        <w:tc>
          <w:tcPr>
            <w:tcW w:w="712" w:type="pct"/>
            <w:vAlign w:val="center"/>
          </w:tcPr>
          <w:p w14:paraId="685096A4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  <w:r w:rsidRPr="002250CC">
              <w:rPr>
                <w:color w:val="000000" w:themeColor="text1"/>
                <w:kern w:val="0"/>
                <w:sz w:val="24"/>
              </w:rPr>
              <w:t>具有</w:t>
            </w:r>
            <w:r w:rsidRPr="002250CC">
              <w:rPr>
                <w:rFonts w:hint="eastAsia"/>
                <w:color w:val="000000" w:themeColor="text1"/>
                <w:kern w:val="0"/>
                <w:sz w:val="24"/>
              </w:rPr>
              <w:t>扎实</w:t>
            </w:r>
            <w:r w:rsidRPr="002250CC">
              <w:rPr>
                <w:color w:val="000000" w:themeColor="text1"/>
                <w:kern w:val="0"/>
                <w:sz w:val="24"/>
              </w:rPr>
              <w:t>的</w:t>
            </w:r>
            <w:r w:rsidRPr="002250CC">
              <w:rPr>
                <w:rFonts w:hint="eastAsia"/>
                <w:color w:val="000000" w:themeColor="text1"/>
                <w:kern w:val="0"/>
                <w:sz w:val="24"/>
              </w:rPr>
              <w:t>数学与统计理论</w:t>
            </w:r>
            <w:r w:rsidRPr="002250CC">
              <w:rPr>
                <w:color w:val="000000" w:themeColor="text1"/>
                <w:kern w:val="0"/>
                <w:sz w:val="24"/>
              </w:rPr>
              <w:t>基础</w:t>
            </w:r>
          </w:p>
        </w:tc>
        <w:tc>
          <w:tcPr>
            <w:tcW w:w="634" w:type="pct"/>
            <w:vAlign w:val="center"/>
          </w:tcPr>
          <w:p w14:paraId="76B0099C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  <w:r w:rsidRPr="002250CC">
              <w:rPr>
                <w:rFonts w:hint="eastAsia"/>
                <w:color w:val="000000" w:themeColor="text1"/>
                <w:kern w:val="0"/>
                <w:sz w:val="24"/>
              </w:rPr>
              <w:t>系统掌握</w:t>
            </w:r>
            <w:r w:rsidRPr="002250CC">
              <w:rPr>
                <w:rFonts w:ascii="宋体" w:hAnsi="宋体" w:hint="eastAsia"/>
                <w:color w:val="000000" w:themeColor="text1"/>
                <w:sz w:val="24"/>
              </w:rPr>
              <w:t>统计学的思想和方法</w:t>
            </w:r>
          </w:p>
        </w:tc>
        <w:tc>
          <w:tcPr>
            <w:tcW w:w="713" w:type="pct"/>
            <w:vAlign w:val="center"/>
          </w:tcPr>
          <w:p w14:paraId="5A6DA56C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</w:rPr>
              <w:t>熟练运用统计知识和计算机软件分析处理数据</w:t>
            </w:r>
          </w:p>
        </w:tc>
        <w:tc>
          <w:tcPr>
            <w:tcW w:w="760" w:type="pct"/>
            <w:vAlign w:val="center"/>
          </w:tcPr>
          <w:p w14:paraId="3B7014E6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</w:rPr>
              <w:t>具备较强的应用和解决实际问题能力</w:t>
            </w:r>
          </w:p>
        </w:tc>
        <w:tc>
          <w:tcPr>
            <w:tcW w:w="693" w:type="pct"/>
            <w:vAlign w:val="center"/>
          </w:tcPr>
          <w:p w14:paraId="55DE8E46" w14:textId="77777777" w:rsidR="004E652B" w:rsidRPr="002250CC" w:rsidRDefault="004E652B" w:rsidP="00673E91">
            <w:pPr>
              <w:pStyle w:val="a6"/>
              <w:tabs>
                <w:tab w:val="left" w:pos="1121"/>
              </w:tabs>
              <w:ind w:rightChars="46" w:right="110" w:firstLineChars="0" w:firstLine="0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</w:rPr>
              <w:t>具备一定创新创业能力</w:t>
            </w:r>
          </w:p>
        </w:tc>
      </w:tr>
      <w:tr w:rsidR="002250CC" w:rsidRPr="002250CC" w14:paraId="6A075DD3" w14:textId="77777777" w:rsidTr="00673E91">
        <w:trPr>
          <w:trHeight w:val="227"/>
          <w:jc w:val="center"/>
        </w:trPr>
        <w:tc>
          <w:tcPr>
            <w:tcW w:w="828" w:type="pct"/>
            <w:vAlign w:val="center"/>
          </w:tcPr>
          <w:p w14:paraId="191D1E90" w14:textId="77777777" w:rsidR="004E652B" w:rsidRPr="002250CC" w:rsidRDefault="00D27FF1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</w:rPr>
              <w:t>掌握马克思主义、毛泽东思想和中国特色社会主义理论体系；</w:t>
            </w:r>
            <w:r w:rsidR="004E652B"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具有正确的社会主义核心价值观和良好的职业素养</w:t>
            </w:r>
          </w:p>
        </w:tc>
        <w:tc>
          <w:tcPr>
            <w:tcW w:w="660" w:type="pct"/>
            <w:vAlign w:val="center"/>
          </w:tcPr>
          <w:p w14:paraId="0D2A4B50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712" w:type="pct"/>
            <w:vAlign w:val="center"/>
          </w:tcPr>
          <w:p w14:paraId="2A97FD1A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L</w:t>
            </w:r>
          </w:p>
        </w:tc>
        <w:tc>
          <w:tcPr>
            <w:tcW w:w="634" w:type="pct"/>
            <w:vAlign w:val="center"/>
          </w:tcPr>
          <w:p w14:paraId="23D59B66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L</w:t>
            </w:r>
          </w:p>
        </w:tc>
        <w:tc>
          <w:tcPr>
            <w:tcW w:w="713" w:type="pct"/>
            <w:vAlign w:val="center"/>
          </w:tcPr>
          <w:p w14:paraId="54B7606F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L</w:t>
            </w:r>
          </w:p>
        </w:tc>
        <w:tc>
          <w:tcPr>
            <w:tcW w:w="760" w:type="pct"/>
            <w:vAlign w:val="center"/>
          </w:tcPr>
          <w:p w14:paraId="19FB6E00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L</w:t>
            </w:r>
          </w:p>
        </w:tc>
        <w:tc>
          <w:tcPr>
            <w:tcW w:w="693" w:type="pct"/>
            <w:vAlign w:val="center"/>
          </w:tcPr>
          <w:p w14:paraId="5DB7AA26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L</w:t>
            </w:r>
          </w:p>
        </w:tc>
      </w:tr>
      <w:tr w:rsidR="002250CC" w:rsidRPr="002250CC" w14:paraId="4DE4B586" w14:textId="77777777" w:rsidTr="00673E91">
        <w:trPr>
          <w:trHeight w:val="227"/>
          <w:jc w:val="center"/>
        </w:trPr>
        <w:tc>
          <w:tcPr>
            <w:tcW w:w="828" w:type="pct"/>
            <w:vAlign w:val="center"/>
          </w:tcPr>
          <w:p w14:paraId="37A768AE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扎实的数学基础和完整的统计知识体系</w:t>
            </w:r>
          </w:p>
        </w:tc>
        <w:tc>
          <w:tcPr>
            <w:tcW w:w="660" w:type="pct"/>
            <w:vAlign w:val="center"/>
          </w:tcPr>
          <w:p w14:paraId="2C67ACCF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712" w:type="pct"/>
            <w:vAlign w:val="center"/>
          </w:tcPr>
          <w:p w14:paraId="205D539F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634" w:type="pct"/>
            <w:vAlign w:val="center"/>
          </w:tcPr>
          <w:p w14:paraId="375DCD1C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713" w:type="pct"/>
            <w:vAlign w:val="center"/>
          </w:tcPr>
          <w:p w14:paraId="2492768D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760" w:type="pct"/>
            <w:vAlign w:val="center"/>
          </w:tcPr>
          <w:p w14:paraId="21DACEB9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693" w:type="pct"/>
            <w:vAlign w:val="center"/>
          </w:tcPr>
          <w:p w14:paraId="62395E54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</w:tr>
      <w:tr w:rsidR="002250CC" w:rsidRPr="002250CC" w14:paraId="1CD541A6" w14:textId="77777777" w:rsidTr="00673E91">
        <w:trPr>
          <w:trHeight w:val="227"/>
          <w:jc w:val="center"/>
        </w:trPr>
        <w:tc>
          <w:tcPr>
            <w:tcW w:w="828" w:type="pct"/>
            <w:vAlign w:val="center"/>
          </w:tcPr>
          <w:p w14:paraId="5A14BCEE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计算机编程技能与经济学基本常识</w:t>
            </w:r>
          </w:p>
        </w:tc>
        <w:tc>
          <w:tcPr>
            <w:tcW w:w="660" w:type="pct"/>
            <w:vAlign w:val="center"/>
          </w:tcPr>
          <w:p w14:paraId="68A0DBD6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712" w:type="pct"/>
            <w:vAlign w:val="center"/>
          </w:tcPr>
          <w:p w14:paraId="7E1E97BA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634" w:type="pct"/>
            <w:vAlign w:val="center"/>
          </w:tcPr>
          <w:p w14:paraId="76AFA57D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713" w:type="pct"/>
            <w:vAlign w:val="center"/>
          </w:tcPr>
          <w:p w14:paraId="4B6CB468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760" w:type="pct"/>
            <w:vAlign w:val="center"/>
          </w:tcPr>
          <w:p w14:paraId="2451C756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693" w:type="pct"/>
            <w:vAlign w:val="center"/>
          </w:tcPr>
          <w:p w14:paraId="7058E1A4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</w:tr>
      <w:tr w:rsidR="002250CC" w:rsidRPr="002250CC" w14:paraId="6BA5ABF7" w14:textId="77777777" w:rsidTr="00673E91">
        <w:trPr>
          <w:trHeight w:val="227"/>
          <w:jc w:val="center"/>
        </w:trPr>
        <w:tc>
          <w:tcPr>
            <w:tcW w:w="828" w:type="pct"/>
            <w:vAlign w:val="center"/>
          </w:tcPr>
          <w:p w14:paraId="3C443487" w14:textId="77777777" w:rsidR="004E652B" w:rsidRPr="002250CC" w:rsidRDefault="004E652B" w:rsidP="00673E91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解决实际问题的能力</w:t>
            </w:r>
          </w:p>
        </w:tc>
        <w:tc>
          <w:tcPr>
            <w:tcW w:w="660" w:type="pct"/>
            <w:vAlign w:val="center"/>
          </w:tcPr>
          <w:p w14:paraId="1F9FF3DD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712" w:type="pct"/>
            <w:vAlign w:val="center"/>
          </w:tcPr>
          <w:p w14:paraId="565B3070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L</w:t>
            </w:r>
          </w:p>
        </w:tc>
        <w:tc>
          <w:tcPr>
            <w:tcW w:w="634" w:type="pct"/>
            <w:vAlign w:val="center"/>
          </w:tcPr>
          <w:p w14:paraId="035E19A6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L</w:t>
            </w:r>
          </w:p>
        </w:tc>
        <w:tc>
          <w:tcPr>
            <w:tcW w:w="713" w:type="pct"/>
            <w:vAlign w:val="center"/>
          </w:tcPr>
          <w:p w14:paraId="4C0AAA6E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760" w:type="pct"/>
            <w:vAlign w:val="center"/>
          </w:tcPr>
          <w:p w14:paraId="50390F7B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693" w:type="pct"/>
            <w:vAlign w:val="center"/>
          </w:tcPr>
          <w:p w14:paraId="3813D380" w14:textId="77777777" w:rsidR="004E652B" w:rsidRPr="002250CC" w:rsidRDefault="004E652B" w:rsidP="00673E91">
            <w:pPr>
              <w:pStyle w:val="a6"/>
              <w:ind w:firstLine="480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</w:tr>
      <w:tr w:rsidR="002250CC" w:rsidRPr="002250CC" w14:paraId="1E2ECD65" w14:textId="77777777" w:rsidTr="00673E91">
        <w:trPr>
          <w:trHeight w:val="227"/>
          <w:jc w:val="center"/>
        </w:trPr>
        <w:tc>
          <w:tcPr>
            <w:tcW w:w="828" w:type="pct"/>
            <w:vAlign w:val="center"/>
          </w:tcPr>
          <w:p w14:paraId="4DC31419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具有获取新知识的能力和创新意识</w:t>
            </w:r>
          </w:p>
        </w:tc>
        <w:tc>
          <w:tcPr>
            <w:tcW w:w="660" w:type="pct"/>
            <w:vAlign w:val="center"/>
          </w:tcPr>
          <w:p w14:paraId="4FE6D62D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712" w:type="pct"/>
            <w:vAlign w:val="center"/>
          </w:tcPr>
          <w:p w14:paraId="65B3670B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L</w:t>
            </w:r>
          </w:p>
        </w:tc>
        <w:tc>
          <w:tcPr>
            <w:tcW w:w="634" w:type="pct"/>
            <w:vAlign w:val="center"/>
          </w:tcPr>
          <w:p w14:paraId="2E850403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L</w:t>
            </w:r>
          </w:p>
        </w:tc>
        <w:tc>
          <w:tcPr>
            <w:tcW w:w="713" w:type="pct"/>
            <w:vAlign w:val="center"/>
          </w:tcPr>
          <w:p w14:paraId="3FF7B9F6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L</w:t>
            </w:r>
          </w:p>
        </w:tc>
        <w:tc>
          <w:tcPr>
            <w:tcW w:w="760" w:type="pct"/>
            <w:vAlign w:val="center"/>
          </w:tcPr>
          <w:p w14:paraId="1DA5E82A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693" w:type="pct"/>
            <w:vAlign w:val="center"/>
          </w:tcPr>
          <w:p w14:paraId="00C845EA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</w:tr>
      <w:tr w:rsidR="002250CC" w:rsidRPr="002250CC" w14:paraId="1A74CB08" w14:textId="77777777" w:rsidTr="00673E91">
        <w:trPr>
          <w:trHeight w:val="227"/>
          <w:jc w:val="center"/>
        </w:trPr>
        <w:tc>
          <w:tcPr>
            <w:tcW w:w="828" w:type="pct"/>
            <w:vAlign w:val="center"/>
          </w:tcPr>
          <w:p w14:paraId="048A55B1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</w:rPr>
              <w:t>良好的沟通能力与团队合作能力</w:t>
            </w:r>
          </w:p>
        </w:tc>
        <w:tc>
          <w:tcPr>
            <w:tcW w:w="660" w:type="pct"/>
            <w:vAlign w:val="center"/>
          </w:tcPr>
          <w:p w14:paraId="4A06168B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712" w:type="pct"/>
            <w:vAlign w:val="center"/>
          </w:tcPr>
          <w:p w14:paraId="669BAD45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L</w:t>
            </w:r>
          </w:p>
        </w:tc>
        <w:tc>
          <w:tcPr>
            <w:tcW w:w="634" w:type="pct"/>
            <w:vAlign w:val="center"/>
          </w:tcPr>
          <w:p w14:paraId="7D531F42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L</w:t>
            </w:r>
          </w:p>
        </w:tc>
        <w:tc>
          <w:tcPr>
            <w:tcW w:w="713" w:type="pct"/>
            <w:vAlign w:val="center"/>
          </w:tcPr>
          <w:p w14:paraId="78E31618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L</w:t>
            </w:r>
          </w:p>
        </w:tc>
        <w:tc>
          <w:tcPr>
            <w:tcW w:w="760" w:type="pct"/>
            <w:vAlign w:val="center"/>
          </w:tcPr>
          <w:p w14:paraId="3AD37EF2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693" w:type="pct"/>
            <w:vAlign w:val="center"/>
          </w:tcPr>
          <w:p w14:paraId="5EB9D6DD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</w:tr>
      <w:tr w:rsidR="002250CC" w:rsidRPr="002250CC" w14:paraId="501B9783" w14:textId="77777777" w:rsidTr="0030733F">
        <w:trPr>
          <w:trHeight w:val="375"/>
          <w:jc w:val="center"/>
        </w:trPr>
        <w:tc>
          <w:tcPr>
            <w:tcW w:w="828" w:type="pct"/>
            <w:vAlign w:val="center"/>
          </w:tcPr>
          <w:p w14:paraId="0D9DB738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过硬的身心</w:t>
            </w: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lastRenderedPageBreak/>
              <w:t>素质和人文素养</w:t>
            </w:r>
          </w:p>
        </w:tc>
        <w:tc>
          <w:tcPr>
            <w:tcW w:w="660" w:type="pct"/>
            <w:vAlign w:val="center"/>
          </w:tcPr>
          <w:p w14:paraId="768A937E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lastRenderedPageBreak/>
              <w:t>H</w:t>
            </w:r>
          </w:p>
        </w:tc>
        <w:tc>
          <w:tcPr>
            <w:tcW w:w="712" w:type="pct"/>
            <w:vAlign w:val="center"/>
          </w:tcPr>
          <w:p w14:paraId="3D4932CC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L</w:t>
            </w:r>
          </w:p>
        </w:tc>
        <w:tc>
          <w:tcPr>
            <w:tcW w:w="634" w:type="pct"/>
            <w:vAlign w:val="center"/>
          </w:tcPr>
          <w:p w14:paraId="3C2E96D9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L</w:t>
            </w:r>
          </w:p>
        </w:tc>
        <w:tc>
          <w:tcPr>
            <w:tcW w:w="713" w:type="pct"/>
            <w:vAlign w:val="center"/>
          </w:tcPr>
          <w:p w14:paraId="625DDB65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L</w:t>
            </w:r>
          </w:p>
        </w:tc>
        <w:tc>
          <w:tcPr>
            <w:tcW w:w="760" w:type="pct"/>
            <w:vAlign w:val="center"/>
          </w:tcPr>
          <w:p w14:paraId="45B6A65B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693" w:type="pct"/>
            <w:vAlign w:val="center"/>
          </w:tcPr>
          <w:p w14:paraId="0B18C3C8" w14:textId="77777777" w:rsidR="004E652B" w:rsidRPr="002250CC" w:rsidRDefault="004E652B" w:rsidP="00673E9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2250CC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</w:tr>
    </w:tbl>
    <w:p w14:paraId="4D905DD9" w14:textId="77777777" w:rsidR="004E652B" w:rsidRPr="002250CC" w:rsidRDefault="004E652B" w:rsidP="004E652B">
      <w:pPr>
        <w:spacing w:line="360" w:lineRule="auto"/>
        <w:rPr>
          <w:color w:val="000000" w:themeColor="text1"/>
        </w:rPr>
      </w:pPr>
      <w:r w:rsidRPr="002250CC">
        <w:rPr>
          <w:rFonts w:hint="eastAsia"/>
          <w:color w:val="000000" w:themeColor="text1"/>
        </w:rPr>
        <w:t>注：H表示高相关性，M表示中相关性，L表示低相关性。</w:t>
      </w:r>
    </w:p>
    <w:p w14:paraId="366D1ED5" w14:textId="77777777" w:rsidR="004E652B" w:rsidRPr="002250CC" w:rsidRDefault="004E652B" w:rsidP="004E652B">
      <w:pPr>
        <w:pStyle w:val="a6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color w:val="000000" w:themeColor="text1"/>
          <w:kern w:val="0"/>
          <w:sz w:val="24"/>
          <w:szCs w:val="32"/>
        </w:rPr>
      </w:pPr>
      <w:r w:rsidRPr="002250CC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十、毕业要求与课程体系矩阵图</w:t>
      </w:r>
    </w:p>
    <w:tbl>
      <w:tblPr>
        <w:tblW w:w="541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64"/>
        <w:gridCol w:w="2126"/>
        <w:gridCol w:w="851"/>
        <w:gridCol w:w="850"/>
        <w:gridCol w:w="710"/>
        <w:gridCol w:w="992"/>
        <w:gridCol w:w="850"/>
        <w:gridCol w:w="803"/>
      </w:tblGrid>
      <w:tr w:rsidR="002250CC" w:rsidRPr="00DB7741" w14:paraId="65036F08" w14:textId="77777777" w:rsidTr="009276BC">
        <w:trPr>
          <w:trHeight w:val="1760"/>
          <w:jc w:val="center"/>
        </w:trPr>
        <w:tc>
          <w:tcPr>
            <w:tcW w:w="1198" w:type="pct"/>
            <w:tcBorders>
              <w:tl2br w:val="single" w:sz="4" w:space="0" w:color="auto"/>
            </w:tcBorders>
          </w:tcPr>
          <w:p w14:paraId="1344926B" w14:textId="77777777" w:rsidR="00D27FF1" w:rsidRPr="00DB7741" w:rsidRDefault="00D27FF1" w:rsidP="00D27FF1">
            <w:pPr>
              <w:pStyle w:val="a6"/>
              <w:ind w:firstLineChars="0" w:firstLine="0"/>
              <w:jc w:val="right"/>
              <w:rPr>
                <w:rFonts w:ascii="宋体" w:hAnsi="宋体"/>
                <w:color w:val="000000" w:themeColor="text1"/>
              </w:rPr>
            </w:pPr>
          </w:p>
          <w:p w14:paraId="48B1DFD2" w14:textId="77777777" w:rsidR="004E652B" w:rsidRPr="00DB7741" w:rsidRDefault="004E652B" w:rsidP="00D27FF1">
            <w:pPr>
              <w:pStyle w:val="a6"/>
              <w:ind w:firstLineChars="0" w:firstLine="0"/>
              <w:jc w:val="right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毕业要求</w:t>
            </w:r>
          </w:p>
          <w:p w14:paraId="6AE46A08" w14:textId="77777777" w:rsidR="004E652B" w:rsidRPr="00DB7741" w:rsidRDefault="004E652B" w:rsidP="00673E91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</w:p>
          <w:p w14:paraId="57C4A094" w14:textId="77777777" w:rsidR="004E652B" w:rsidRPr="00DB7741" w:rsidRDefault="004E652B" w:rsidP="00673E91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</w:p>
          <w:p w14:paraId="2D51285B" w14:textId="77777777" w:rsidR="004E652B" w:rsidRPr="00DB7741" w:rsidRDefault="004E652B" w:rsidP="00D27FF1">
            <w:pPr>
              <w:pStyle w:val="a6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课程名称</w:t>
            </w:r>
          </w:p>
        </w:tc>
        <w:tc>
          <w:tcPr>
            <w:tcW w:w="1125" w:type="pct"/>
          </w:tcPr>
          <w:p w14:paraId="1D85F5B1" w14:textId="77777777" w:rsidR="004E652B" w:rsidRPr="00DB7741" w:rsidRDefault="00D27FF1" w:rsidP="00D27FF1">
            <w:pPr>
              <w:pStyle w:val="a6"/>
              <w:adjustRightInd w:val="0"/>
              <w:snapToGrid w:val="0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掌握马克思主义、毛泽东思想和中国特色社会主义理论体系；</w:t>
            </w:r>
            <w:r w:rsidR="004E652B" w:rsidRPr="00DB7741">
              <w:rPr>
                <w:rFonts w:ascii="宋体" w:hAnsi="宋体" w:hint="eastAsia"/>
                <w:color w:val="000000" w:themeColor="text1"/>
              </w:rPr>
              <w:t>具有正确的社会主义核心价值观和良好的职业素养</w:t>
            </w:r>
          </w:p>
        </w:tc>
        <w:tc>
          <w:tcPr>
            <w:tcW w:w="450" w:type="pct"/>
          </w:tcPr>
          <w:p w14:paraId="372F377B" w14:textId="77777777" w:rsidR="004E652B" w:rsidRPr="00DB7741" w:rsidRDefault="004E652B" w:rsidP="00D27FF1">
            <w:pPr>
              <w:pStyle w:val="a6"/>
              <w:adjustRightInd w:val="0"/>
              <w:snapToGrid w:val="0"/>
              <w:ind w:firstLineChars="0" w:firstLine="0"/>
              <w:rPr>
                <w:rFonts w:ascii="宋体" w:hAnsi="宋体"/>
                <w:b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扎实的数学基础和完整的统计知识体系</w:t>
            </w:r>
          </w:p>
        </w:tc>
        <w:tc>
          <w:tcPr>
            <w:tcW w:w="450" w:type="pct"/>
          </w:tcPr>
          <w:p w14:paraId="29703BA8" w14:textId="77777777" w:rsidR="004E652B" w:rsidRPr="00DB7741" w:rsidRDefault="004E652B" w:rsidP="00D27FF1">
            <w:pPr>
              <w:pStyle w:val="a6"/>
              <w:adjustRightInd w:val="0"/>
              <w:snapToGrid w:val="0"/>
              <w:ind w:firstLineChars="0" w:firstLine="0"/>
              <w:rPr>
                <w:rFonts w:ascii="宋体" w:hAnsi="宋体"/>
                <w:b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计算机编程技能与经济学基本常识</w:t>
            </w:r>
          </w:p>
        </w:tc>
        <w:tc>
          <w:tcPr>
            <w:tcW w:w="376" w:type="pct"/>
          </w:tcPr>
          <w:p w14:paraId="51AD6AEE" w14:textId="77777777" w:rsidR="004E652B" w:rsidRPr="00DB7741" w:rsidRDefault="004E652B" w:rsidP="00D27FF1">
            <w:pPr>
              <w:pStyle w:val="a6"/>
              <w:adjustRightInd w:val="0"/>
              <w:snapToGrid w:val="0"/>
              <w:ind w:firstLineChars="0" w:firstLine="0"/>
              <w:rPr>
                <w:rFonts w:ascii="宋体" w:hAnsi="宋体"/>
                <w:b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解决实际问题的能力</w:t>
            </w:r>
          </w:p>
        </w:tc>
        <w:tc>
          <w:tcPr>
            <w:tcW w:w="525" w:type="pct"/>
          </w:tcPr>
          <w:p w14:paraId="04EC1092" w14:textId="77777777" w:rsidR="004E652B" w:rsidRPr="00DB7741" w:rsidRDefault="004E652B" w:rsidP="00D27FF1">
            <w:pPr>
              <w:pStyle w:val="a6"/>
              <w:adjustRightInd w:val="0"/>
              <w:snapToGrid w:val="0"/>
              <w:ind w:firstLineChars="0" w:firstLine="0"/>
              <w:rPr>
                <w:rFonts w:ascii="宋体" w:hAnsi="宋体"/>
                <w:b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具有获取新知识的能力和创新意识</w:t>
            </w:r>
          </w:p>
        </w:tc>
        <w:tc>
          <w:tcPr>
            <w:tcW w:w="450" w:type="pct"/>
          </w:tcPr>
          <w:p w14:paraId="6F4457ED" w14:textId="77777777" w:rsidR="004E652B" w:rsidRPr="00DB7741" w:rsidRDefault="004E652B" w:rsidP="00D27FF1">
            <w:pPr>
              <w:pStyle w:val="a6"/>
              <w:adjustRightInd w:val="0"/>
              <w:snapToGrid w:val="0"/>
              <w:ind w:firstLineChars="0" w:firstLine="0"/>
              <w:rPr>
                <w:rFonts w:ascii="宋体" w:hAnsi="宋体"/>
                <w:b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良好的沟通能力与团队合作能力</w:t>
            </w:r>
          </w:p>
        </w:tc>
        <w:tc>
          <w:tcPr>
            <w:tcW w:w="425" w:type="pct"/>
          </w:tcPr>
          <w:p w14:paraId="2BEE035A" w14:textId="77777777" w:rsidR="004E652B" w:rsidRPr="00DB7741" w:rsidRDefault="004E652B" w:rsidP="00D27FF1">
            <w:pPr>
              <w:pStyle w:val="a6"/>
              <w:adjustRightInd w:val="0"/>
              <w:snapToGrid w:val="0"/>
              <w:ind w:firstLineChars="0" w:firstLine="0"/>
              <w:rPr>
                <w:rFonts w:ascii="宋体" w:hAnsi="宋体"/>
                <w:b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过硬的身心素质和人文素养</w:t>
            </w:r>
          </w:p>
        </w:tc>
      </w:tr>
      <w:tr w:rsidR="002250CC" w:rsidRPr="00DB7741" w14:paraId="3A43F973" w14:textId="77777777" w:rsidTr="009276BC">
        <w:trPr>
          <w:trHeight w:val="395"/>
          <w:jc w:val="center"/>
        </w:trPr>
        <w:tc>
          <w:tcPr>
            <w:tcW w:w="1198" w:type="pct"/>
            <w:vAlign w:val="center"/>
          </w:tcPr>
          <w:p w14:paraId="4FC76FDB" w14:textId="77777777" w:rsidR="004E652B" w:rsidRPr="00DB7741" w:rsidRDefault="004E652B" w:rsidP="00673E91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思想道德修养与法律基础</w:t>
            </w:r>
          </w:p>
        </w:tc>
        <w:tc>
          <w:tcPr>
            <w:tcW w:w="1125" w:type="pct"/>
            <w:vAlign w:val="center"/>
          </w:tcPr>
          <w:p w14:paraId="311AF841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72B2AB54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4B63ADED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76" w:type="pct"/>
            <w:vAlign w:val="center"/>
          </w:tcPr>
          <w:p w14:paraId="4A14330A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25" w:type="pct"/>
            <w:vAlign w:val="center"/>
          </w:tcPr>
          <w:p w14:paraId="03F6ED97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33055CFF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6FCD83BE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2250CC" w:rsidRPr="00DB7741" w14:paraId="5657A624" w14:textId="77777777" w:rsidTr="009276BC">
        <w:trPr>
          <w:jc w:val="center"/>
        </w:trPr>
        <w:tc>
          <w:tcPr>
            <w:tcW w:w="1198" w:type="pct"/>
            <w:vAlign w:val="center"/>
          </w:tcPr>
          <w:p w14:paraId="5CC57A21" w14:textId="77777777" w:rsidR="004E652B" w:rsidRPr="00DB7741" w:rsidRDefault="004E652B" w:rsidP="00673E91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毛泽东思想与中国特色社会主义理论体系概论</w:t>
            </w:r>
          </w:p>
        </w:tc>
        <w:tc>
          <w:tcPr>
            <w:tcW w:w="1125" w:type="pct"/>
            <w:vAlign w:val="center"/>
          </w:tcPr>
          <w:p w14:paraId="1EEB3D86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41A408FC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4CF97414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76" w:type="pct"/>
            <w:vAlign w:val="center"/>
          </w:tcPr>
          <w:p w14:paraId="18E6F683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25" w:type="pct"/>
            <w:vAlign w:val="center"/>
          </w:tcPr>
          <w:p w14:paraId="6F8BD1DC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61FECFB1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0772B35D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B1739D" w:rsidRPr="00DB7741" w14:paraId="0BC6C7C9" w14:textId="77777777" w:rsidTr="009276BC">
        <w:trPr>
          <w:jc w:val="center"/>
        </w:trPr>
        <w:tc>
          <w:tcPr>
            <w:tcW w:w="1198" w:type="pct"/>
            <w:vAlign w:val="center"/>
          </w:tcPr>
          <w:p w14:paraId="3379A068" w14:textId="6CDB0F9B" w:rsidR="00B1739D" w:rsidRPr="00DB7741" w:rsidRDefault="00B1739D" w:rsidP="00B1739D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习近平新时代中国特色社会主义思想概论</w:t>
            </w:r>
          </w:p>
        </w:tc>
        <w:tc>
          <w:tcPr>
            <w:tcW w:w="1125" w:type="pct"/>
            <w:vAlign w:val="center"/>
          </w:tcPr>
          <w:p w14:paraId="5C0B9278" w14:textId="38622A15" w:rsidR="00B1739D" w:rsidRPr="00DB7741" w:rsidRDefault="00B1739D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42FEDF05" w14:textId="77777777" w:rsidR="00B1739D" w:rsidRPr="00DB7741" w:rsidRDefault="00B1739D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46BEA7AB" w14:textId="77777777" w:rsidR="00B1739D" w:rsidRPr="00DB7741" w:rsidRDefault="00B1739D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76" w:type="pct"/>
            <w:vAlign w:val="center"/>
          </w:tcPr>
          <w:p w14:paraId="1B3337B2" w14:textId="77777777" w:rsidR="00B1739D" w:rsidRPr="00DB7741" w:rsidRDefault="00B1739D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25" w:type="pct"/>
            <w:vAlign w:val="center"/>
          </w:tcPr>
          <w:p w14:paraId="16EC62B6" w14:textId="77777777" w:rsidR="00B1739D" w:rsidRPr="00DB7741" w:rsidRDefault="00B1739D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059398B1" w14:textId="77777777" w:rsidR="00B1739D" w:rsidRPr="00DB7741" w:rsidRDefault="00B1739D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0A55771A" w14:textId="28F53CC0" w:rsidR="00B1739D" w:rsidRPr="00DB7741" w:rsidRDefault="00B1739D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2250CC" w:rsidRPr="00DB7741" w14:paraId="5C7C1475" w14:textId="77777777" w:rsidTr="009276BC">
        <w:trPr>
          <w:jc w:val="center"/>
        </w:trPr>
        <w:tc>
          <w:tcPr>
            <w:tcW w:w="1198" w:type="pct"/>
            <w:vAlign w:val="center"/>
          </w:tcPr>
          <w:p w14:paraId="7B8D851F" w14:textId="77777777" w:rsidR="004E652B" w:rsidRPr="00DB7741" w:rsidRDefault="004E652B" w:rsidP="00673E91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马克思主义基本原理概论</w:t>
            </w:r>
          </w:p>
        </w:tc>
        <w:tc>
          <w:tcPr>
            <w:tcW w:w="1125" w:type="pct"/>
            <w:vAlign w:val="center"/>
          </w:tcPr>
          <w:p w14:paraId="7F38F27D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46BBABE8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28BEBEEC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76" w:type="pct"/>
            <w:vAlign w:val="center"/>
          </w:tcPr>
          <w:p w14:paraId="38AF1CD5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25" w:type="pct"/>
            <w:vAlign w:val="center"/>
          </w:tcPr>
          <w:p w14:paraId="30F1DA97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495BAA12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5C985EDC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2250CC" w:rsidRPr="00DB7741" w14:paraId="7A3A00F8" w14:textId="77777777" w:rsidTr="009276BC">
        <w:trPr>
          <w:jc w:val="center"/>
        </w:trPr>
        <w:tc>
          <w:tcPr>
            <w:tcW w:w="1198" w:type="pct"/>
            <w:vAlign w:val="center"/>
          </w:tcPr>
          <w:p w14:paraId="1F29B3FB" w14:textId="77777777" w:rsidR="004E652B" w:rsidRPr="00DB7741" w:rsidRDefault="004E652B" w:rsidP="00673E91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中国近现代史纲要</w:t>
            </w:r>
          </w:p>
        </w:tc>
        <w:tc>
          <w:tcPr>
            <w:tcW w:w="1125" w:type="pct"/>
            <w:vAlign w:val="center"/>
          </w:tcPr>
          <w:p w14:paraId="1DEA781B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470E6811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0EBB403A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76" w:type="pct"/>
            <w:vAlign w:val="center"/>
          </w:tcPr>
          <w:p w14:paraId="409BA1B3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25" w:type="pct"/>
            <w:vAlign w:val="center"/>
          </w:tcPr>
          <w:p w14:paraId="2D972572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1A8462F4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63D4EAA1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2250CC" w:rsidRPr="00DB7741" w14:paraId="325E590F" w14:textId="77777777" w:rsidTr="009276BC">
        <w:trPr>
          <w:jc w:val="center"/>
        </w:trPr>
        <w:tc>
          <w:tcPr>
            <w:tcW w:w="1198" w:type="pct"/>
            <w:vAlign w:val="center"/>
          </w:tcPr>
          <w:p w14:paraId="1E442C2C" w14:textId="77777777" w:rsidR="004E652B" w:rsidRPr="00DB7741" w:rsidRDefault="004E652B" w:rsidP="00673E91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形势与政策</w:t>
            </w:r>
          </w:p>
        </w:tc>
        <w:tc>
          <w:tcPr>
            <w:tcW w:w="1125" w:type="pct"/>
            <w:vAlign w:val="center"/>
          </w:tcPr>
          <w:p w14:paraId="385F540D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3C2835D0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6DA54427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76" w:type="pct"/>
            <w:vAlign w:val="center"/>
          </w:tcPr>
          <w:p w14:paraId="783472F7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25" w:type="pct"/>
            <w:vAlign w:val="center"/>
          </w:tcPr>
          <w:p w14:paraId="0F2B7607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115BAD9B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051FDC98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2250CC" w:rsidRPr="00DB7741" w14:paraId="66188ACE" w14:textId="77777777" w:rsidTr="009276BC">
        <w:trPr>
          <w:jc w:val="center"/>
        </w:trPr>
        <w:tc>
          <w:tcPr>
            <w:tcW w:w="1198" w:type="pct"/>
            <w:vAlign w:val="center"/>
          </w:tcPr>
          <w:p w14:paraId="688B63DF" w14:textId="77777777" w:rsidR="004E652B" w:rsidRPr="00DB7741" w:rsidRDefault="004E652B" w:rsidP="00673E91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大学生心理健康</w:t>
            </w:r>
          </w:p>
        </w:tc>
        <w:tc>
          <w:tcPr>
            <w:tcW w:w="1125" w:type="pct"/>
            <w:vAlign w:val="center"/>
          </w:tcPr>
          <w:p w14:paraId="46835088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36B5482D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639EA6DC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76" w:type="pct"/>
            <w:vAlign w:val="center"/>
          </w:tcPr>
          <w:p w14:paraId="58742ED2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25" w:type="pct"/>
            <w:vAlign w:val="center"/>
          </w:tcPr>
          <w:p w14:paraId="7C351384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1B3A9801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25" w:type="pct"/>
            <w:vAlign w:val="center"/>
          </w:tcPr>
          <w:p w14:paraId="31E62B51" w14:textId="77777777" w:rsidR="004E652B" w:rsidRPr="00DB7741" w:rsidRDefault="004E652B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2250CC" w:rsidRPr="00DB7741" w14:paraId="0FCCC6FB" w14:textId="77777777" w:rsidTr="009276BC">
        <w:trPr>
          <w:jc w:val="center"/>
        </w:trPr>
        <w:tc>
          <w:tcPr>
            <w:tcW w:w="1198" w:type="pct"/>
            <w:vAlign w:val="center"/>
          </w:tcPr>
          <w:p w14:paraId="5691EC82" w14:textId="77777777" w:rsidR="00B42C06" w:rsidRPr="00DB7741" w:rsidRDefault="00B42C06" w:rsidP="00B42C06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大学英语</w:t>
            </w:r>
          </w:p>
        </w:tc>
        <w:tc>
          <w:tcPr>
            <w:tcW w:w="1125" w:type="pct"/>
            <w:vAlign w:val="center"/>
          </w:tcPr>
          <w:p w14:paraId="372B11BE" w14:textId="77777777" w:rsidR="00B42C06" w:rsidRPr="00DB7741" w:rsidRDefault="00B42C06" w:rsidP="00D27FF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0A5469B0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6367393C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76" w:type="pct"/>
            <w:vAlign w:val="center"/>
          </w:tcPr>
          <w:p w14:paraId="0A0BAAC3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25" w:type="pct"/>
            <w:vAlign w:val="center"/>
          </w:tcPr>
          <w:p w14:paraId="7CA2A6E5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06E997E8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25" w:type="pct"/>
            <w:vAlign w:val="center"/>
          </w:tcPr>
          <w:p w14:paraId="4A75445F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2250CC" w:rsidRPr="00DB7741" w14:paraId="2EFDA13B" w14:textId="77777777" w:rsidTr="009276BC">
        <w:trPr>
          <w:jc w:val="center"/>
        </w:trPr>
        <w:tc>
          <w:tcPr>
            <w:tcW w:w="1198" w:type="pct"/>
            <w:vAlign w:val="center"/>
          </w:tcPr>
          <w:p w14:paraId="3DFA5630" w14:textId="77777777" w:rsidR="00B42C06" w:rsidRPr="00DB7741" w:rsidRDefault="00B42C06" w:rsidP="00B42C06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体育</w:t>
            </w:r>
          </w:p>
        </w:tc>
        <w:tc>
          <w:tcPr>
            <w:tcW w:w="1125" w:type="pct"/>
            <w:vAlign w:val="center"/>
          </w:tcPr>
          <w:p w14:paraId="47C94275" w14:textId="77777777" w:rsidR="00B42C06" w:rsidRPr="00DB7741" w:rsidRDefault="00B42C06" w:rsidP="00D27FF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0F07663D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29E9DC92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76" w:type="pct"/>
            <w:vAlign w:val="center"/>
          </w:tcPr>
          <w:p w14:paraId="0BBF9F8A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25" w:type="pct"/>
            <w:vAlign w:val="center"/>
          </w:tcPr>
          <w:p w14:paraId="51582415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3D6D2740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1F879220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2250CC" w:rsidRPr="00DB7741" w14:paraId="4566E774" w14:textId="77777777" w:rsidTr="009276BC">
        <w:trPr>
          <w:jc w:val="center"/>
        </w:trPr>
        <w:tc>
          <w:tcPr>
            <w:tcW w:w="1198" w:type="pct"/>
            <w:vAlign w:val="center"/>
          </w:tcPr>
          <w:p w14:paraId="531F1279" w14:textId="77777777" w:rsidR="00B42C06" w:rsidRPr="00DB7741" w:rsidRDefault="00B42C06" w:rsidP="00B42C06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计算机应用</w:t>
            </w:r>
          </w:p>
        </w:tc>
        <w:tc>
          <w:tcPr>
            <w:tcW w:w="1125" w:type="pct"/>
            <w:vAlign w:val="center"/>
          </w:tcPr>
          <w:p w14:paraId="6A149514" w14:textId="77777777" w:rsidR="00B42C06" w:rsidRPr="00DB7741" w:rsidRDefault="00B42C06" w:rsidP="00D27FF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32A81A66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760997BD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76" w:type="pct"/>
            <w:vAlign w:val="center"/>
          </w:tcPr>
          <w:p w14:paraId="690F21F2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525" w:type="pct"/>
            <w:vAlign w:val="center"/>
          </w:tcPr>
          <w:p w14:paraId="04963D86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12C2F3C8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5C0EF8AD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2250CC" w:rsidRPr="00DB7741" w14:paraId="4E96043C" w14:textId="77777777" w:rsidTr="009276BC">
        <w:trPr>
          <w:jc w:val="center"/>
        </w:trPr>
        <w:tc>
          <w:tcPr>
            <w:tcW w:w="1198" w:type="pct"/>
            <w:vAlign w:val="center"/>
          </w:tcPr>
          <w:p w14:paraId="17CA287B" w14:textId="77777777" w:rsidR="00CD4936" w:rsidRPr="00DB7741" w:rsidRDefault="00CD4936" w:rsidP="00B42C06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程序设计基础（C语言）</w:t>
            </w:r>
          </w:p>
        </w:tc>
        <w:tc>
          <w:tcPr>
            <w:tcW w:w="1125" w:type="pct"/>
            <w:vAlign w:val="center"/>
          </w:tcPr>
          <w:p w14:paraId="417FBA45" w14:textId="77777777" w:rsidR="00CD4936" w:rsidRPr="00DB7741" w:rsidRDefault="00D27FF1" w:rsidP="00D27FF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5C19BCC3" w14:textId="77777777" w:rsidR="00CD4936" w:rsidRPr="00DB7741" w:rsidRDefault="00CD493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626B5A8E" w14:textId="77777777" w:rsidR="00CD4936" w:rsidRPr="00DB7741" w:rsidRDefault="00D27FF1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376" w:type="pct"/>
            <w:vAlign w:val="center"/>
          </w:tcPr>
          <w:p w14:paraId="4B7DF1FF" w14:textId="77777777" w:rsidR="00CD4936" w:rsidRPr="00DB7741" w:rsidRDefault="00CD493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25" w:type="pct"/>
            <w:vAlign w:val="center"/>
          </w:tcPr>
          <w:p w14:paraId="39B99981" w14:textId="77777777" w:rsidR="00CD4936" w:rsidRPr="00DB7741" w:rsidRDefault="00D27FF1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2042C9D9" w14:textId="77777777" w:rsidR="00CD4936" w:rsidRPr="00DB7741" w:rsidRDefault="00CD493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3D465775" w14:textId="77777777" w:rsidR="00CD4936" w:rsidRPr="00DB7741" w:rsidRDefault="00CD493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2250CC" w:rsidRPr="00DB7741" w14:paraId="76A18489" w14:textId="77777777" w:rsidTr="009276BC">
        <w:trPr>
          <w:jc w:val="center"/>
        </w:trPr>
        <w:tc>
          <w:tcPr>
            <w:tcW w:w="1198" w:type="pct"/>
            <w:vAlign w:val="center"/>
          </w:tcPr>
          <w:p w14:paraId="6C2D5EBE" w14:textId="77777777" w:rsidR="00B42C06" w:rsidRPr="00DB7741" w:rsidRDefault="00B42C06" w:rsidP="00B42C06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应用写作</w:t>
            </w:r>
          </w:p>
        </w:tc>
        <w:tc>
          <w:tcPr>
            <w:tcW w:w="1125" w:type="pct"/>
            <w:vAlign w:val="center"/>
          </w:tcPr>
          <w:p w14:paraId="23987CE9" w14:textId="77777777" w:rsidR="00B42C06" w:rsidRPr="00DB7741" w:rsidRDefault="00B42C06" w:rsidP="00D27FF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2BFCC10D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1A86D15D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76" w:type="pct"/>
            <w:vAlign w:val="center"/>
          </w:tcPr>
          <w:p w14:paraId="411A94C2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25" w:type="pct"/>
            <w:vAlign w:val="center"/>
          </w:tcPr>
          <w:p w14:paraId="33C9A441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59AF19EB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25" w:type="pct"/>
            <w:vAlign w:val="center"/>
          </w:tcPr>
          <w:p w14:paraId="2D823113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2250CC" w:rsidRPr="00DB7741" w14:paraId="13D5669E" w14:textId="77777777" w:rsidTr="009276BC">
        <w:trPr>
          <w:jc w:val="center"/>
        </w:trPr>
        <w:tc>
          <w:tcPr>
            <w:tcW w:w="1198" w:type="pct"/>
            <w:vAlign w:val="center"/>
          </w:tcPr>
          <w:p w14:paraId="2D66656B" w14:textId="77777777" w:rsidR="00B42C06" w:rsidRPr="00DB7741" w:rsidRDefault="00B42C06" w:rsidP="00B42C06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数学分析</w:t>
            </w:r>
          </w:p>
        </w:tc>
        <w:tc>
          <w:tcPr>
            <w:tcW w:w="1125" w:type="pct"/>
            <w:vAlign w:val="center"/>
          </w:tcPr>
          <w:p w14:paraId="4C4D9835" w14:textId="77777777" w:rsidR="00B42C06" w:rsidRPr="00DB7741" w:rsidRDefault="00B42C06" w:rsidP="00D27FF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57D4F707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2015B637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76" w:type="pct"/>
            <w:vAlign w:val="center"/>
          </w:tcPr>
          <w:p w14:paraId="7BFC1A51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25" w:type="pct"/>
            <w:vAlign w:val="center"/>
          </w:tcPr>
          <w:p w14:paraId="118A9A6D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0D530AF6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45D83E28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2250CC" w:rsidRPr="00DB7741" w14:paraId="6D316D83" w14:textId="77777777" w:rsidTr="009276BC">
        <w:trPr>
          <w:jc w:val="center"/>
        </w:trPr>
        <w:tc>
          <w:tcPr>
            <w:tcW w:w="1198" w:type="pct"/>
            <w:vAlign w:val="center"/>
          </w:tcPr>
          <w:p w14:paraId="7CCE65F4" w14:textId="77777777" w:rsidR="00B42C06" w:rsidRPr="00DB7741" w:rsidRDefault="00B42C06" w:rsidP="00B42C06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高等代数与几何</w:t>
            </w:r>
          </w:p>
        </w:tc>
        <w:tc>
          <w:tcPr>
            <w:tcW w:w="1125" w:type="pct"/>
            <w:vAlign w:val="center"/>
          </w:tcPr>
          <w:p w14:paraId="152A4871" w14:textId="77777777" w:rsidR="00B42C06" w:rsidRPr="00DB7741" w:rsidRDefault="00B42C06" w:rsidP="00D27FF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1229C1D7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66FDFDB7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76" w:type="pct"/>
            <w:vAlign w:val="center"/>
          </w:tcPr>
          <w:p w14:paraId="38FB408E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25" w:type="pct"/>
            <w:vAlign w:val="center"/>
          </w:tcPr>
          <w:p w14:paraId="19E850B8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006D611D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7F3346D6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2250CC" w:rsidRPr="00DB7741" w14:paraId="5045904B" w14:textId="77777777" w:rsidTr="009276BC">
        <w:trPr>
          <w:jc w:val="center"/>
        </w:trPr>
        <w:tc>
          <w:tcPr>
            <w:tcW w:w="1198" w:type="pct"/>
            <w:vAlign w:val="center"/>
          </w:tcPr>
          <w:p w14:paraId="1C432404" w14:textId="77777777" w:rsidR="00B42C06" w:rsidRPr="00DB7741" w:rsidRDefault="00B42C06" w:rsidP="00B42C06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概率论</w:t>
            </w:r>
          </w:p>
        </w:tc>
        <w:tc>
          <w:tcPr>
            <w:tcW w:w="1125" w:type="pct"/>
            <w:vAlign w:val="center"/>
          </w:tcPr>
          <w:p w14:paraId="56C976CF" w14:textId="77777777" w:rsidR="00B42C06" w:rsidRPr="00DB7741" w:rsidRDefault="00B42C06" w:rsidP="00D27FF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09DFB660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666425D0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76" w:type="pct"/>
            <w:vAlign w:val="center"/>
          </w:tcPr>
          <w:p w14:paraId="2B0B8B75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25" w:type="pct"/>
            <w:vAlign w:val="center"/>
          </w:tcPr>
          <w:p w14:paraId="74F1DABF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7D61CA05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2B900CBE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2250CC" w:rsidRPr="00DB7741" w14:paraId="66325661" w14:textId="77777777" w:rsidTr="009276BC">
        <w:trPr>
          <w:jc w:val="center"/>
        </w:trPr>
        <w:tc>
          <w:tcPr>
            <w:tcW w:w="1198" w:type="pct"/>
            <w:vAlign w:val="center"/>
          </w:tcPr>
          <w:p w14:paraId="17BD5ABA" w14:textId="77777777" w:rsidR="00B42C06" w:rsidRPr="00DB7741" w:rsidRDefault="00B42C06" w:rsidP="00B42C06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经济学原理</w:t>
            </w:r>
          </w:p>
        </w:tc>
        <w:tc>
          <w:tcPr>
            <w:tcW w:w="1125" w:type="pct"/>
            <w:vAlign w:val="center"/>
          </w:tcPr>
          <w:p w14:paraId="564E3E00" w14:textId="77777777" w:rsidR="00B42C06" w:rsidRPr="00DB7741" w:rsidRDefault="00B42C06" w:rsidP="00D27FF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12AD7B31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245BBD93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376" w:type="pct"/>
            <w:vAlign w:val="center"/>
          </w:tcPr>
          <w:p w14:paraId="6E8481C6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525" w:type="pct"/>
            <w:vAlign w:val="center"/>
          </w:tcPr>
          <w:p w14:paraId="6C736CCF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23221FFC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6F31D7D7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2250CC" w:rsidRPr="00DB7741" w14:paraId="5B03899C" w14:textId="77777777" w:rsidTr="009276BC">
        <w:trPr>
          <w:jc w:val="center"/>
        </w:trPr>
        <w:tc>
          <w:tcPr>
            <w:tcW w:w="1198" w:type="pct"/>
            <w:vAlign w:val="center"/>
          </w:tcPr>
          <w:p w14:paraId="3428AA12" w14:textId="77777777" w:rsidR="00B42C06" w:rsidRPr="00DB7741" w:rsidRDefault="00B42C06" w:rsidP="00B42C06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常微分方程</w:t>
            </w:r>
          </w:p>
        </w:tc>
        <w:tc>
          <w:tcPr>
            <w:tcW w:w="1125" w:type="pct"/>
            <w:vAlign w:val="center"/>
          </w:tcPr>
          <w:p w14:paraId="17113E6C" w14:textId="77777777" w:rsidR="00B42C06" w:rsidRPr="00DB7741" w:rsidRDefault="00B42C06" w:rsidP="00D27FF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0B946C76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58119952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76" w:type="pct"/>
            <w:vAlign w:val="center"/>
          </w:tcPr>
          <w:p w14:paraId="3633D04E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25" w:type="pct"/>
            <w:vAlign w:val="center"/>
          </w:tcPr>
          <w:p w14:paraId="7CCB214A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17C915BC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18539EE6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2250CC" w:rsidRPr="00DB7741" w14:paraId="2850D285" w14:textId="77777777" w:rsidTr="009276BC">
        <w:trPr>
          <w:jc w:val="center"/>
        </w:trPr>
        <w:tc>
          <w:tcPr>
            <w:tcW w:w="1198" w:type="pct"/>
            <w:vAlign w:val="center"/>
          </w:tcPr>
          <w:p w14:paraId="31C31E62" w14:textId="77777777" w:rsidR="00B42C06" w:rsidRPr="00DB7741" w:rsidRDefault="00B42C06" w:rsidP="00B42C06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实变函数与泛函分析</w:t>
            </w:r>
          </w:p>
        </w:tc>
        <w:tc>
          <w:tcPr>
            <w:tcW w:w="1125" w:type="pct"/>
            <w:vAlign w:val="center"/>
          </w:tcPr>
          <w:p w14:paraId="257160FB" w14:textId="77777777" w:rsidR="00B42C06" w:rsidRPr="00DB7741" w:rsidRDefault="00B42C06" w:rsidP="00D27FF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09A24CB0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3264A4B3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76" w:type="pct"/>
            <w:vAlign w:val="center"/>
          </w:tcPr>
          <w:p w14:paraId="5A0F39AC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25" w:type="pct"/>
            <w:vAlign w:val="center"/>
          </w:tcPr>
          <w:p w14:paraId="152462BD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2FECABAD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2582DC79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2250CC" w:rsidRPr="00DB7741" w14:paraId="5A2DCC58" w14:textId="77777777" w:rsidTr="009276BC">
        <w:trPr>
          <w:jc w:val="center"/>
        </w:trPr>
        <w:tc>
          <w:tcPr>
            <w:tcW w:w="1198" w:type="pct"/>
            <w:vAlign w:val="center"/>
          </w:tcPr>
          <w:p w14:paraId="3FA8F383" w14:textId="77777777" w:rsidR="00B42C06" w:rsidRPr="00DB7741" w:rsidRDefault="00B42C06" w:rsidP="00B42C06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统计学导论</w:t>
            </w:r>
          </w:p>
        </w:tc>
        <w:tc>
          <w:tcPr>
            <w:tcW w:w="1125" w:type="pct"/>
            <w:vAlign w:val="center"/>
          </w:tcPr>
          <w:p w14:paraId="4F92AF19" w14:textId="77777777" w:rsidR="00B42C06" w:rsidRPr="00DB7741" w:rsidRDefault="00B42C06" w:rsidP="00D27FF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49542900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3CB5B373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376" w:type="pct"/>
            <w:vAlign w:val="center"/>
          </w:tcPr>
          <w:p w14:paraId="21B22370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25" w:type="pct"/>
            <w:vAlign w:val="center"/>
          </w:tcPr>
          <w:p w14:paraId="4A063F4D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6CB74EFA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4F5DBD23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2250CC" w:rsidRPr="00DB7741" w14:paraId="269F2B79" w14:textId="77777777" w:rsidTr="009276BC">
        <w:trPr>
          <w:jc w:val="center"/>
        </w:trPr>
        <w:tc>
          <w:tcPr>
            <w:tcW w:w="1198" w:type="pct"/>
            <w:vAlign w:val="center"/>
          </w:tcPr>
          <w:p w14:paraId="2A0523A3" w14:textId="77777777" w:rsidR="00B42C06" w:rsidRPr="00DB7741" w:rsidRDefault="00B42C06" w:rsidP="00B42C06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数理统计</w:t>
            </w:r>
          </w:p>
        </w:tc>
        <w:tc>
          <w:tcPr>
            <w:tcW w:w="1125" w:type="pct"/>
            <w:vAlign w:val="center"/>
          </w:tcPr>
          <w:p w14:paraId="2234EBA0" w14:textId="77777777" w:rsidR="00B42C06" w:rsidRPr="00DB7741" w:rsidRDefault="00B42C06" w:rsidP="00D27FF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63401092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2BC89AC4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376" w:type="pct"/>
            <w:vAlign w:val="center"/>
          </w:tcPr>
          <w:p w14:paraId="49E60FFE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25" w:type="pct"/>
            <w:vAlign w:val="center"/>
          </w:tcPr>
          <w:p w14:paraId="1A00655B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1C3D24FC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70C0919D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2250CC" w:rsidRPr="00DB7741" w14:paraId="1630133C" w14:textId="77777777" w:rsidTr="009276BC">
        <w:trPr>
          <w:jc w:val="center"/>
        </w:trPr>
        <w:tc>
          <w:tcPr>
            <w:tcW w:w="1198" w:type="pct"/>
            <w:vAlign w:val="center"/>
          </w:tcPr>
          <w:p w14:paraId="4353891D" w14:textId="77777777" w:rsidR="00B42C06" w:rsidRPr="00DB7741" w:rsidRDefault="00B42C06" w:rsidP="00B42C06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随机过程</w:t>
            </w:r>
          </w:p>
        </w:tc>
        <w:tc>
          <w:tcPr>
            <w:tcW w:w="1125" w:type="pct"/>
            <w:vAlign w:val="center"/>
          </w:tcPr>
          <w:p w14:paraId="76BFF44D" w14:textId="77777777" w:rsidR="00B42C06" w:rsidRPr="00DB7741" w:rsidRDefault="00B42C06" w:rsidP="00D27FF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3D0C14DA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1388B1CF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376" w:type="pct"/>
            <w:vAlign w:val="center"/>
          </w:tcPr>
          <w:p w14:paraId="7E1A1807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25" w:type="pct"/>
            <w:vAlign w:val="center"/>
          </w:tcPr>
          <w:p w14:paraId="4A18CFD6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34EA11FF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12C12188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2250CC" w:rsidRPr="00DB7741" w14:paraId="13E56067" w14:textId="77777777" w:rsidTr="009276BC">
        <w:trPr>
          <w:jc w:val="center"/>
        </w:trPr>
        <w:tc>
          <w:tcPr>
            <w:tcW w:w="1198" w:type="pct"/>
            <w:vAlign w:val="center"/>
          </w:tcPr>
          <w:p w14:paraId="4D5E9A72" w14:textId="77777777" w:rsidR="00B42C06" w:rsidRPr="00DB7741" w:rsidRDefault="00B42C06" w:rsidP="00B42C06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多元统计分析(双语)</w:t>
            </w:r>
          </w:p>
        </w:tc>
        <w:tc>
          <w:tcPr>
            <w:tcW w:w="1125" w:type="pct"/>
            <w:vAlign w:val="center"/>
          </w:tcPr>
          <w:p w14:paraId="4157E35A" w14:textId="77777777" w:rsidR="00B42C06" w:rsidRPr="00DB7741" w:rsidRDefault="00B42C06" w:rsidP="00D27FF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63B9C8AA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6953FAD8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376" w:type="pct"/>
            <w:vAlign w:val="center"/>
          </w:tcPr>
          <w:p w14:paraId="55CB2F8C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525" w:type="pct"/>
            <w:vAlign w:val="center"/>
          </w:tcPr>
          <w:p w14:paraId="6EEBEA18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6B808B8F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3D76DC12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2250CC" w:rsidRPr="00DB7741" w14:paraId="5FCF1BE8" w14:textId="77777777" w:rsidTr="009276BC">
        <w:trPr>
          <w:jc w:val="center"/>
        </w:trPr>
        <w:tc>
          <w:tcPr>
            <w:tcW w:w="1198" w:type="pct"/>
            <w:vAlign w:val="center"/>
          </w:tcPr>
          <w:p w14:paraId="61B01C4B" w14:textId="77777777" w:rsidR="00B42C06" w:rsidRPr="00DB7741" w:rsidRDefault="00B42C06" w:rsidP="00B42C06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回归分析</w:t>
            </w:r>
          </w:p>
        </w:tc>
        <w:tc>
          <w:tcPr>
            <w:tcW w:w="1125" w:type="pct"/>
            <w:vAlign w:val="center"/>
          </w:tcPr>
          <w:p w14:paraId="3C3A5106" w14:textId="77777777" w:rsidR="00B42C06" w:rsidRPr="00DB7741" w:rsidRDefault="00B42C06" w:rsidP="00D27FF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24431C9D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3DAD66D0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376" w:type="pct"/>
            <w:vAlign w:val="center"/>
          </w:tcPr>
          <w:p w14:paraId="404E00BF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525" w:type="pct"/>
            <w:vAlign w:val="center"/>
          </w:tcPr>
          <w:p w14:paraId="0B7F684C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31D0D4F9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33871220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2250CC" w:rsidRPr="00DB7741" w14:paraId="0DBCB1B4" w14:textId="77777777" w:rsidTr="009276BC">
        <w:trPr>
          <w:jc w:val="center"/>
        </w:trPr>
        <w:tc>
          <w:tcPr>
            <w:tcW w:w="1198" w:type="pct"/>
            <w:vAlign w:val="center"/>
          </w:tcPr>
          <w:p w14:paraId="276E7BA8" w14:textId="77777777" w:rsidR="00B42C06" w:rsidRPr="00DB7741" w:rsidRDefault="00B42C06" w:rsidP="00B42C06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统计编程基础</w:t>
            </w:r>
          </w:p>
        </w:tc>
        <w:tc>
          <w:tcPr>
            <w:tcW w:w="1125" w:type="pct"/>
            <w:vAlign w:val="center"/>
          </w:tcPr>
          <w:p w14:paraId="548AB6D8" w14:textId="77777777" w:rsidR="00B42C06" w:rsidRPr="00DB7741" w:rsidRDefault="00B42C06" w:rsidP="00D27FF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68955C00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44F75C8B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376" w:type="pct"/>
            <w:vAlign w:val="center"/>
          </w:tcPr>
          <w:p w14:paraId="60A61397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525" w:type="pct"/>
            <w:vAlign w:val="center"/>
          </w:tcPr>
          <w:p w14:paraId="5E4A728D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69197E3C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120CBD09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2250CC" w:rsidRPr="00DB7741" w14:paraId="53B37354" w14:textId="77777777" w:rsidTr="009276BC">
        <w:trPr>
          <w:jc w:val="center"/>
        </w:trPr>
        <w:tc>
          <w:tcPr>
            <w:tcW w:w="1198" w:type="pct"/>
            <w:vAlign w:val="center"/>
          </w:tcPr>
          <w:p w14:paraId="1AF9F90B" w14:textId="77777777" w:rsidR="00B42C06" w:rsidRPr="00DB7741" w:rsidRDefault="00B42C06" w:rsidP="00B42C06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lastRenderedPageBreak/>
              <w:t>抽样技术与应用</w:t>
            </w:r>
          </w:p>
        </w:tc>
        <w:tc>
          <w:tcPr>
            <w:tcW w:w="1125" w:type="pct"/>
            <w:vAlign w:val="center"/>
          </w:tcPr>
          <w:p w14:paraId="02D3ECBF" w14:textId="77777777" w:rsidR="00B42C06" w:rsidRPr="00DB7741" w:rsidRDefault="00B42C06" w:rsidP="00D27FF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172E1562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5DF71AB5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376" w:type="pct"/>
            <w:vAlign w:val="center"/>
          </w:tcPr>
          <w:p w14:paraId="6BC874E2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525" w:type="pct"/>
            <w:vAlign w:val="center"/>
          </w:tcPr>
          <w:p w14:paraId="0438E7DC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162389D0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6C6AAE73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2250CC" w:rsidRPr="00DB7741" w14:paraId="7B444A96" w14:textId="77777777" w:rsidTr="009276BC">
        <w:trPr>
          <w:jc w:val="center"/>
        </w:trPr>
        <w:tc>
          <w:tcPr>
            <w:tcW w:w="1198" w:type="pct"/>
            <w:vAlign w:val="center"/>
          </w:tcPr>
          <w:p w14:paraId="265C399B" w14:textId="77777777" w:rsidR="00B42C06" w:rsidRPr="00DB7741" w:rsidRDefault="00B42C06" w:rsidP="00B42C06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非参数统计</w:t>
            </w:r>
          </w:p>
        </w:tc>
        <w:tc>
          <w:tcPr>
            <w:tcW w:w="1125" w:type="pct"/>
            <w:vAlign w:val="center"/>
          </w:tcPr>
          <w:p w14:paraId="3B1AABDA" w14:textId="77777777" w:rsidR="00B42C06" w:rsidRPr="00DB7741" w:rsidRDefault="00B42C06" w:rsidP="00D27FF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093F9B0C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682BCE75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376" w:type="pct"/>
            <w:vAlign w:val="center"/>
          </w:tcPr>
          <w:p w14:paraId="739C5A0F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525" w:type="pct"/>
            <w:vAlign w:val="center"/>
          </w:tcPr>
          <w:p w14:paraId="5037DF71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0A83E4C5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00EC1091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2250CC" w:rsidRPr="00DB7741" w14:paraId="433972CC" w14:textId="77777777" w:rsidTr="009276BC">
        <w:trPr>
          <w:jc w:val="center"/>
        </w:trPr>
        <w:tc>
          <w:tcPr>
            <w:tcW w:w="1198" w:type="pct"/>
            <w:vAlign w:val="center"/>
          </w:tcPr>
          <w:p w14:paraId="05EE5A60" w14:textId="77777777" w:rsidR="00B42C06" w:rsidRPr="00DB7741" w:rsidRDefault="00B42C06" w:rsidP="00B42C06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测度论</w:t>
            </w:r>
          </w:p>
        </w:tc>
        <w:tc>
          <w:tcPr>
            <w:tcW w:w="1125" w:type="pct"/>
            <w:vAlign w:val="center"/>
          </w:tcPr>
          <w:p w14:paraId="240DD9E3" w14:textId="77777777" w:rsidR="00B42C06" w:rsidRPr="00DB7741" w:rsidRDefault="00B42C06" w:rsidP="00D27FF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426C981B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5B1417F4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376" w:type="pct"/>
            <w:vAlign w:val="center"/>
          </w:tcPr>
          <w:p w14:paraId="2CE7C4CF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25" w:type="pct"/>
            <w:vAlign w:val="center"/>
          </w:tcPr>
          <w:p w14:paraId="5275F285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11E5B06F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33AE5D2E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2250CC" w:rsidRPr="00DB7741" w14:paraId="303EB6EE" w14:textId="77777777" w:rsidTr="009276BC">
        <w:trPr>
          <w:jc w:val="center"/>
        </w:trPr>
        <w:tc>
          <w:tcPr>
            <w:tcW w:w="1198" w:type="pct"/>
            <w:vAlign w:val="center"/>
          </w:tcPr>
          <w:p w14:paraId="0DF5C1B9" w14:textId="77777777" w:rsidR="00B42C06" w:rsidRPr="00DB7741" w:rsidRDefault="00B42C06" w:rsidP="00B42C06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时间序列分析</w:t>
            </w:r>
          </w:p>
        </w:tc>
        <w:tc>
          <w:tcPr>
            <w:tcW w:w="1125" w:type="pct"/>
            <w:vAlign w:val="center"/>
          </w:tcPr>
          <w:p w14:paraId="28157FDE" w14:textId="77777777" w:rsidR="00B42C06" w:rsidRPr="00DB7741" w:rsidRDefault="00B42C06" w:rsidP="00D27FF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5BD74130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6BECAA99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376" w:type="pct"/>
            <w:vAlign w:val="center"/>
          </w:tcPr>
          <w:p w14:paraId="71599974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525" w:type="pct"/>
            <w:vAlign w:val="center"/>
          </w:tcPr>
          <w:p w14:paraId="1560EA4F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42099338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04619FDE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2250CC" w:rsidRPr="00DB7741" w14:paraId="22F3F505" w14:textId="77777777" w:rsidTr="009276BC">
        <w:trPr>
          <w:jc w:val="center"/>
        </w:trPr>
        <w:tc>
          <w:tcPr>
            <w:tcW w:w="1198" w:type="pct"/>
            <w:vAlign w:val="center"/>
          </w:tcPr>
          <w:p w14:paraId="70FC9389" w14:textId="77777777" w:rsidR="00B42C06" w:rsidRPr="00DB7741" w:rsidRDefault="00B42C06" w:rsidP="00B42C06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贝叶斯统计</w:t>
            </w:r>
          </w:p>
        </w:tc>
        <w:tc>
          <w:tcPr>
            <w:tcW w:w="1125" w:type="pct"/>
            <w:vAlign w:val="center"/>
          </w:tcPr>
          <w:p w14:paraId="24B4EF20" w14:textId="77777777" w:rsidR="00B42C06" w:rsidRPr="00DB7741" w:rsidRDefault="00B42C06" w:rsidP="00D27FF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4C4657F2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41A8B708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376" w:type="pct"/>
            <w:vAlign w:val="center"/>
          </w:tcPr>
          <w:p w14:paraId="008278C4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525" w:type="pct"/>
            <w:vAlign w:val="center"/>
          </w:tcPr>
          <w:p w14:paraId="285F95ED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76076AB4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15957D48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2250CC" w:rsidRPr="00DB7741" w14:paraId="69757D0E" w14:textId="77777777" w:rsidTr="009276BC">
        <w:trPr>
          <w:jc w:val="center"/>
        </w:trPr>
        <w:tc>
          <w:tcPr>
            <w:tcW w:w="1198" w:type="pct"/>
            <w:vAlign w:val="center"/>
          </w:tcPr>
          <w:p w14:paraId="040B8DB2" w14:textId="77777777" w:rsidR="00B42C06" w:rsidRPr="00DB7741" w:rsidRDefault="00B42C06" w:rsidP="00B42C06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统计计算</w:t>
            </w:r>
          </w:p>
        </w:tc>
        <w:tc>
          <w:tcPr>
            <w:tcW w:w="1125" w:type="pct"/>
            <w:vAlign w:val="center"/>
          </w:tcPr>
          <w:p w14:paraId="4A47A713" w14:textId="77777777" w:rsidR="00B42C06" w:rsidRPr="00DB7741" w:rsidRDefault="00B42C06" w:rsidP="00D27FF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39E173B2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19204DCE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376" w:type="pct"/>
            <w:vAlign w:val="center"/>
          </w:tcPr>
          <w:p w14:paraId="07559F06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525" w:type="pct"/>
            <w:vAlign w:val="center"/>
          </w:tcPr>
          <w:p w14:paraId="7AC24BB8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0ADFC7EF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4605D97D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2250CC" w:rsidRPr="00DB7741" w14:paraId="5BD1CB87" w14:textId="77777777" w:rsidTr="009276BC">
        <w:trPr>
          <w:jc w:val="center"/>
        </w:trPr>
        <w:tc>
          <w:tcPr>
            <w:tcW w:w="1198" w:type="pct"/>
            <w:vAlign w:val="center"/>
          </w:tcPr>
          <w:p w14:paraId="5B4B6A76" w14:textId="77777777" w:rsidR="00B42C06" w:rsidRPr="00DB7741" w:rsidRDefault="00B42C06" w:rsidP="00B42C06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优化方法</w:t>
            </w:r>
          </w:p>
        </w:tc>
        <w:tc>
          <w:tcPr>
            <w:tcW w:w="1125" w:type="pct"/>
            <w:vAlign w:val="center"/>
          </w:tcPr>
          <w:p w14:paraId="77400BAD" w14:textId="77777777" w:rsidR="00B42C06" w:rsidRPr="00DB7741" w:rsidRDefault="00B42C06" w:rsidP="00D27FF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6F0CF1BE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5EA2F6A4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376" w:type="pct"/>
            <w:vAlign w:val="center"/>
          </w:tcPr>
          <w:p w14:paraId="2CDCCBB8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525" w:type="pct"/>
            <w:vAlign w:val="center"/>
          </w:tcPr>
          <w:p w14:paraId="2D801907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264CEA73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6FCB0D80" w14:textId="77777777" w:rsidR="00B42C06" w:rsidRPr="00DB7741" w:rsidRDefault="00B42C06" w:rsidP="00D27FF1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9276BC" w:rsidRPr="00DB7741" w14:paraId="7D9B7D2F" w14:textId="77777777" w:rsidTr="009276BC">
        <w:trPr>
          <w:jc w:val="center"/>
        </w:trPr>
        <w:tc>
          <w:tcPr>
            <w:tcW w:w="1198" w:type="pct"/>
            <w:vAlign w:val="center"/>
          </w:tcPr>
          <w:p w14:paraId="3EE47FDD" w14:textId="394F7D7D" w:rsidR="009276BC" w:rsidRPr="00DB7741" w:rsidRDefault="009276BC" w:rsidP="009276BC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/>
                <w:color w:val="000000" w:themeColor="text1"/>
              </w:rPr>
              <w:t>Python</w:t>
            </w:r>
            <w:r w:rsidRPr="00DB7741">
              <w:rPr>
                <w:rFonts w:ascii="宋体" w:hAnsi="宋体" w:hint="eastAsia"/>
                <w:color w:val="000000" w:themeColor="text1"/>
              </w:rPr>
              <w:t>数据分析</w:t>
            </w:r>
          </w:p>
        </w:tc>
        <w:tc>
          <w:tcPr>
            <w:tcW w:w="1125" w:type="pct"/>
            <w:vAlign w:val="center"/>
          </w:tcPr>
          <w:p w14:paraId="5F0A1CEC" w14:textId="708BC48F" w:rsidR="009276BC" w:rsidRPr="00DB7741" w:rsidRDefault="009276BC" w:rsidP="009276BC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22046932" w14:textId="3D008FF2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1E446661" w14:textId="599F0344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376" w:type="pct"/>
            <w:vAlign w:val="center"/>
          </w:tcPr>
          <w:p w14:paraId="41184817" w14:textId="444D2510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525" w:type="pct"/>
            <w:vAlign w:val="center"/>
          </w:tcPr>
          <w:p w14:paraId="5B9284AD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1EF8D763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4B6BB214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9276BC" w:rsidRPr="00DB7741" w14:paraId="18DBC427" w14:textId="77777777" w:rsidTr="009276BC">
        <w:trPr>
          <w:jc w:val="center"/>
        </w:trPr>
        <w:tc>
          <w:tcPr>
            <w:tcW w:w="1198" w:type="pct"/>
            <w:vAlign w:val="center"/>
          </w:tcPr>
          <w:p w14:paraId="075BDB4D" w14:textId="43A1DDDF" w:rsidR="009276BC" w:rsidRPr="00DB7741" w:rsidRDefault="009276BC" w:rsidP="009276BC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超高维数据分析</w:t>
            </w:r>
          </w:p>
        </w:tc>
        <w:tc>
          <w:tcPr>
            <w:tcW w:w="1125" w:type="pct"/>
            <w:vAlign w:val="center"/>
          </w:tcPr>
          <w:p w14:paraId="69F8D4EA" w14:textId="5A46652F" w:rsidR="009276BC" w:rsidRPr="00DB7741" w:rsidRDefault="009276BC" w:rsidP="009276BC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0A0CFAD7" w14:textId="59A49935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2EFFB7D0" w14:textId="1A967DFE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376" w:type="pct"/>
            <w:vAlign w:val="center"/>
          </w:tcPr>
          <w:p w14:paraId="233B78C3" w14:textId="1A6C36CB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525" w:type="pct"/>
            <w:vAlign w:val="center"/>
          </w:tcPr>
          <w:p w14:paraId="3B948E48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4D2337E6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5B2440EE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9276BC" w:rsidRPr="00DB7741" w14:paraId="20E4FE0C" w14:textId="77777777" w:rsidTr="009276BC">
        <w:trPr>
          <w:jc w:val="center"/>
        </w:trPr>
        <w:tc>
          <w:tcPr>
            <w:tcW w:w="1198" w:type="pct"/>
            <w:vAlign w:val="center"/>
          </w:tcPr>
          <w:p w14:paraId="1A79E6C4" w14:textId="77777777" w:rsidR="009276BC" w:rsidRPr="00DB7741" w:rsidRDefault="009276BC" w:rsidP="009276BC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数据挖掘与统计应用</w:t>
            </w:r>
          </w:p>
        </w:tc>
        <w:tc>
          <w:tcPr>
            <w:tcW w:w="1125" w:type="pct"/>
            <w:vAlign w:val="center"/>
          </w:tcPr>
          <w:p w14:paraId="5196B62F" w14:textId="77777777" w:rsidR="009276BC" w:rsidRPr="00DB7741" w:rsidRDefault="009276BC" w:rsidP="009276BC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1DD7FFC5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027BE21E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376" w:type="pct"/>
            <w:vAlign w:val="center"/>
          </w:tcPr>
          <w:p w14:paraId="659E3931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525" w:type="pct"/>
            <w:vAlign w:val="center"/>
          </w:tcPr>
          <w:p w14:paraId="0204F1A9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12B7973F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2831FDDE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9276BC" w:rsidRPr="00DB7741" w14:paraId="1C3FA4AA" w14:textId="77777777" w:rsidTr="009276BC">
        <w:trPr>
          <w:jc w:val="center"/>
        </w:trPr>
        <w:tc>
          <w:tcPr>
            <w:tcW w:w="1198" w:type="pct"/>
            <w:vAlign w:val="center"/>
          </w:tcPr>
          <w:p w14:paraId="07C4F1C3" w14:textId="77777777" w:rsidR="009276BC" w:rsidRPr="00DB7741" w:rsidRDefault="009276BC" w:rsidP="009276BC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试验设计</w:t>
            </w:r>
          </w:p>
        </w:tc>
        <w:tc>
          <w:tcPr>
            <w:tcW w:w="1125" w:type="pct"/>
            <w:vAlign w:val="center"/>
          </w:tcPr>
          <w:p w14:paraId="297B84DB" w14:textId="77777777" w:rsidR="009276BC" w:rsidRPr="00DB7741" w:rsidRDefault="009276BC" w:rsidP="009276BC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02A4962F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7F224DA1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76" w:type="pct"/>
            <w:vAlign w:val="center"/>
          </w:tcPr>
          <w:p w14:paraId="62092169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25" w:type="pct"/>
            <w:vAlign w:val="center"/>
          </w:tcPr>
          <w:p w14:paraId="135396BC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08CA58C2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55BBAF44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9276BC" w:rsidRPr="00DB7741" w14:paraId="6D82AAB5" w14:textId="77777777" w:rsidTr="009276BC">
        <w:trPr>
          <w:jc w:val="center"/>
        </w:trPr>
        <w:tc>
          <w:tcPr>
            <w:tcW w:w="1198" w:type="pct"/>
            <w:vAlign w:val="center"/>
          </w:tcPr>
          <w:p w14:paraId="509CC2E2" w14:textId="77777777" w:rsidR="009276BC" w:rsidRPr="00DB7741" w:rsidRDefault="009276BC" w:rsidP="009276BC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生存分析</w:t>
            </w:r>
          </w:p>
        </w:tc>
        <w:tc>
          <w:tcPr>
            <w:tcW w:w="1125" w:type="pct"/>
            <w:vAlign w:val="center"/>
          </w:tcPr>
          <w:p w14:paraId="28ED29A0" w14:textId="77777777" w:rsidR="009276BC" w:rsidRPr="00DB7741" w:rsidRDefault="009276BC" w:rsidP="009276BC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2D62AA94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3D36C63C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76" w:type="pct"/>
            <w:vAlign w:val="center"/>
          </w:tcPr>
          <w:p w14:paraId="795FB6CC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25" w:type="pct"/>
            <w:vAlign w:val="center"/>
          </w:tcPr>
          <w:p w14:paraId="67F4A97E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30172A81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03C667A4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9276BC" w:rsidRPr="00DB7741" w14:paraId="559D4EEC" w14:textId="77777777" w:rsidTr="009276BC">
        <w:trPr>
          <w:jc w:val="center"/>
        </w:trPr>
        <w:tc>
          <w:tcPr>
            <w:tcW w:w="1198" w:type="pct"/>
            <w:vAlign w:val="center"/>
          </w:tcPr>
          <w:p w14:paraId="48DBE16E" w14:textId="77777777" w:rsidR="009276BC" w:rsidRPr="00DB7741" w:rsidRDefault="009276BC" w:rsidP="009276BC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统计学科前沿选讲(英文)</w:t>
            </w:r>
          </w:p>
        </w:tc>
        <w:tc>
          <w:tcPr>
            <w:tcW w:w="1125" w:type="pct"/>
            <w:vAlign w:val="center"/>
          </w:tcPr>
          <w:p w14:paraId="36642695" w14:textId="77777777" w:rsidR="009276BC" w:rsidRPr="00DB7741" w:rsidRDefault="009276BC" w:rsidP="009276BC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3B28F201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2CD8DBF8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76" w:type="pct"/>
            <w:vAlign w:val="center"/>
          </w:tcPr>
          <w:p w14:paraId="167B7723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25" w:type="pct"/>
            <w:vAlign w:val="center"/>
          </w:tcPr>
          <w:p w14:paraId="19963C7B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339AE817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25" w:type="pct"/>
            <w:vAlign w:val="center"/>
          </w:tcPr>
          <w:p w14:paraId="58C6970A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9276BC" w:rsidRPr="00DB7741" w14:paraId="3CA59E98" w14:textId="77777777" w:rsidTr="009276BC">
        <w:trPr>
          <w:jc w:val="center"/>
        </w:trPr>
        <w:tc>
          <w:tcPr>
            <w:tcW w:w="1198" w:type="pct"/>
            <w:vAlign w:val="center"/>
          </w:tcPr>
          <w:p w14:paraId="67927218" w14:textId="77777777" w:rsidR="009276BC" w:rsidRPr="00DB7741" w:rsidRDefault="009276BC" w:rsidP="009276BC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统计预测与决策</w:t>
            </w:r>
            <w:r w:rsidRPr="00DB7741">
              <w:rPr>
                <w:rFonts w:ascii="宋体" w:hAnsi="宋体"/>
                <w:color w:val="000000" w:themeColor="text1"/>
              </w:rPr>
              <w:t>(</w:t>
            </w:r>
            <w:r w:rsidRPr="00DB7741">
              <w:rPr>
                <w:rFonts w:ascii="宋体" w:hAnsi="宋体" w:hint="eastAsia"/>
                <w:color w:val="000000" w:themeColor="text1"/>
              </w:rPr>
              <w:t>双语</w:t>
            </w:r>
            <w:r w:rsidRPr="00DB7741">
              <w:rPr>
                <w:rFonts w:ascii="宋体" w:hAnsi="宋体"/>
                <w:color w:val="000000" w:themeColor="text1"/>
              </w:rPr>
              <w:t xml:space="preserve">) </w:t>
            </w:r>
          </w:p>
        </w:tc>
        <w:tc>
          <w:tcPr>
            <w:tcW w:w="1125" w:type="pct"/>
            <w:vAlign w:val="center"/>
          </w:tcPr>
          <w:p w14:paraId="7830010B" w14:textId="77777777" w:rsidR="009276BC" w:rsidRPr="00DB7741" w:rsidRDefault="009276BC" w:rsidP="009276BC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64A50CA3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2AE2BCFB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376" w:type="pct"/>
            <w:vAlign w:val="center"/>
          </w:tcPr>
          <w:p w14:paraId="5778B503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525" w:type="pct"/>
            <w:vAlign w:val="center"/>
          </w:tcPr>
          <w:p w14:paraId="4CC50709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3DABC108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25" w:type="pct"/>
            <w:vAlign w:val="center"/>
          </w:tcPr>
          <w:p w14:paraId="011924CE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9276BC" w:rsidRPr="00DB7741" w14:paraId="500C4594" w14:textId="77777777" w:rsidTr="009276BC">
        <w:trPr>
          <w:jc w:val="center"/>
        </w:trPr>
        <w:tc>
          <w:tcPr>
            <w:tcW w:w="1198" w:type="pct"/>
            <w:vAlign w:val="center"/>
          </w:tcPr>
          <w:p w14:paraId="38C20A0F" w14:textId="181E5140" w:rsidR="009276BC" w:rsidRPr="00DB7741" w:rsidRDefault="00DB7741" w:rsidP="009276BC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经济统计方法与模型</w:t>
            </w:r>
          </w:p>
        </w:tc>
        <w:tc>
          <w:tcPr>
            <w:tcW w:w="1125" w:type="pct"/>
            <w:vAlign w:val="center"/>
          </w:tcPr>
          <w:p w14:paraId="0708A26A" w14:textId="77777777" w:rsidR="009276BC" w:rsidRPr="00DB7741" w:rsidRDefault="009276BC" w:rsidP="009276BC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714B827D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78D9E846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376" w:type="pct"/>
            <w:vAlign w:val="center"/>
          </w:tcPr>
          <w:p w14:paraId="5AB0B0CD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525" w:type="pct"/>
            <w:vAlign w:val="center"/>
          </w:tcPr>
          <w:p w14:paraId="477B8D8D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69F23555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0BF4F94A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9276BC" w:rsidRPr="00DB7741" w14:paraId="2FFEE6FF" w14:textId="77777777" w:rsidTr="009276BC">
        <w:trPr>
          <w:jc w:val="center"/>
        </w:trPr>
        <w:tc>
          <w:tcPr>
            <w:tcW w:w="1198" w:type="pct"/>
            <w:vAlign w:val="center"/>
          </w:tcPr>
          <w:p w14:paraId="01D6135D" w14:textId="683F3CF9" w:rsidR="009276BC" w:rsidRPr="00DB7741" w:rsidRDefault="009276BC" w:rsidP="009276BC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风险理论分析</w:t>
            </w:r>
          </w:p>
        </w:tc>
        <w:tc>
          <w:tcPr>
            <w:tcW w:w="1125" w:type="pct"/>
            <w:vAlign w:val="center"/>
          </w:tcPr>
          <w:p w14:paraId="0CB18D09" w14:textId="3F8D4498" w:rsidR="009276BC" w:rsidRPr="00DB7741" w:rsidRDefault="009276BC" w:rsidP="009276BC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DB7741">
              <w:rPr>
                <w:rFonts w:hint="eastAsia"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450" w:type="pct"/>
            <w:vAlign w:val="center"/>
          </w:tcPr>
          <w:p w14:paraId="127C593B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4777F76D" w14:textId="2F388449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376" w:type="pct"/>
            <w:vAlign w:val="center"/>
          </w:tcPr>
          <w:p w14:paraId="605BFABB" w14:textId="40A6229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525" w:type="pct"/>
            <w:vAlign w:val="center"/>
          </w:tcPr>
          <w:p w14:paraId="43AED045" w14:textId="4089CD6D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2478B5F8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45E9A8D6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9276BC" w:rsidRPr="00DB7741" w14:paraId="4A248C8F" w14:textId="77777777" w:rsidTr="009276BC">
        <w:trPr>
          <w:jc w:val="center"/>
        </w:trPr>
        <w:tc>
          <w:tcPr>
            <w:tcW w:w="1198" w:type="pct"/>
            <w:vAlign w:val="center"/>
          </w:tcPr>
          <w:p w14:paraId="60F08287" w14:textId="2633D73D" w:rsidR="009276BC" w:rsidRPr="00DB7741" w:rsidRDefault="009276BC" w:rsidP="009276BC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金融统计分析</w:t>
            </w:r>
          </w:p>
        </w:tc>
        <w:tc>
          <w:tcPr>
            <w:tcW w:w="1125" w:type="pct"/>
            <w:vAlign w:val="center"/>
          </w:tcPr>
          <w:p w14:paraId="05CC503C" w14:textId="61BD02BA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0A2EC373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3F0CC85A" w14:textId="4AEF1CE6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376" w:type="pct"/>
            <w:vAlign w:val="center"/>
          </w:tcPr>
          <w:p w14:paraId="686EF9A9" w14:textId="4572FE11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525" w:type="pct"/>
            <w:vAlign w:val="center"/>
          </w:tcPr>
          <w:p w14:paraId="046CC7DA" w14:textId="6789ABB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5C3BA88C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77BDDF18" w14:textId="77777777" w:rsidR="009276BC" w:rsidRPr="00DB7741" w:rsidRDefault="009276BC" w:rsidP="009276BC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EF0FE3" w:rsidRPr="00DB7741" w14:paraId="514B85F4" w14:textId="77777777" w:rsidTr="009276BC">
        <w:trPr>
          <w:jc w:val="center"/>
        </w:trPr>
        <w:tc>
          <w:tcPr>
            <w:tcW w:w="1198" w:type="pct"/>
            <w:vAlign w:val="center"/>
          </w:tcPr>
          <w:p w14:paraId="2C8FAC71" w14:textId="78024897" w:rsidR="00EF0FE3" w:rsidRPr="00DB7741" w:rsidRDefault="00EF0FE3" w:rsidP="00EF0FE3">
            <w:pPr>
              <w:pStyle w:val="a6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统计论文写作</w:t>
            </w:r>
            <w:r w:rsidRPr="00DB7741">
              <w:rPr>
                <w:rFonts w:eastAsia="等线"/>
              </w:rPr>
              <w:t xml:space="preserve">                   </w:t>
            </w:r>
          </w:p>
        </w:tc>
        <w:tc>
          <w:tcPr>
            <w:tcW w:w="1125" w:type="pct"/>
            <w:vAlign w:val="center"/>
          </w:tcPr>
          <w:p w14:paraId="1ED73066" w14:textId="77777777" w:rsidR="00EF0FE3" w:rsidRPr="00DB7741" w:rsidRDefault="00EF0FE3" w:rsidP="00EF0FE3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406883DF" w14:textId="77777777" w:rsidR="00EF0FE3" w:rsidRPr="00DB7741" w:rsidRDefault="00EF0FE3" w:rsidP="00EF0FE3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50" w:type="pct"/>
            <w:vAlign w:val="center"/>
          </w:tcPr>
          <w:p w14:paraId="0497D6CC" w14:textId="307A0A5C" w:rsidR="00EF0FE3" w:rsidRPr="00DB7741" w:rsidRDefault="00EF0FE3" w:rsidP="00EF0FE3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376" w:type="pct"/>
            <w:vAlign w:val="center"/>
          </w:tcPr>
          <w:p w14:paraId="5018048F" w14:textId="54EC4B8E" w:rsidR="00EF0FE3" w:rsidRPr="00DB7741" w:rsidRDefault="00EF0FE3" w:rsidP="00EF0FE3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525" w:type="pct"/>
            <w:vAlign w:val="center"/>
          </w:tcPr>
          <w:p w14:paraId="4473C17C" w14:textId="570D3C2C" w:rsidR="00EF0FE3" w:rsidRPr="00DB7741" w:rsidRDefault="00EF0FE3" w:rsidP="00EF0FE3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DB7741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450" w:type="pct"/>
            <w:vAlign w:val="center"/>
          </w:tcPr>
          <w:p w14:paraId="27D27C3A" w14:textId="38564672" w:rsidR="00EF0FE3" w:rsidRPr="00DB7741" w:rsidRDefault="00EF0FE3" w:rsidP="00EF0FE3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425" w:type="pct"/>
            <w:vAlign w:val="center"/>
          </w:tcPr>
          <w:p w14:paraId="50F4902A" w14:textId="77777777" w:rsidR="00EF0FE3" w:rsidRPr="00DB7741" w:rsidRDefault="00EF0FE3" w:rsidP="00EF0FE3">
            <w:pPr>
              <w:pStyle w:val="a6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</w:tbl>
    <w:p w14:paraId="4780EF2C" w14:textId="77777777" w:rsidR="004E652B" w:rsidRPr="002250CC" w:rsidRDefault="004E652B" w:rsidP="004E652B">
      <w:pPr>
        <w:pStyle w:val="a6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  <w:sectPr w:rsidR="004E652B" w:rsidRPr="002250CC" w:rsidSect="002D244A">
          <w:footerReference w:type="even" r:id="rId7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14:paraId="38644007" w14:textId="77777777" w:rsidR="004E652B" w:rsidRPr="002250CC" w:rsidRDefault="004E652B" w:rsidP="004E652B">
      <w:pPr>
        <w:pStyle w:val="a6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r w:rsidRPr="002250CC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lastRenderedPageBreak/>
        <w:t>十一、课程修读及培养流程图</w:t>
      </w:r>
    </w:p>
    <w:p w14:paraId="78F92C99" w14:textId="77777777" w:rsidR="004E652B" w:rsidRPr="002250CC" w:rsidRDefault="004E652B" w:rsidP="004E652B">
      <w:pPr>
        <w:pStyle w:val="a6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r w:rsidRPr="002250CC">
        <w:rPr>
          <w:rFonts w:ascii="宋体" w:hAnsi="宋体"/>
          <w:b/>
          <w:bCs/>
          <w:noProof/>
          <w:color w:val="000000" w:themeColor="text1"/>
          <w:kern w:val="0"/>
          <w:sz w:val="24"/>
          <w:szCs w:val="32"/>
        </w:rPr>
        <w:drawing>
          <wp:anchor distT="0" distB="0" distL="114300" distR="114300" simplePos="0" relativeHeight="251657216" behindDoc="0" locked="0" layoutInCell="1" allowOverlap="1" wp14:anchorId="5263D96E" wp14:editId="0E4358CD">
            <wp:simplePos x="0" y="0"/>
            <wp:positionH relativeFrom="column">
              <wp:posOffset>1095375</wp:posOffset>
            </wp:positionH>
            <wp:positionV relativeFrom="paragraph">
              <wp:posOffset>0</wp:posOffset>
            </wp:positionV>
            <wp:extent cx="7191375" cy="608965"/>
            <wp:effectExtent l="0" t="0" r="0" b="0"/>
            <wp:wrapNone/>
            <wp:docPr id="93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5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75" cy="608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30E48B" w14:textId="77777777" w:rsidR="004E652B" w:rsidRPr="002250CC" w:rsidRDefault="004E652B" w:rsidP="004E652B">
      <w:pPr>
        <w:rPr>
          <w:color w:val="000000" w:themeColor="text1"/>
        </w:rPr>
      </w:pPr>
    </w:p>
    <w:p w14:paraId="10BC5ED3" w14:textId="0EA8D6E6" w:rsidR="004E652B" w:rsidRPr="002250CC" w:rsidRDefault="00411D18" w:rsidP="004E652B">
      <w:pPr>
        <w:rPr>
          <w:color w:val="000000" w:themeColor="text1"/>
        </w:rPr>
      </w:pPr>
      <w:r>
        <w:rPr>
          <w:b/>
          <w:bCs/>
          <w:noProof/>
          <w:szCs w:val="3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D5619DA" wp14:editId="47AA0A21">
                <wp:simplePos x="0" y="0"/>
                <wp:positionH relativeFrom="column">
                  <wp:posOffset>0</wp:posOffset>
                </wp:positionH>
                <wp:positionV relativeFrom="paragraph">
                  <wp:posOffset>72531</wp:posOffset>
                </wp:positionV>
                <wp:extent cx="8776970" cy="5451475"/>
                <wp:effectExtent l="12700" t="12700" r="11430" b="9525"/>
                <wp:wrapNone/>
                <wp:docPr id="81" name="矩形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76970" cy="54514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1FA88B3F" id="矩形 170" o:spid="_x0000_s1026" style="position:absolute;left:0;text-align:left;margin-left:0;margin-top:5.7pt;width:691.1pt;height:429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" filled="f" strokeweight="1.5pt">
                <v:stroke dashstyle="longDash"/>
              </v:rect>
            </w:pict>
          </mc:Fallback>
        </mc:AlternateContent>
      </w:r>
      <w:r w:rsidR="004E652B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1A99532" wp14:editId="069C1D30">
                <wp:simplePos x="0" y="0"/>
                <wp:positionH relativeFrom="column">
                  <wp:posOffset>549910</wp:posOffset>
                </wp:positionH>
                <wp:positionV relativeFrom="paragraph">
                  <wp:posOffset>160655</wp:posOffset>
                </wp:positionV>
                <wp:extent cx="354965" cy="2016125"/>
                <wp:effectExtent l="5080" t="10795" r="11430" b="11430"/>
                <wp:wrapNone/>
                <wp:docPr id="76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965" cy="20161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D5B576" w14:textId="77777777" w:rsidR="004E652B" w:rsidRPr="00D17A7E" w:rsidRDefault="004E652B" w:rsidP="004E652B">
                            <w:pPr>
                              <w:jc w:val="center"/>
                              <w:rPr>
                                <w:color w:val="000000"/>
                                <w:sz w:val="15"/>
                                <w:szCs w:val="15"/>
                              </w:rPr>
                            </w:pPr>
                            <w:r w:rsidRPr="00D17A7E"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通识教育必修课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A99532" id="Rectangle 86" o:spid="_x0000_s1026" style="position:absolute;margin-left:43.3pt;margin-top:12.65pt;width:27.95pt;height:158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" fillcolor="#c9c9c9 [1942]" strokeweight=".25pt">
                <v:fill color2="#c9c9c9 [1942]" rotate="t" focus="100%" type="gradient"/>
                <v:textbox style="layout-flow:vertical-ideographic">
                  <w:txbxContent>
                    <w:p w14:paraId="29D5B576" w14:textId="77777777" w:rsidR="004E652B" w:rsidRPr="00D17A7E" w:rsidRDefault="004E652B" w:rsidP="004E652B">
                      <w:pPr>
                        <w:jc w:val="center"/>
                        <w:rPr>
                          <w:color w:val="000000"/>
                          <w:sz w:val="15"/>
                          <w:szCs w:val="15"/>
                        </w:rPr>
                      </w:pPr>
                      <w:r w:rsidRPr="00D17A7E"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通识教育必修课</w:t>
                      </w:r>
                    </w:p>
                  </w:txbxContent>
                </v:textbox>
              </v:rect>
            </w:pict>
          </mc:Fallback>
        </mc:AlternateContent>
      </w:r>
      <w:r w:rsidR="004E652B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7CF51D4" wp14:editId="7F88C93F">
                <wp:simplePos x="0" y="0"/>
                <wp:positionH relativeFrom="column">
                  <wp:posOffset>123825</wp:posOffset>
                </wp:positionH>
                <wp:positionV relativeFrom="paragraph">
                  <wp:posOffset>176530</wp:posOffset>
                </wp:positionV>
                <wp:extent cx="398145" cy="2860040"/>
                <wp:effectExtent l="7620" t="7620" r="13335" b="8890"/>
                <wp:wrapNone/>
                <wp:docPr id="75" name="文本框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2860040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7F7A91" w14:textId="77777777" w:rsidR="004E652B" w:rsidRPr="00B86BA4" w:rsidRDefault="004E652B" w:rsidP="004E652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86BA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通识教育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CF51D4" id="_x0000_t202" coordsize="21600,21600" o:spt="202" path="m,l,21600r21600,l21600,xe">
                <v:stroke joinstyle="miter"/>
                <v:path gradientshapeok="t" o:connecttype="rect"/>
              </v:shapetype>
              <v:shape id="文本框 106" o:spid="_x0000_s1027" type="#_x0000_t202" style="position:absolute;margin-left:9.75pt;margin-top:13.9pt;width:31.35pt;height:225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" fillcolor="#c7edcc" strokeweight=".5pt">
                <v:textbox style="layout-flow:vertical-ideographic">
                  <w:txbxContent>
                    <w:p w14:paraId="277F7A91" w14:textId="77777777" w:rsidR="004E652B" w:rsidRPr="00B86BA4" w:rsidRDefault="004E652B" w:rsidP="004E652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B86BA4">
                        <w:rPr>
                          <w:rFonts w:hint="eastAsia"/>
                          <w:sz w:val="18"/>
                          <w:szCs w:val="18"/>
                        </w:rPr>
                        <w:t>通识教育</w:t>
                      </w:r>
                    </w:p>
                  </w:txbxContent>
                </v:textbox>
              </v:shape>
            </w:pict>
          </mc:Fallback>
        </mc:AlternateContent>
      </w:r>
      <w:r w:rsidR="004E652B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3ED0179" wp14:editId="3D9D7378">
                <wp:simplePos x="0" y="0"/>
                <wp:positionH relativeFrom="column">
                  <wp:posOffset>4061460</wp:posOffset>
                </wp:positionH>
                <wp:positionV relativeFrom="paragraph">
                  <wp:posOffset>182245</wp:posOffset>
                </wp:positionV>
                <wp:extent cx="601345" cy="226060"/>
                <wp:effectExtent l="11430" t="13335" r="6350" b="8255"/>
                <wp:wrapNone/>
                <wp:docPr id="74" name="矩形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345" cy="22606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840DA6" w14:textId="77777777" w:rsidR="004E652B" w:rsidRPr="00B86BA4" w:rsidRDefault="004E652B" w:rsidP="004E652B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大学英语IV</w:t>
                            </w:r>
                          </w:p>
                          <w:p w14:paraId="540C62A9" w14:textId="77777777" w:rsidR="004E652B" w:rsidRPr="00CF6D7F" w:rsidRDefault="004E652B" w:rsidP="004E652B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ED0179" id="矩形 162" o:spid="_x0000_s1028" style="position:absolute;margin-left:319.8pt;margin-top:14.35pt;width:47.35pt;height:17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" filled="f" strokeweight=".25pt">
                <v:textbox>
                  <w:txbxContent>
                    <w:p w14:paraId="3B840DA6" w14:textId="77777777" w:rsidR="004E652B" w:rsidRPr="00B86BA4" w:rsidRDefault="004E652B" w:rsidP="004E652B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大学英语IV</w:t>
                      </w:r>
                    </w:p>
                    <w:p w14:paraId="540C62A9" w14:textId="77777777" w:rsidR="004E652B" w:rsidRPr="00CF6D7F" w:rsidRDefault="004E652B" w:rsidP="004E652B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E652B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BB5BBA" wp14:editId="5C63868D">
                <wp:simplePos x="0" y="0"/>
                <wp:positionH relativeFrom="column">
                  <wp:posOffset>3096260</wp:posOffset>
                </wp:positionH>
                <wp:positionV relativeFrom="paragraph">
                  <wp:posOffset>179705</wp:posOffset>
                </wp:positionV>
                <wp:extent cx="598170" cy="228600"/>
                <wp:effectExtent l="8255" t="10795" r="12700" b="8255"/>
                <wp:wrapNone/>
                <wp:docPr id="73" name="矩形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" cy="2286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B545FA" w14:textId="77777777" w:rsidR="004E652B" w:rsidRPr="00B86BA4" w:rsidRDefault="004E652B" w:rsidP="004E652B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大学英语III</w:t>
                            </w:r>
                          </w:p>
                          <w:p w14:paraId="024A76CB" w14:textId="77777777" w:rsidR="004E652B" w:rsidRPr="00CF6D7F" w:rsidRDefault="004E652B" w:rsidP="004E652B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BB5BBA" id="矩形 161" o:spid="_x0000_s1029" style="position:absolute;margin-left:243.8pt;margin-top:14.15pt;width:47.1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" filled="f" strokeweight=".25pt">
                <v:textbox>
                  <w:txbxContent>
                    <w:p w14:paraId="61B545FA" w14:textId="77777777" w:rsidR="004E652B" w:rsidRPr="00B86BA4" w:rsidRDefault="004E652B" w:rsidP="004E652B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大学英语III</w:t>
                      </w:r>
                    </w:p>
                    <w:p w14:paraId="024A76CB" w14:textId="77777777" w:rsidR="004E652B" w:rsidRPr="00CF6D7F" w:rsidRDefault="004E652B" w:rsidP="004E652B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E652B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CE9D55F" wp14:editId="712DC5C2">
                <wp:simplePos x="0" y="0"/>
                <wp:positionH relativeFrom="column">
                  <wp:posOffset>2104390</wp:posOffset>
                </wp:positionH>
                <wp:positionV relativeFrom="paragraph">
                  <wp:posOffset>185420</wp:posOffset>
                </wp:positionV>
                <wp:extent cx="645160" cy="222885"/>
                <wp:effectExtent l="6985" t="6985" r="5080" b="8255"/>
                <wp:wrapNone/>
                <wp:docPr id="72" name="矩形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160" cy="22288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FCA4BC" w14:textId="77777777" w:rsidR="004E652B" w:rsidRPr="00CF6D7F" w:rsidRDefault="004E652B" w:rsidP="004E652B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大学英语II</w:t>
                            </w:r>
                          </w:p>
                          <w:p w14:paraId="0A489C16" w14:textId="77777777" w:rsidR="004E652B" w:rsidRPr="00CF6D7F" w:rsidRDefault="004E652B" w:rsidP="004E652B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E9D55F" id="矩形 160" o:spid="_x0000_s1030" style="position:absolute;margin-left:165.7pt;margin-top:14.6pt;width:50.8pt;height:17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" filled="f" strokeweight=".25pt">
                <v:textbox>
                  <w:txbxContent>
                    <w:p w14:paraId="2FFCA4BC" w14:textId="77777777" w:rsidR="004E652B" w:rsidRPr="00CF6D7F" w:rsidRDefault="004E652B" w:rsidP="004E652B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大学英语II</w:t>
                      </w:r>
                    </w:p>
                    <w:p w14:paraId="0A489C16" w14:textId="77777777" w:rsidR="004E652B" w:rsidRPr="00CF6D7F" w:rsidRDefault="004E652B" w:rsidP="004E652B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E652B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B33BC41" wp14:editId="04088AF5">
                <wp:simplePos x="0" y="0"/>
                <wp:positionH relativeFrom="column">
                  <wp:posOffset>1095375</wp:posOffset>
                </wp:positionH>
                <wp:positionV relativeFrom="paragraph">
                  <wp:posOffset>185420</wp:posOffset>
                </wp:positionV>
                <wp:extent cx="598170" cy="222885"/>
                <wp:effectExtent l="7620" t="6985" r="13335" b="8255"/>
                <wp:wrapNone/>
                <wp:docPr id="71" name="矩形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" cy="22288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E52A82" w14:textId="77777777" w:rsidR="004E652B" w:rsidRPr="00CF6D7F" w:rsidRDefault="004E652B" w:rsidP="004E652B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大学英语I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33BC41" id="矩形 156" o:spid="_x0000_s1031" style="position:absolute;margin-left:86.25pt;margin-top:14.6pt;width:47.1pt;height:17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" filled="f" strokeweight=".25pt">
                <v:textbox>
                  <w:txbxContent>
                    <w:p w14:paraId="64E52A82" w14:textId="77777777" w:rsidR="004E652B" w:rsidRPr="00CF6D7F" w:rsidRDefault="004E652B" w:rsidP="004E652B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大学英语I</w:t>
                      </w:r>
                    </w:p>
                  </w:txbxContent>
                </v:textbox>
              </v:rect>
            </w:pict>
          </mc:Fallback>
        </mc:AlternateContent>
      </w:r>
    </w:p>
    <w:p w14:paraId="258E6C37" w14:textId="74C041CA" w:rsidR="004E652B" w:rsidRPr="002250CC" w:rsidRDefault="00D27FF1" w:rsidP="004E652B">
      <w:pPr>
        <w:tabs>
          <w:tab w:val="left" w:pos="2190"/>
        </w:tabs>
        <w:rPr>
          <w:color w:val="000000" w:themeColor="text1"/>
        </w:rPr>
      </w:pPr>
      <w:r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A13EEF" wp14:editId="56C786A2">
                <wp:simplePos x="0" y="0"/>
                <wp:positionH relativeFrom="column">
                  <wp:posOffset>7817797</wp:posOffset>
                </wp:positionH>
                <wp:positionV relativeFrom="paragraph">
                  <wp:posOffset>68017</wp:posOffset>
                </wp:positionV>
                <wp:extent cx="373380" cy="5023389"/>
                <wp:effectExtent l="0" t="0" r="26670" b="25400"/>
                <wp:wrapNone/>
                <wp:docPr id="78" name="文本框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80" cy="5023389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419DF" w14:textId="77777777" w:rsidR="004E652B" w:rsidRPr="005E637E" w:rsidRDefault="004E652B" w:rsidP="004E652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毕业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实习及</w:t>
                            </w: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毕业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论文（</w:t>
                            </w: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设计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A13EEF" id="文本框 155" o:spid="_x0000_s1032" type="#_x0000_t202" style="position:absolute;margin-left:615.55pt;margin-top:5.35pt;width:29.4pt;height:395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" fillcolor="#c7edcc" strokeweight=".5pt">
                <v:textbox style="layout-flow:vertical-ideographic">
                  <w:txbxContent>
                    <w:p w14:paraId="05D419DF" w14:textId="77777777" w:rsidR="004E652B" w:rsidRPr="005E637E" w:rsidRDefault="004E652B" w:rsidP="004E652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毕业</w:t>
                      </w:r>
                      <w:r w:rsidRPr="005E637E">
                        <w:rPr>
                          <w:sz w:val="18"/>
                          <w:szCs w:val="18"/>
                        </w:rPr>
                        <w:t>实习及</w:t>
                      </w: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毕业</w:t>
                      </w:r>
                      <w:r w:rsidRPr="005E637E">
                        <w:rPr>
                          <w:sz w:val="18"/>
                          <w:szCs w:val="18"/>
                        </w:rPr>
                        <w:t>论文（</w:t>
                      </w: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设计</w:t>
                      </w:r>
                      <w:r w:rsidRPr="005E637E">
                        <w:rPr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4E652B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4B0B28" wp14:editId="3F84E671">
                <wp:simplePos x="0" y="0"/>
                <wp:positionH relativeFrom="column">
                  <wp:posOffset>3773805</wp:posOffset>
                </wp:positionH>
                <wp:positionV relativeFrom="paragraph">
                  <wp:posOffset>143510</wp:posOffset>
                </wp:positionV>
                <wp:extent cx="207645" cy="1905"/>
                <wp:effectExtent l="9525" t="58420" r="20955" b="53975"/>
                <wp:wrapNone/>
                <wp:docPr id="70" name="肘形连接符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645" cy="19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4E0E111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159" o:spid="_x0000_s1026" type="#_x0000_t34" style="position:absolute;left:0;text-align:left;margin-left:297.15pt;margin-top:11.3pt;width:16.35pt;height: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">
                <v:stroke endarrow="block"/>
              </v:shape>
            </w:pict>
          </mc:Fallback>
        </mc:AlternateContent>
      </w:r>
      <w:r w:rsidR="004E652B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29641A" wp14:editId="688964F9">
                <wp:simplePos x="0" y="0"/>
                <wp:positionH relativeFrom="column">
                  <wp:posOffset>2827020</wp:posOffset>
                </wp:positionH>
                <wp:positionV relativeFrom="paragraph">
                  <wp:posOffset>127635</wp:posOffset>
                </wp:positionV>
                <wp:extent cx="205105" cy="5715"/>
                <wp:effectExtent l="5715" t="61595" r="17780" b="46990"/>
                <wp:wrapNone/>
                <wp:docPr id="69" name="肘形连接符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5105" cy="571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5FA45092" id="肘形连接符 158" o:spid="_x0000_s1026" type="#_x0000_t34" style="position:absolute;left:0;text-align:left;margin-left:222.6pt;margin-top:10.05pt;width:16.15pt;height:.4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">
                <v:stroke endarrow="block"/>
              </v:shape>
            </w:pict>
          </mc:Fallback>
        </mc:AlternateContent>
      </w:r>
      <w:r w:rsidR="004E652B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0369E9" wp14:editId="79F3A22F">
                <wp:simplePos x="0" y="0"/>
                <wp:positionH relativeFrom="column">
                  <wp:posOffset>1792605</wp:posOffset>
                </wp:positionH>
                <wp:positionV relativeFrom="paragraph">
                  <wp:posOffset>133350</wp:posOffset>
                </wp:positionV>
                <wp:extent cx="240030" cy="0"/>
                <wp:effectExtent l="9525" t="57785" r="17145" b="56515"/>
                <wp:wrapNone/>
                <wp:docPr id="68" name="肘形连接符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6FC86612" id="肘形连接符 157" o:spid="_x0000_s1026" type="#_x0000_t34" style="position:absolute;left:0;text-align:left;margin-left:141.15pt;margin-top:10.5pt;width:18.9pt;height:0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">
                <v:stroke endarrow="block"/>
              </v:shape>
            </w:pict>
          </mc:Fallback>
        </mc:AlternateContent>
      </w:r>
      <w:r w:rsidR="004E652B" w:rsidRPr="002250CC">
        <w:rPr>
          <w:color w:val="000000" w:themeColor="text1"/>
        </w:rPr>
        <w:tab/>
      </w:r>
    </w:p>
    <w:p w14:paraId="63DA5039" w14:textId="4EC819BF" w:rsidR="004E652B" w:rsidRPr="002250CC" w:rsidRDefault="008F465D" w:rsidP="004E652B">
      <w:pPr>
        <w:rPr>
          <w:color w:val="000000" w:themeColor="text1"/>
        </w:rPr>
      </w:pPr>
      <w:r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7D71044" wp14:editId="5BBEBB89">
                <wp:simplePos x="0" y="0"/>
                <wp:positionH relativeFrom="column">
                  <wp:posOffset>2107917</wp:posOffset>
                </wp:positionH>
                <wp:positionV relativeFrom="paragraph">
                  <wp:posOffset>37253</wp:posOffset>
                </wp:positionV>
                <wp:extent cx="1023761" cy="271780"/>
                <wp:effectExtent l="0" t="0" r="17780" b="7620"/>
                <wp:wrapNone/>
                <wp:docPr id="7" name="矩形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3761" cy="27178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99436F" w14:textId="77777777" w:rsidR="004E652B" w:rsidRPr="00CF6D7F" w:rsidRDefault="004E652B" w:rsidP="004E652B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程序设计基础（C语言）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D71044" id="矩形 165" o:spid="_x0000_s1033" style="position:absolute;margin-left:166pt;margin-top:2.95pt;width:80.6pt;height:21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" filled="f" strokeweight=".25pt">
                <v:textbox>
                  <w:txbxContent>
                    <w:p w14:paraId="1599436F" w14:textId="77777777" w:rsidR="004E652B" w:rsidRPr="00CF6D7F" w:rsidRDefault="004E652B" w:rsidP="004E652B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程序设计基础（C语言）</w:t>
                      </w:r>
                    </w:p>
                  </w:txbxContent>
                </v:textbox>
              </v:rect>
            </w:pict>
          </mc:Fallback>
        </mc:AlternateContent>
      </w:r>
      <w:r w:rsidR="004E652B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BB4099" wp14:editId="12A1DD56">
                <wp:simplePos x="0" y="0"/>
                <wp:positionH relativeFrom="column">
                  <wp:posOffset>6956425</wp:posOffset>
                </wp:positionH>
                <wp:positionV relativeFrom="paragraph">
                  <wp:posOffset>3891280</wp:posOffset>
                </wp:positionV>
                <wp:extent cx="858520" cy="1045210"/>
                <wp:effectExtent l="10795" t="13335" r="6985" b="8255"/>
                <wp:wrapNone/>
                <wp:docPr id="67" name="矩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8520" cy="10452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7109AE" w14:textId="63BABE93" w:rsidR="004E652B" w:rsidRPr="0018650C" w:rsidRDefault="003111AD" w:rsidP="004E652B">
                            <w:pPr>
                              <w:pStyle w:val="a5"/>
                              <w:spacing w:before="0" w:after="0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统计预测与决策</w:t>
                            </w:r>
                            <w:r w:rsidRPr="0018650C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(双语)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、</w:t>
                            </w:r>
                            <w:r w:rsidR="004E652B" w:rsidRPr="0018650C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学科前沿选讲（英文）、风险理论分析、金融统计分析</w:t>
                            </w:r>
                            <w:r w:rsidR="0071234A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、统计论文写作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BB4099" id="矩形 78" o:spid="_x0000_s1034" style="position:absolute;margin-left:547.75pt;margin-top:306.4pt;width:67.6pt;height:82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" filled="f" strokeweight=".25pt">
                <v:textbox>
                  <w:txbxContent>
                    <w:p w14:paraId="227109AE" w14:textId="63BABE93" w:rsidR="004E652B" w:rsidRPr="0018650C" w:rsidRDefault="003111AD" w:rsidP="004E652B">
                      <w:pPr>
                        <w:pStyle w:val="a5"/>
                        <w:spacing w:before="0" w:after="0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统计预测与决策</w:t>
                      </w:r>
                      <w:r w:rsidRPr="0018650C">
                        <w:rPr>
                          <w:rFonts w:hint="eastAsia"/>
                          <w:sz w:val="11"/>
                          <w:szCs w:val="11"/>
                        </w:rPr>
                        <w:t>(双语)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、</w:t>
                      </w:r>
                      <w:r w:rsidR="004E652B" w:rsidRPr="0018650C">
                        <w:rPr>
                          <w:rFonts w:hint="eastAsia"/>
                          <w:sz w:val="11"/>
                          <w:szCs w:val="11"/>
                        </w:rPr>
                        <w:t>学科前沿选讲（英文）、风险理论分析、金融统计分析</w:t>
                      </w:r>
                      <w:r w:rsidR="0071234A">
                        <w:rPr>
                          <w:rFonts w:hint="eastAsia"/>
                          <w:sz w:val="11"/>
                          <w:szCs w:val="11"/>
                        </w:rPr>
                        <w:t>、统计论文写作</w:t>
                      </w:r>
                    </w:p>
                  </w:txbxContent>
                </v:textbox>
              </v:rect>
            </w:pict>
          </mc:Fallback>
        </mc:AlternateContent>
      </w:r>
      <w:r w:rsidR="004E652B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2D667F" wp14:editId="66B4F43F">
                <wp:simplePos x="0" y="0"/>
                <wp:positionH relativeFrom="column">
                  <wp:posOffset>4933950</wp:posOffset>
                </wp:positionH>
                <wp:positionV relativeFrom="paragraph">
                  <wp:posOffset>4057015</wp:posOffset>
                </wp:positionV>
                <wp:extent cx="1002030" cy="681355"/>
                <wp:effectExtent l="7620" t="7620" r="9525" b="6350"/>
                <wp:wrapNone/>
                <wp:docPr id="65" name="矩形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2030" cy="6813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3B8C65B" w14:textId="4B71736E" w:rsidR="004E652B" w:rsidRPr="00C84C39" w:rsidRDefault="003111AD" w:rsidP="004E652B">
                            <w:pPr>
                              <w:pStyle w:val="a5"/>
                              <w:spacing w:before="0" w:after="0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超高维数据分析</w:t>
                            </w:r>
                            <w:r w:rsidR="004E652B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数据挖掘与统计应用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2D667F" id="矩形 79" o:spid="_x0000_s1035" style="position:absolute;margin-left:388.5pt;margin-top:319.45pt;width:78.9pt;height:53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" filled="f" strokeweight=".25pt">
                <v:textbox>
                  <w:txbxContent>
                    <w:p w14:paraId="03B8C65B" w14:textId="4B71736E" w:rsidR="004E652B" w:rsidRPr="00C84C39" w:rsidRDefault="003111AD" w:rsidP="004E652B">
                      <w:pPr>
                        <w:pStyle w:val="a5"/>
                        <w:spacing w:before="0" w:after="0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超高维数据分析</w:t>
                      </w:r>
                      <w:r w:rsidR="004E652B">
                        <w:rPr>
                          <w:rFonts w:hint="eastAsia"/>
                          <w:sz w:val="11"/>
                          <w:szCs w:val="11"/>
                        </w:rPr>
                        <w:t>、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数据挖掘与统计应用</w:t>
                      </w:r>
                    </w:p>
                  </w:txbxContent>
                </v:textbox>
              </v:rect>
            </w:pict>
          </mc:Fallback>
        </mc:AlternateContent>
      </w:r>
      <w:r w:rsidR="004E652B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C1D101D" wp14:editId="470B0415">
                <wp:simplePos x="0" y="0"/>
                <wp:positionH relativeFrom="column">
                  <wp:posOffset>4118610</wp:posOffset>
                </wp:positionH>
                <wp:positionV relativeFrom="paragraph">
                  <wp:posOffset>4057015</wp:posOffset>
                </wp:positionV>
                <wp:extent cx="666750" cy="457200"/>
                <wp:effectExtent l="11430" t="7620" r="7620" b="11430"/>
                <wp:wrapNone/>
                <wp:docPr id="64" name="矩形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4572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E60B5F" w14:textId="4A77C2D6" w:rsidR="004E652B" w:rsidRPr="0018650C" w:rsidRDefault="003111AD" w:rsidP="004E652B">
                            <w:pPr>
                              <w:pStyle w:val="a5"/>
                              <w:spacing w:before="0" w:after="0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Python数据分析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1D101D" id="矩形 84" o:spid="_x0000_s1036" style="position:absolute;margin-left:324.3pt;margin-top:319.45pt;width:52.5pt;height:3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" filled="f" strokeweight=".25pt">
                <v:textbox>
                  <w:txbxContent>
                    <w:p w14:paraId="6CE60B5F" w14:textId="4A77C2D6" w:rsidR="004E652B" w:rsidRPr="0018650C" w:rsidRDefault="003111AD" w:rsidP="004E652B">
                      <w:pPr>
                        <w:pStyle w:val="a5"/>
                        <w:spacing w:before="0" w:after="0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Python数据分析</w:t>
                      </w:r>
                    </w:p>
                  </w:txbxContent>
                </v:textbox>
              </v:rect>
            </w:pict>
          </mc:Fallback>
        </mc:AlternateContent>
      </w:r>
      <w:r w:rsidR="004E652B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2BBCD53" wp14:editId="0CA86263">
                <wp:simplePos x="0" y="0"/>
                <wp:positionH relativeFrom="column">
                  <wp:posOffset>6008370</wp:posOffset>
                </wp:positionH>
                <wp:positionV relativeFrom="paragraph">
                  <wp:posOffset>3418840</wp:posOffset>
                </wp:positionV>
                <wp:extent cx="757555" cy="502920"/>
                <wp:effectExtent l="5715" t="7620" r="8255" b="13335"/>
                <wp:wrapNone/>
                <wp:docPr id="63" name="矩形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7555" cy="5029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67F9D99" w14:textId="77777777" w:rsidR="004E652B" w:rsidRPr="00250D2C" w:rsidRDefault="004E652B" w:rsidP="004E652B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D17A7E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时间序列分析、贝叶斯统计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BBCD53" id="矩形 55" o:spid="_x0000_s1037" style="position:absolute;margin-left:473.1pt;margin-top:269.2pt;width:59.65pt;height:39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" filled="f" strokeweight=".25pt">
                <v:textbox>
                  <w:txbxContent>
                    <w:p w14:paraId="067F9D99" w14:textId="77777777" w:rsidR="004E652B" w:rsidRPr="00250D2C" w:rsidRDefault="004E652B" w:rsidP="004E652B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D17A7E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时间序列分析、贝叶斯统计</w:t>
                      </w:r>
                    </w:p>
                  </w:txbxContent>
                </v:textbox>
              </v:rect>
            </w:pict>
          </mc:Fallback>
        </mc:AlternateContent>
      </w:r>
      <w:r w:rsidR="004E652B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635B737" wp14:editId="32D331C1">
                <wp:simplePos x="0" y="0"/>
                <wp:positionH relativeFrom="column">
                  <wp:posOffset>5788660</wp:posOffset>
                </wp:positionH>
                <wp:positionV relativeFrom="paragraph">
                  <wp:posOffset>3572510</wp:posOffset>
                </wp:positionV>
                <wp:extent cx="205105" cy="5715"/>
                <wp:effectExtent l="5080" t="56515" r="18415" b="52070"/>
                <wp:wrapNone/>
                <wp:docPr id="62" name="肘形连接符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5105" cy="5715"/>
                        </a:xfrm>
                        <a:prstGeom prst="bentConnector3">
                          <a:avLst>
                            <a:gd name="adj1" fmla="val 4984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6B7D13CC" id="肘形连接符 59" o:spid="_x0000_s1026" type="#_x0000_t34" style="position:absolute;left:0;text-align:left;margin-left:455.8pt;margin-top:281.3pt;width:16.15pt;height:.45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" adj="10767">
                <v:stroke endarrow="block"/>
              </v:shape>
            </w:pict>
          </mc:Fallback>
        </mc:AlternateContent>
      </w:r>
      <w:r w:rsidR="004E652B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74A7425" wp14:editId="6B287F05">
                <wp:simplePos x="0" y="0"/>
                <wp:positionH relativeFrom="column">
                  <wp:posOffset>3119755</wp:posOffset>
                </wp:positionH>
                <wp:positionV relativeFrom="paragraph">
                  <wp:posOffset>3432175</wp:posOffset>
                </wp:positionV>
                <wp:extent cx="768985" cy="306070"/>
                <wp:effectExtent l="12700" t="11430" r="8890" b="6350"/>
                <wp:wrapNone/>
                <wp:docPr id="61" name="矩形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985" cy="3060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FE9C3B" w14:textId="77777777" w:rsidR="004E652B" w:rsidRPr="00D17A7E" w:rsidRDefault="004E652B" w:rsidP="004E652B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D17A7E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统计编程基础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4A7425" id="矩形 56" o:spid="_x0000_s1038" style="position:absolute;margin-left:245.65pt;margin-top:270.25pt;width:60.55pt;height:24.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" filled="f" strokeweight=".25pt">
                <v:textbox>
                  <w:txbxContent>
                    <w:p w14:paraId="36FE9C3B" w14:textId="77777777" w:rsidR="004E652B" w:rsidRPr="00D17A7E" w:rsidRDefault="004E652B" w:rsidP="004E652B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D17A7E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统计编程基础</w:t>
                      </w:r>
                    </w:p>
                  </w:txbxContent>
                </v:textbox>
              </v:rect>
            </w:pict>
          </mc:Fallback>
        </mc:AlternateContent>
      </w:r>
      <w:r w:rsidR="004E652B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399AE2B" wp14:editId="0B9DCEB7">
                <wp:simplePos x="0" y="0"/>
                <wp:positionH relativeFrom="column">
                  <wp:posOffset>4841240</wp:posOffset>
                </wp:positionH>
                <wp:positionV relativeFrom="paragraph">
                  <wp:posOffset>2940050</wp:posOffset>
                </wp:positionV>
                <wp:extent cx="205105" cy="5715"/>
                <wp:effectExtent l="10160" t="52705" r="22860" b="55880"/>
                <wp:wrapNone/>
                <wp:docPr id="59" name="肘形连接符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5105" cy="5715"/>
                        </a:xfrm>
                        <a:prstGeom prst="bentConnector3">
                          <a:avLst>
                            <a:gd name="adj1" fmla="val 4984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3590D995" id="肘形连接符 53" o:spid="_x0000_s1026" type="#_x0000_t34" style="position:absolute;left:0;text-align:left;margin-left:381.2pt;margin-top:231.5pt;width:16.15pt;height:.45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" adj="10767">
                <v:stroke endarrow="block"/>
              </v:shape>
            </w:pict>
          </mc:Fallback>
        </mc:AlternateContent>
      </w:r>
      <w:r w:rsidR="004E652B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CF3225D" wp14:editId="40100B89">
                <wp:simplePos x="0" y="0"/>
                <wp:positionH relativeFrom="column">
                  <wp:posOffset>3872230</wp:posOffset>
                </wp:positionH>
                <wp:positionV relativeFrom="paragraph">
                  <wp:posOffset>2919095</wp:posOffset>
                </wp:positionV>
                <wp:extent cx="205105" cy="5715"/>
                <wp:effectExtent l="12700" t="60325" r="20320" b="48260"/>
                <wp:wrapNone/>
                <wp:docPr id="56" name="肘形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5105" cy="5715"/>
                        </a:xfrm>
                        <a:prstGeom prst="bentConnector3">
                          <a:avLst>
                            <a:gd name="adj1" fmla="val 4984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705C0211" id="肘形连接符 45" o:spid="_x0000_s1026" type="#_x0000_t34" style="position:absolute;left:0;text-align:left;margin-left:304.9pt;margin-top:229.85pt;width:16.15pt;height:.4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" adj="10767">
                <v:stroke endarrow="block"/>
              </v:shape>
            </w:pict>
          </mc:Fallback>
        </mc:AlternateContent>
      </w:r>
      <w:r w:rsidR="004E652B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9BFAFB" wp14:editId="4297646E">
                <wp:simplePos x="0" y="0"/>
                <wp:positionH relativeFrom="column">
                  <wp:posOffset>2845435</wp:posOffset>
                </wp:positionH>
                <wp:positionV relativeFrom="paragraph">
                  <wp:posOffset>2924810</wp:posOffset>
                </wp:positionV>
                <wp:extent cx="240030" cy="12700"/>
                <wp:effectExtent l="5080" t="46990" r="21590" b="54610"/>
                <wp:wrapNone/>
                <wp:docPr id="55" name="肘形连接符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" cy="1270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046C770D" id="肘形连接符 44" o:spid="_x0000_s1026" type="#_x0000_t34" style="position:absolute;left:0;text-align:left;margin-left:224.05pt;margin-top:230.3pt;width:18.9pt;height: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">
                <v:stroke endarrow="block"/>
              </v:shape>
            </w:pict>
          </mc:Fallback>
        </mc:AlternateContent>
      </w:r>
      <w:r w:rsidR="004E652B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68657CE" wp14:editId="44F4ABC0">
                <wp:simplePos x="0" y="0"/>
                <wp:positionH relativeFrom="column">
                  <wp:posOffset>2076450</wp:posOffset>
                </wp:positionH>
                <wp:positionV relativeFrom="paragraph">
                  <wp:posOffset>2780030</wp:posOffset>
                </wp:positionV>
                <wp:extent cx="768985" cy="236220"/>
                <wp:effectExtent l="7620" t="6985" r="13970" b="13970"/>
                <wp:wrapNone/>
                <wp:docPr id="54" name="矩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985" cy="236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360A625" w14:textId="77777777" w:rsidR="004E652B" w:rsidRPr="00D17A7E" w:rsidRDefault="004E652B" w:rsidP="004E652B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D17A7E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经济学原理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657CE" id="矩形 43" o:spid="_x0000_s1039" style="position:absolute;margin-left:163.5pt;margin-top:218.9pt;width:60.55pt;height:18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" filled="f" strokeweight=".25pt">
                <v:textbox>
                  <w:txbxContent>
                    <w:p w14:paraId="7360A625" w14:textId="77777777" w:rsidR="004E652B" w:rsidRPr="00D17A7E" w:rsidRDefault="004E652B" w:rsidP="004E652B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D17A7E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经济学原理</w:t>
                      </w:r>
                    </w:p>
                  </w:txbxContent>
                </v:textbox>
              </v:rect>
            </w:pict>
          </mc:Fallback>
        </mc:AlternateContent>
      </w:r>
      <w:r w:rsidR="004E652B" w:rsidRPr="002250CC">
        <w:rPr>
          <w:b/>
          <w:bCs/>
          <w:noProof/>
          <w:color w:val="000000" w:themeColor="text1"/>
          <w:szCs w:val="3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E8028E9" wp14:editId="796DABC7">
                <wp:simplePos x="0" y="0"/>
                <wp:positionH relativeFrom="column">
                  <wp:posOffset>3931285</wp:posOffset>
                </wp:positionH>
                <wp:positionV relativeFrom="paragraph">
                  <wp:posOffset>3422650</wp:posOffset>
                </wp:positionV>
                <wp:extent cx="1068070" cy="310515"/>
                <wp:effectExtent l="5080" t="11430" r="22225" b="11430"/>
                <wp:wrapNone/>
                <wp:docPr id="49" name="Group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8070" cy="310515"/>
                          <a:chOff x="6758" y="8421"/>
                          <a:chExt cx="1682" cy="489"/>
                        </a:xfrm>
                      </wpg:grpSpPr>
                      <wps:wsp>
                        <wps:cNvPr id="50" name="肘形连接符 93"/>
                        <wps:cNvCnPr>
                          <a:cxnSpLocks noChangeShapeType="1"/>
                        </wps:cNvCnPr>
                        <wps:spPr bwMode="auto">
                          <a:xfrm flipV="1">
                            <a:off x="8152" y="8709"/>
                            <a:ext cx="288" cy="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肘形连接符 91"/>
                        <wps:cNvCnPr>
                          <a:cxnSpLocks noChangeShapeType="1"/>
                        </wps:cNvCnPr>
                        <wps:spPr bwMode="auto">
                          <a:xfrm flipV="1">
                            <a:off x="6758" y="8686"/>
                            <a:ext cx="288" cy="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矩形 92"/>
                        <wps:cNvSpPr>
                          <a:spLocks noChangeArrowheads="1"/>
                        </wps:cNvSpPr>
                        <wps:spPr bwMode="auto">
                          <a:xfrm>
                            <a:off x="7069" y="8421"/>
                            <a:ext cx="1066" cy="48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C49347" w14:textId="77777777" w:rsidR="004E652B" w:rsidRPr="00D17A7E" w:rsidRDefault="004E652B" w:rsidP="004E652B">
                              <w:pPr>
                                <w:jc w:val="center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 w:rsidRPr="00D17A7E"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测度论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8028E9" id="Group 129" o:spid="_x0000_s1040" style="position:absolute;margin-left:309.55pt;margin-top:269.5pt;width:84.1pt;height:24.45pt;z-index:251658240" coordorigin="6758,8421" coordsize="1682,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93" o:spid="_x0000_s1041" type="#_x0000_t34" style="position:absolute;left:8152;top:8709;width:288;height: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">
                  <v:stroke endarrow="block"/>
                </v:shape>
                <v:shape id="肘形连接符 91" o:spid="_x0000_s1042" type="#_x0000_t34" style="position:absolute;left:6758;top:8686;width:288;height: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">
                  <v:stroke endarrow="block"/>
                </v:shape>
                <v:rect id="矩形 92" o:spid="_x0000_s1043" style="position:absolute;left:7069;top:8421;width:1066;height:4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" filled="f" strokeweight=".25pt">
                  <v:textbox>
                    <w:txbxContent>
                      <w:p w14:paraId="13C49347" w14:textId="77777777" w:rsidR="004E652B" w:rsidRPr="00D17A7E" w:rsidRDefault="004E652B" w:rsidP="004E652B">
                        <w:pPr>
                          <w:jc w:val="center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 w:rsidRPr="00D17A7E"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测度论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4E652B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287676" wp14:editId="338C5BD1">
                <wp:simplePos x="0" y="0"/>
                <wp:positionH relativeFrom="column">
                  <wp:posOffset>1095375</wp:posOffset>
                </wp:positionH>
                <wp:positionV relativeFrom="paragraph">
                  <wp:posOffset>1317625</wp:posOffset>
                </wp:positionV>
                <wp:extent cx="768985" cy="460375"/>
                <wp:effectExtent l="7620" t="11430" r="13970" b="13970"/>
                <wp:wrapNone/>
                <wp:docPr id="26" name="矩形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985" cy="4603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645114" w14:textId="77777777" w:rsidR="004E652B" w:rsidRPr="00B86BA4" w:rsidRDefault="004E652B" w:rsidP="004E652B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数学分析I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</w:t>
                            </w: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高等代数与几何I</w:t>
                            </w:r>
                          </w:p>
                          <w:p w14:paraId="64873B2A" w14:textId="77777777" w:rsidR="004E652B" w:rsidRPr="00B86BA4" w:rsidRDefault="004E652B" w:rsidP="004E652B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32F59E5D" w14:textId="77777777" w:rsidR="004E652B" w:rsidRPr="00CF6D7F" w:rsidRDefault="004E652B" w:rsidP="004E652B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287676" id="矩形 60" o:spid="_x0000_s1044" style="position:absolute;margin-left:86.25pt;margin-top:103.75pt;width:60.55pt;height:3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" filled="f" strokeweight=".25pt">
                <v:textbox>
                  <w:txbxContent>
                    <w:p w14:paraId="35645114" w14:textId="77777777" w:rsidR="004E652B" w:rsidRPr="00B86BA4" w:rsidRDefault="004E652B" w:rsidP="004E652B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数学分析I</w:t>
                      </w: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</w:t>
                      </w: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高等代数与几何I</w:t>
                      </w:r>
                    </w:p>
                    <w:p w14:paraId="64873B2A" w14:textId="77777777" w:rsidR="004E652B" w:rsidRPr="00B86BA4" w:rsidRDefault="004E652B" w:rsidP="004E652B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  <w:p w14:paraId="32F59E5D" w14:textId="77777777" w:rsidR="004E652B" w:rsidRPr="00CF6D7F" w:rsidRDefault="004E652B" w:rsidP="004E652B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E652B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46EB69" wp14:editId="3953D9F4">
                <wp:simplePos x="0" y="0"/>
                <wp:positionH relativeFrom="column">
                  <wp:posOffset>2105025</wp:posOffset>
                </wp:positionH>
                <wp:positionV relativeFrom="paragraph">
                  <wp:posOffset>1317625</wp:posOffset>
                </wp:positionV>
                <wp:extent cx="786765" cy="460375"/>
                <wp:effectExtent l="7620" t="11430" r="5715" b="13970"/>
                <wp:wrapNone/>
                <wp:docPr id="24" name="矩形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6765" cy="4603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1B87A8" w14:textId="77777777" w:rsidR="004E652B" w:rsidRPr="00CF6D7F" w:rsidRDefault="004E652B" w:rsidP="004E652B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数学分析II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</w:t>
                            </w: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高等代数与几何 II</w:t>
                            </w:r>
                          </w:p>
                          <w:p w14:paraId="24303A55" w14:textId="77777777" w:rsidR="004E652B" w:rsidRPr="00B86BA4" w:rsidRDefault="004E652B" w:rsidP="004E652B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693AA3EC" w14:textId="77777777" w:rsidR="004E652B" w:rsidRPr="00CF6D7F" w:rsidRDefault="004E652B" w:rsidP="004E652B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46EB69" id="矩形 64" o:spid="_x0000_s1045" style="position:absolute;margin-left:165.75pt;margin-top:103.75pt;width:61.95pt;height:3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" filled="f" strokeweight=".25pt">
                <v:textbox>
                  <w:txbxContent>
                    <w:p w14:paraId="7D1B87A8" w14:textId="77777777" w:rsidR="004E652B" w:rsidRPr="00CF6D7F" w:rsidRDefault="004E652B" w:rsidP="004E652B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数学分析II</w:t>
                      </w: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</w:t>
                      </w: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高等代数与几何 II</w:t>
                      </w:r>
                    </w:p>
                    <w:p w14:paraId="24303A55" w14:textId="77777777" w:rsidR="004E652B" w:rsidRPr="00B86BA4" w:rsidRDefault="004E652B" w:rsidP="004E652B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  <w:p w14:paraId="693AA3EC" w14:textId="77777777" w:rsidR="004E652B" w:rsidRPr="00CF6D7F" w:rsidRDefault="004E652B" w:rsidP="004E652B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E652B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CAC6A4" wp14:editId="60DD2999">
                <wp:simplePos x="0" y="0"/>
                <wp:positionH relativeFrom="column">
                  <wp:posOffset>1864360</wp:posOffset>
                </wp:positionH>
                <wp:positionV relativeFrom="paragraph">
                  <wp:posOffset>1531620</wp:posOffset>
                </wp:positionV>
                <wp:extent cx="240665" cy="3175"/>
                <wp:effectExtent l="5080" t="53975" r="20955" b="57150"/>
                <wp:wrapNone/>
                <wp:docPr id="22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665" cy="317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08632522" id="肘形连接符 61" o:spid="_x0000_s1026" type="#_x0000_t34" style="position:absolute;left:0;text-align:left;margin-left:146.8pt;margin-top:120.6pt;width:18.95pt;height: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">
                <v:stroke endarrow="block"/>
              </v:shape>
            </w:pict>
          </mc:Fallback>
        </mc:AlternateContent>
      </w:r>
      <w:r w:rsidR="004E652B" w:rsidRPr="002250CC">
        <w:rPr>
          <w:b/>
          <w:bCs/>
          <w:noProof/>
          <w:color w:val="000000" w:themeColor="text1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E4AB69" wp14:editId="1F91C91F">
                <wp:simplePos x="0" y="0"/>
                <wp:positionH relativeFrom="column">
                  <wp:posOffset>2110105</wp:posOffset>
                </wp:positionH>
                <wp:positionV relativeFrom="paragraph">
                  <wp:posOffset>1957705</wp:posOffset>
                </wp:positionV>
                <wp:extent cx="3485515" cy="551180"/>
                <wp:effectExtent l="12700" t="13335" r="6985" b="6985"/>
                <wp:wrapNone/>
                <wp:docPr id="9" name="组合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85515" cy="551180"/>
                          <a:chOff x="0" y="0"/>
                          <a:chExt cx="34861" cy="5511"/>
                        </a:xfrm>
                      </wpg:grpSpPr>
                      <wpg:grpSp>
                        <wpg:cNvPr id="10" name="组合 3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874" cy="5511"/>
                            <a:chOff x="0" y="0"/>
                            <a:chExt cx="7874" cy="5511"/>
                          </a:xfrm>
                        </wpg:grpSpPr>
                        <wps:wsp>
                          <wps:cNvPr id="11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874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B206457" w14:textId="77777777" w:rsidR="004E652B" w:rsidRPr="000C4AA4" w:rsidRDefault="004E652B" w:rsidP="004E652B">
                                <w:pPr>
                                  <w:pStyle w:val="a5"/>
                                  <w:spacing w:before="0" w:after="0"/>
                                  <w:jc w:val="center"/>
                                  <w:rPr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创业创新与就业类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2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857"/>
                              <a:ext cx="7874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DE43D4D" w14:textId="77777777" w:rsidR="004E652B" w:rsidRPr="000C4AA4" w:rsidRDefault="004E652B" w:rsidP="004E652B">
                                <w:pPr>
                                  <w:pStyle w:val="a5"/>
                                  <w:spacing w:before="0" w:after="0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哲学与伦理类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13" name="组合 66"/>
                        <wpg:cNvGrpSpPr>
                          <a:grpSpLocks/>
                        </wpg:cNvGrpSpPr>
                        <wpg:grpSpPr bwMode="auto">
                          <a:xfrm>
                            <a:off x="8667" y="0"/>
                            <a:ext cx="8719" cy="5511"/>
                            <a:chOff x="0" y="0"/>
                            <a:chExt cx="8718" cy="5511"/>
                          </a:xfrm>
                        </wpg:grpSpPr>
                        <wps:wsp>
                          <wps:cNvPr id="14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718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E0AF855" w14:textId="77777777" w:rsidR="004E652B" w:rsidRPr="000C4AA4" w:rsidRDefault="004E652B" w:rsidP="004E652B">
                                <w:pPr>
                                  <w:pStyle w:val="a5"/>
                                  <w:spacing w:before="0" w:after="0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语言与跨文化交流类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5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857"/>
                              <a:ext cx="8718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308AD14" w14:textId="77777777" w:rsidR="004E652B" w:rsidRPr="000C4AA4" w:rsidRDefault="004E652B" w:rsidP="004E652B">
                                <w:pPr>
                                  <w:pStyle w:val="a5"/>
                                  <w:spacing w:before="0" w:after="0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数学与科技类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16" name="组合 69"/>
                        <wpg:cNvGrpSpPr>
                          <a:grpSpLocks/>
                        </wpg:cNvGrpSpPr>
                        <wpg:grpSpPr bwMode="auto">
                          <a:xfrm>
                            <a:off x="18002" y="95"/>
                            <a:ext cx="8426" cy="5416"/>
                            <a:chOff x="0" y="0"/>
                            <a:chExt cx="8426" cy="5416"/>
                          </a:xfrm>
                        </wpg:grpSpPr>
                        <wps:wsp>
                          <wps:cNvPr id="17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02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C42E611" w14:textId="77777777" w:rsidR="004E652B" w:rsidRPr="000C4AA4" w:rsidRDefault="004E652B" w:rsidP="004E652B">
                                <w:pPr>
                                  <w:pStyle w:val="a5"/>
                                  <w:spacing w:before="0" w:after="0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国学与历史类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8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762"/>
                              <a:ext cx="8426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0BA78B6" w14:textId="77777777" w:rsidR="004E652B" w:rsidRPr="000C4AA4" w:rsidRDefault="004E652B" w:rsidP="004E652B">
                                <w:pPr>
                                  <w:pStyle w:val="a5"/>
                                  <w:spacing w:before="0" w:after="0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法律与公民修养类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19" name="组合 72"/>
                        <wpg:cNvGrpSpPr>
                          <a:grpSpLocks/>
                        </wpg:cNvGrpSpPr>
                        <wpg:grpSpPr bwMode="auto">
                          <a:xfrm>
                            <a:off x="27241" y="0"/>
                            <a:ext cx="7620" cy="5511"/>
                            <a:chOff x="0" y="0"/>
                            <a:chExt cx="7620" cy="5511"/>
                          </a:xfrm>
                        </wpg:grpSpPr>
                        <wps:wsp>
                          <wps:cNvPr id="20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620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302DC4F" w14:textId="77777777" w:rsidR="004E652B" w:rsidRPr="000C4AA4" w:rsidRDefault="004E652B" w:rsidP="004E652B">
                                <w:pPr>
                                  <w:pStyle w:val="a5"/>
                                  <w:spacing w:before="0" w:after="0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健康与艺术类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1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857"/>
                              <a:ext cx="7620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460F6D0" w14:textId="77777777" w:rsidR="004E652B" w:rsidRPr="000C4AA4" w:rsidRDefault="004E652B" w:rsidP="004E652B">
                                <w:pPr>
                                  <w:pStyle w:val="a5"/>
                                  <w:spacing w:before="0" w:after="0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校际选修类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E4AB69" id="组合 38" o:spid="_x0000_s1046" style="position:absolute;margin-left:166.15pt;margin-top:154.15pt;width:274.45pt;height:43.4pt;z-index:251659264" coordsize="34861,5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">
                <v:group id="组合 39" o:spid="_x0000_s1047" style="position:absolute;width:7874;height:5511" coordsize="7874,5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rect id="Rectangle 19" o:spid="_x0000_s1048" style="position:absolute;width:7874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" filled="f" strokeweight=".25pt">
                    <v:textbox>
                      <w:txbxContent>
                        <w:p w14:paraId="2B206457" w14:textId="77777777" w:rsidR="004E652B" w:rsidRPr="000C4AA4" w:rsidRDefault="004E652B" w:rsidP="004E652B">
                          <w:pPr>
                            <w:pStyle w:val="a5"/>
                            <w:spacing w:before="0" w:after="0"/>
                            <w:jc w:val="center"/>
                            <w:rPr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创业创新与就业类</w:t>
                          </w:r>
                        </w:p>
                      </w:txbxContent>
                    </v:textbox>
                  </v:rect>
                  <v:rect id="Rectangle 20" o:spid="_x0000_s1049" style="position:absolute;top:2857;width:7874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" filled="f" strokeweight=".25pt">
                    <v:textbox>
                      <w:txbxContent>
                        <w:p w14:paraId="2DE43D4D" w14:textId="77777777" w:rsidR="004E652B" w:rsidRPr="000C4AA4" w:rsidRDefault="004E652B" w:rsidP="004E652B">
                          <w:pPr>
                            <w:pStyle w:val="a5"/>
                            <w:spacing w:before="0" w:after="0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哲学与伦理类</w:t>
                          </w:r>
                        </w:p>
                      </w:txbxContent>
                    </v:textbox>
                  </v:rect>
                </v:group>
                <v:group id="组合 66" o:spid="_x0000_s1050" style="position:absolute;left:8667;width:8719;height:5511" coordsize="8718,5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rect id="Rectangle 22" o:spid="_x0000_s1051" style="position:absolute;width:8718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" filled="f" strokeweight=".25pt">
                    <v:textbox>
                      <w:txbxContent>
                        <w:p w14:paraId="1E0AF855" w14:textId="77777777" w:rsidR="004E652B" w:rsidRPr="000C4AA4" w:rsidRDefault="004E652B" w:rsidP="004E652B">
                          <w:pPr>
                            <w:pStyle w:val="a5"/>
                            <w:spacing w:before="0" w:after="0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语言与跨文化交流类</w:t>
                          </w:r>
                        </w:p>
                      </w:txbxContent>
                    </v:textbox>
                  </v:rect>
                  <v:rect id="Rectangle 23" o:spid="_x0000_s1052" style="position:absolute;top:2857;width:8718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" filled="f" strokeweight=".25pt">
                    <v:textbox>
                      <w:txbxContent>
                        <w:p w14:paraId="7308AD14" w14:textId="77777777" w:rsidR="004E652B" w:rsidRPr="000C4AA4" w:rsidRDefault="004E652B" w:rsidP="004E652B">
                          <w:pPr>
                            <w:pStyle w:val="a5"/>
                            <w:spacing w:before="0" w:after="0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数学与科技类</w:t>
                          </w:r>
                        </w:p>
                      </w:txbxContent>
                    </v:textbox>
                  </v:rect>
                </v:group>
                <v:group id="组合 69" o:spid="_x0000_s1053" style="position:absolute;left:18002;top:95;width:8426;height:5416" coordsize="8426,5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rect id="Rectangle 25" o:spid="_x0000_s1054" style="position:absolute;width:8102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" filled="f" strokeweight=".25pt">
                    <v:textbox>
                      <w:txbxContent>
                        <w:p w14:paraId="1C42E611" w14:textId="77777777" w:rsidR="004E652B" w:rsidRPr="000C4AA4" w:rsidRDefault="004E652B" w:rsidP="004E652B">
                          <w:pPr>
                            <w:pStyle w:val="a5"/>
                            <w:spacing w:before="0" w:after="0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国学与历史类</w:t>
                          </w:r>
                        </w:p>
                      </w:txbxContent>
                    </v:textbox>
                  </v:rect>
                  <v:rect id="Rectangle 26" o:spid="_x0000_s1055" style="position:absolute;top:2762;width:8426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" filled="f" strokeweight=".25pt">
                    <v:textbox>
                      <w:txbxContent>
                        <w:p w14:paraId="60BA78B6" w14:textId="77777777" w:rsidR="004E652B" w:rsidRPr="000C4AA4" w:rsidRDefault="004E652B" w:rsidP="004E652B">
                          <w:pPr>
                            <w:pStyle w:val="a5"/>
                            <w:spacing w:before="0" w:after="0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法律与公民修养类</w:t>
                          </w:r>
                        </w:p>
                      </w:txbxContent>
                    </v:textbox>
                  </v:rect>
                </v:group>
                <v:group id="组合 72" o:spid="_x0000_s1056" style="position:absolute;left:27241;width:7620;height:5511" coordsize="7620,5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rect id="Rectangle 28" o:spid="_x0000_s1057" style="position:absolute;width:7620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" filled="f" strokeweight=".25pt">
                    <v:textbox>
                      <w:txbxContent>
                        <w:p w14:paraId="1302DC4F" w14:textId="77777777" w:rsidR="004E652B" w:rsidRPr="000C4AA4" w:rsidRDefault="004E652B" w:rsidP="004E652B">
                          <w:pPr>
                            <w:pStyle w:val="a5"/>
                            <w:spacing w:before="0" w:after="0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健康与艺术类</w:t>
                          </w:r>
                        </w:p>
                      </w:txbxContent>
                    </v:textbox>
                  </v:rect>
                  <v:rect id="Rectangle 29" o:spid="_x0000_s1058" style="position:absolute;top:2857;width:7620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" filled="f" strokeweight=".25pt">
                    <v:textbox>
                      <w:txbxContent>
                        <w:p w14:paraId="4460F6D0" w14:textId="77777777" w:rsidR="004E652B" w:rsidRPr="000C4AA4" w:rsidRDefault="004E652B" w:rsidP="004E652B">
                          <w:pPr>
                            <w:pStyle w:val="a5"/>
                            <w:spacing w:before="0" w:after="0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校际选修类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4E652B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D3F9BF0" wp14:editId="7DA707C5">
                <wp:simplePos x="0" y="0"/>
                <wp:positionH relativeFrom="column">
                  <wp:posOffset>552450</wp:posOffset>
                </wp:positionH>
                <wp:positionV relativeFrom="paragraph">
                  <wp:posOffset>1841500</wp:posOffset>
                </wp:positionV>
                <wp:extent cx="341630" cy="777875"/>
                <wp:effectExtent l="7620" t="11430" r="12700" b="10795"/>
                <wp:wrapNone/>
                <wp:docPr id="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630" cy="7778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4C246E" w14:textId="77777777" w:rsidR="004E652B" w:rsidRPr="00D17A7E" w:rsidRDefault="004E652B" w:rsidP="004E652B">
                            <w:pPr>
                              <w:jc w:val="center"/>
                              <w:rPr>
                                <w:color w:val="000000"/>
                                <w:sz w:val="15"/>
                                <w:szCs w:val="15"/>
                              </w:rPr>
                            </w:pPr>
                            <w:r w:rsidRPr="00D17A7E"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通识教育选修课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3F9BF0" id="Rectangle 87" o:spid="_x0000_s1059" style="position:absolute;margin-left:43.5pt;margin-top:145pt;width:26.9pt;height:61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" fillcolor="#c9c9c9 [1942]" strokeweight=".25pt">
                <v:fill color2="#c9c9c9 [1942]" rotate="t" focus="100%" type="gradient"/>
                <v:textbox style="layout-flow:vertical-ideographic">
                  <w:txbxContent>
                    <w:p w14:paraId="544C246E" w14:textId="77777777" w:rsidR="004E652B" w:rsidRPr="00D17A7E" w:rsidRDefault="004E652B" w:rsidP="004E652B">
                      <w:pPr>
                        <w:jc w:val="center"/>
                        <w:rPr>
                          <w:color w:val="000000"/>
                          <w:sz w:val="15"/>
                          <w:szCs w:val="15"/>
                        </w:rPr>
                      </w:pPr>
                      <w:r w:rsidRPr="00D17A7E"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通识教育选修课</w:t>
                      </w:r>
                    </w:p>
                  </w:txbxContent>
                </v:textbox>
              </v:rect>
            </w:pict>
          </mc:Fallback>
        </mc:AlternateContent>
      </w:r>
      <w:r w:rsidR="004E652B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A211544" wp14:editId="5EE9F75E">
                <wp:simplePos x="0" y="0"/>
                <wp:positionH relativeFrom="column">
                  <wp:posOffset>1791970</wp:posOffset>
                </wp:positionH>
                <wp:positionV relativeFrom="paragraph">
                  <wp:posOffset>177800</wp:posOffset>
                </wp:positionV>
                <wp:extent cx="240665" cy="0"/>
                <wp:effectExtent l="8890" t="52705" r="17145" b="61595"/>
                <wp:wrapNone/>
                <wp:docPr id="6" name="肘形连接符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665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00618D69" id="肘形连接符 164" o:spid="_x0000_s1026" type="#_x0000_t34" style="position:absolute;left:0;text-align:left;margin-left:141.1pt;margin-top:14pt;width:18.9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">
                <v:stroke endarrow="block"/>
              </v:shape>
            </w:pict>
          </mc:Fallback>
        </mc:AlternateContent>
      </w:r>
      <w:r w:rsidR="004E652B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A5F9AB1" wp14:editId="50C3BD32">
                <wp:simplePos x="0" y="0"/>
                <wp:positionH relativeFrom="column">
                  <wp:posOffset>1095375</wp:posOffset>
                </wp:positionH>
                <wp:positionV relativeFrom="paragraph">
                  <wp:posOffset>38735</wp:posOffset>
                </wp:positionV>
                <wp:extent cx="598170" cy="272415"/>
                <wp:effectExtent l="7620" t="8890" r="13335" b="13970"/>
                <wp:wrapNone/>
                <wp:docPr id="5" name="矩形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" cy="2724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265923" w14:textId="77777777" w:rsidR="004E652B" w:rsidRPr="00CF6D7F" w:rsidRDefault="004E652B" w:rsidP="004E652B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计算机应用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5F9AB1" id="矩形 163" o:spid="_x0000_s1060" style="position:absolute;margin-left:86.25pt;margin-top:3.05pt;width:47.1pt;height:21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" filled="f" strokeweight=".25pt">
                <v:textbox>
                  <w:txbxContent>
                    <w:p w14:paraId="6C265923" w14:textId="77777777" w:rsidR="004E652B" w:rsidRPr="00CF6D7F" w:rsidRDefault="004E652B" w:rsidP="004E652B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计算机应用</w:t>
                      </w:r>
                    </w:p>
                  </w:txbxContent>
                </v:textbox>
              </v:rect>
            </w:pict>
          </mc:Fallback>
        </mc:AlternateContent>
      </w:r>
    </w:p>
    <w:p w14:paraId="4944772B" w14:textId="4ABD4324" w:rsidR="004E652B" w:rsidRPr="002250CC" w:rsidRDefault="0047623D" w:rsidP="004E652B">
      <w:pPr>
        <w:rPr>
          <w:color w:val="000000" w:themeColor="text1"/>
        </w:rPr>
        <w:sectPr w:rsidR="004E652B" w:rsidRPr="002250CC" w:rsidSect="00D67AE7">
          <w:pgSz w:w="16838" w:h="11906" w:orient="landscape"/>
          <w:pgMar w:top="567" w:right="567" w:bottom="567" w:left="567" w:header="851" w:footer="992" w:gutter="0"/>
          <w:pgNumType w:fmt="numberInDash"/>
          <w:cols w:space="720"/>
          <w:docGrid w:type="lines" w:linePitch="312"/>
        </w:sectPr>
      </w:pPr>
      <w:r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A590A1" wp14:editId="46882F37">
                <wp:simplePos x="0" y="0"/>
                <wp:positionH relativeFrom="column">
                  <wp:posOffset>542784</wp:posOffset>
                </wp:positionH>
                <wp:positionV relativeFrom="paragraph">
                  <wp:posOffset>3925570</wp:posOffset>
                </wp:positionV>
                <wp:extent cx="342900" cy="800806"/>
                <wp:effectExtent l="0" t="0" r="12700" b="12065"/>
                <wp:wrapNone/>
                <wp:docPr id="53" name="矩形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800806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20DD2" w14:textId="6396BE88" w:rsidR="004E652B" w:rsidRPr="00CF6D7F" w:rsidRDefault="004E652B" w:rsidP="004E652B">
                            <w:pPr>
                              <w:pStyle w:val="a5"/>
                              <w:spacing w:before="0" w:after="0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  <w:t>专业</w:t>
                            </w:r>
                            <w:r w:rsidR="00362003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  <w:t>提升课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A590A1" id="矩形 50" o:spid="_x0000_s1061" style="position:absolute;margin-left:42.75pt;margin-top:309.1pt;width:27pt;height:63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" fillcolor="#c9c9c9 [1942]" strokeweight=".25pt">
                <v:fill color2="#c9c9c9 [1942]" rotate="t" focus="100%" type="gradient"/>
                <v:textbox style="layout-flow:vertical-ideographic">
                  <w:txbxContent>
                    <w:p w14:paraId="7BD20DD2" w14:textId="6396BE88" w:rsidR="004E652B" w:rsidRPr="00CF6D7F" w:rsidRDefault="004E652B" w:rsidP="004E652B">
                      <w:pPr>
                        <w:pStyle w:val="a5"/>
                        <w:spacing w:before="0" w:after="0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5"/>
                          <w:szCs w:val="15"/>
                        </w:rPr>
                        <w:t>专业</w:t>
                      </w:r>
                      <w:r w:rsidR="00362003">
                        <w:rPr>
                          <w:rFonts w:ascii="Times New Roman" w:hint="eastAsia"/>
                          <w:color w:val="000000"/>
                          <w:kern w:val="2"/>
                          <w:sz w:val="15"/>
                          <w:szCs w:val="15"/>
                        </w:rPr>
                        <w:t>提升课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937B06" wp14:editId="3A3814DE">
                <wp:simplePos x="0" y="0"/>
                <wp:positionH relativeFrom="column">
                  <wp:posOffset>114088</wp:posOffset>
                </wp:positionH>
                <wp:positionV relativeFrom="paragraph">
                  <wp:posOffset>2505075</wp:posOffset>
                </wp:positionV>
                <wp:extent cx="397510" cy="1313815"/>
                <wp:effectExtent l="0" t="0" r="8890" b="6985"/>
                <wp:wrapNone/>
                <wp:docPr id="48" name="文本框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510" cy="1313815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9B8256" w14:textId="77777777" w:rsidR="004E652B" w:rsidRPr="00B86BA4" w:rsidRDefault="004E652B" w:rsidP="004E652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86BA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专业</w:t>
                            </w:r>
                            <w:r w:rsidRPr="00B86BA4">
                              <w:rPr>
                                <w:sz w:val="18"/>
                                <w:szCs w:val="18"/>
                              </w:rPr>
                              <w:t>教育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37B06" id="文本框 167" o:spid="_x0000_s1062" type="#_x0000_t202" style="position:absolute;margin-left:9pt;margin-top:197.25pt;width:31.3pt;height:103.4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" fillcolor="#c7edcc" strokeweight=".5pt">
                <v:textbox style="layout-flow:vertical-ideographic">
                  <w:txbxContent>
                    <w:p w14:paraId="069B8256" w14:textId="77777777" w:rsidR="004E652B" w:rsidRPr="00B86BA4" w:rsidRDefault="004E652B" w:rsidP="004E652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B86BA4">
                        <w:rPr>
                          <w:rFonts w:hint="eastAsia"/>
                          <w:sz w:val="18"/>
                          <w:szCs w:val="18"/>
                        </w:rPr>
                        <w:t>专业</w:t>
                      </w:r>
                      <w:r w:rsidRPr="00B86BA4">
                        <w:rPr>
                          <w:sz w:val="18"/>
                          <w:szCs w:val="18"/>
                        </w:rPr>
                        <w:t>教育</w:t>
                      </w:r>
                    </w:p>
                  </w:txbxContent>
                </v:textbox>
              </v:shape>
            </w:pict>
          </mc:Fallback>
        </mc:AlternateContent>
      </w:r>
      <w:r w:rsidR="00362003">
        <w:rPr>
          <w:b/>
          <w:bCs/>
          <w:noProof/>
          <w:color w:val="000000" w:themeColor="text1"/>
          <w:szCs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E99452F" wp14:editId="1122DFBD">
                <wp:simplePos x="0" y="0"/>
                <wp:positionH relativeFrom="column">
                  <wp:posOffset>534670</wp:posOffset>
                </wp:positionH>
                <wp:positionV relativeFrom="paragraph">
                  <wp:posOffset>2500771</wp:posOffset>
                </wp:positionV>
                <wp:extent cx="354330" cy="1313815"/>
                <wp:effectExtent l="0" t="0" r="13970" b="6985"/>
                <wp:wrapNone/>
                <wp:docPr id="45" name="组合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4330" cy="1313815"/>
                          <a:chOff x="4922" y="22700"/>
                          <a:chExt cx="3549" cy="13122"/>
                        </a:xfrm>
                      </wpg:grpSpPr>
                      <wps:wsp>
                        <wps:cNvPr id="46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922" y="22700"/>
                            <a:ext cx="3549" cy="721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  <a:gs pos="10000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00BBBA" w14:textId="77777777" w:rsidR="004E652B" w:rsidRPr="00CF6D7F" w:rsidRDefault="004E652B" w:rsidP="004E652B">
                              <w:pPr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CF6D7F"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学科基础课课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7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941" y="30101"/>
                            <a:ext cx="3435" cy="5721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  <a:gs pos="10000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24C8A0" w14:textId="77777777" w:rsidR="004E652B" w:rsidRPr="00CF6D7F" w:rsidRDefault="004E652B" w:rsidP="004E652B">
                              <w:pPr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CF6D7F"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99452F" id="组合 34" o:spid="_x0000_s1063" style="position:absolute;margin-left:42.1pt;margin-top:196.9pt;width:27.9pt;height:103.45pt;z-index:251662336" coordorigin="4922,22700" coordsize="3549,13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">
                <v:rect id="矩形 49" o:spid="_x0000_s1064" style="position:absolute;left:4922;top:22700;width:3549;height:7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" fillcolor="#c9c9c9 [1942]" strokeweight=".25pt">
                  <v:fill color2="#c9c9c9 [1942]" rotate="t" focus="100%" type="gradient"/>
                  <v:textbox style="layout-flow:vertical-ideographic">
                    <w:txbxContent>
                      <w:p w14:paraId="3E00BBBA" w14:textId="77777777" w:rsidR="004E652B" w:rsidRPr="00CF6D7F" w:rsidRDefault="004E652B" w:rsidP="004E652B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CF6D7F"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学科基础课课</w:t>
                        </w:r>
                      </w:p>
                    </w:txbxContent>
                  </v:textbox>
                </v:rect>
                <v:rect id="Rectangle 65" o:spid="_x0000_s1065" style="position:absolute;left:4941;top:30101;width:3435;height:5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" fillcolor="#c9c9c9 [1942]" strokeweight=".25pt">
                  <v:fill color2="#c9c9c9 [1942]" rotate="t" focus="100%" type="gradient"/>
                  <v:textbox style="layout-flow:vertical-ideographic">
                    <w:txbxContent>
                      <w:p w14:paraId="4324C8A0" w14:textId="77777777" w:rsidR="004E652B" w:rsidRPr="00CF6D7F" w:rsidRDefault="004E652B" w:rsidP="004E652B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CF6D7F"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专业必修课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362003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22770A6" wp14:editId="32368442">
                <wp:simplePos x="0" y="0"/>
                <wp:positionH relativeFrom="column">
                  <wp:posOffset>125377</wp:posOffset>
                </wp:positionH>
                <wp:positionV relativeFrom="paragraph">
                  <wp:posOffset>3882319</wp:posOffset>
                </wp:positionV>
                <wp:extent cx="397510" cy="855345"/>
                <wp:effectExtent l="0" t="0" r="8890" b="8255"/>
                <wp:wrapNone/>
                <wp:docPr id="79" name="文本框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510" cy="855345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4228E" w14:textId="4E758C1E" w:rsidR="00362003" w:rsidRPr="00B86BA4" w:rsidRDefault="00362003" w:rsidP="003620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个性化</w:t>
                            </w:r>
                            <w:r w:rsidRPr="00B86BA4">
                              <w:rPr>
                                <w:sz w:val="18"/>
                                <w:szCs w:val="18"/>
                              </w:rPr>
                              <w:t>教育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770A6" id="_x0000_s1066" type="#_x0000_t202" style="position:absolute;margin-left:9.85pt;margin-top:305.7pt;width:31.3pt;height:67.3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" fillcolor="#c7edcc" strokeweight=".5pt">
                <v:textbox style="layout-flow:vertical-ideographic">
                  <w:txbxContent>
                    <w:p w14:paraId="2134228E" w14:textId="4E758C1E" w:rsidR="00362003" w:rsidRPr="00B86BA4" w:rsidRDefault="00362003" w:rsidP="003620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个性化</w:t>
                      </w:r>
                      <w:r w:rsidRPr="00B86BA4">
                        <w:rPr>
                          <w:sz w:val="18"/>
                          <w:szCs w:val="18"/>
                        </w:rPr>
                        <w:t>教育</w:t>
                      </w:r>
                    </w:p>
                  </w:txbxContent>
                </v:textbox>
              </v:shape>
            </w:pict>
          </mc:Fallback>
        </mc:AlternateContent>
      </w:r>
      <w:r w:rsidR="003111AD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D7B9C76" wp14:editId="78980003">
                <wp:simplePos x="0" y="0"/>
                <wp:positionH relativeFrom="column">
                  <wp:posOffset>4997238</wp:posOffset>
                </wp:positionH>
                <wp:positionV relativeFrom="paragraph">
                  <wp:posOffset>3140146</wp:posOffset>
                </wp:positionV>
                <wp:extent cx="782955" cy="646359"/>
                <wp:effectExtent l="0" t="0" r="17145" b="14605"/>
                <wp:wrapNone/>
                <wp:docPr id="66" name="矩形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2955" cy="646359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5B932D" w14:textId="05022A63" w:rsidR="004E652B" w:rsidRPr="00D17A7E" w:rsidRDefault="003111AD" w:rsidP="004E652B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测度论、</w:t>
                            </w:r>
                            <w:r w:rsidR="004E652B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抽样技术与应用、非参数统计</w:t>
                            </w:r>
                            <w:r w:rsidR="004E652B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、试验设计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7B9C76" id="矩形 58" o:spid="_x0000_s1067" style="position:absolute;margin-left:393.5pt;margin-top:247.25pt;width:61.65pt;height:50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" filled="f" strokeweight=".25pt">
                <v:textbox>
                  <w:txbxContent>
                    <w:p w14:paraId="745B932D" w14:textId="05022A63" w:rsidR="004E652B" w:rsidRPr="00D17A7E" w:rsidRDefault="003111AD" w:rsidP="004E652B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测度论、</w:t>
                      </w:r>
                      <w:r w:rsidR="004E652B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抽样技术与应用、非参数统计</w:t>
                      </w:r>
                      <w:r w:rsidR="004E652B">
                        <w:rPr>
                          <w:rFonts w:hint="eastAsia"/>
                          <w:sz w:val="11"/>
                          <w:szCs w:val="11"/>
                        </w:rPr>
                        <w:t>、试验设计</w:t>
                      </w:r>
                    </w:p>
                  </w:txbxContent>
                </v:textbox>
              </v:rect>
            </w:pict>
          </mc:Fallback>
        </mc:AlternateContent>
      </w:r>
      <w:r w:rsidR="00B23AF9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C193BA8" wp14:editId="37D70E20">
                <wp:simplePos x="0" y="0"/>
                <wp:positionH relativeFrom="column">
                  <wp:posOffset>5046345</wp:posOffset>
                </wp:positionH>
                <wp:positionV relativeFrom="paragraph">
                  <wp:posOffset>2440322</wp:posOffset>
                </wp:positionV>
                <wp:extent cx="757555" cy="632460"/>
                <wp:effectExtent l="0" t="0" r="17145" b="15240"/>
                <wp:wrapNone/>
                <wp:docPr id="60" name="矩形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7555" cy="63246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2DB9C9" w14:textId="77777777" w:rsidR="004E652B" w:rsidRPr="00D17A7E" w:rsidRDefault="004E652B" w:rsidP="004E652B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D17A7E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随机过程、多元统计分析（双语）、回归分析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193BA8" id="矩形 54" o:spid="_x0000_s1068" style="position:absolute;margin-left:397.35pt;margin-top:192.15pt;width:59.65pt;height:49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" filled="f" strokeweight=".25pt">
                <v:textbox>
                  <w:txbxContent>
                    <w:p w14:paraId="352DB9C9" w14:textId="77777777" w:rsidR="004E652B" w:rsidRPr="00D17A7E" w:rsidRDefault="004E652B" w:rsidP="004E652B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D17A7E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随机过程、多元统计分析（双语）、回归分析</w:t>
                      </w:r>
                    </w:p>
                  </w:txbxContent>
                </v:textbox>
              </v:rect>
            </w:pict>
          </mc:Fallback>
        </mc:AlternateContent>
      </w:r>
      <w:r w:rsidR="00DC2E7A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4325949" wp14:editId="4C4C67DE">
                <wp:simplePos x="0" y="0"/>
                <wp:positionH relativeFrom="column">
                  <wp:posOffset>4080150</wp:posOffset>
                </wp:positionH>
                <wp:positionV relativeFrom="paragraph">
                  <wp:posOffset>2444664</wp:posOffset>
                </wp:positionV>
                <wp:extent cx="757555" cy="691979"/>
                <wp:effectExtent l="0" t="0" r="17145" b="6985"/>
                <wp:wrapNone/>
                <wp:docPr id="58" name="矩形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7555" cy="691979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8BAB54" w14:textId="040F564F" w:rsidR="004E652B" w:rsidRPr="00D17A7E" w:rsidRDefault="00DC2E7A" w:rsidP="004E652B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实变函数与泛函分析、</w:t>
                            </w:r>
                            <w:r w:rsidR="004E652B" w:rsidRPr="00D17A7E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统计学导论、</w:t>
                            </w:r>
                            <w:r w:rsidR="00AC5DD0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数理统计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325949" id="矩形 52" o:spid="_x0000_s1069" style="position:absolute;margin-left:321.25pt;margin-top:192.5pt;width:59.65pt;height:54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" filled="f" strokeweight=".25pt">
                <v:textbox>
                  <w:txbxContent>
                    <w:p w14:paraId="608BAB54" w14:textId="040F564F" w:rsidR="004E652B" w:rsidRPr="00D17A7E" w:rsidRDefault="00DC2E7A" w:rsidP="004E652B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实变函数与泛函分析、</w:t>
                      </w:r>
                      <w:r w:rsidR="004E652B" w:rsidRPr="00D17A7E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统计学导论、</w:t>
                      </w:r>
                      <w:r w:rsidR="00AC5DD0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数理统计</w:t>
                      </w:r>
                    </w:p>
                  </w:txbxContent>
                </v:textbox>
              </v:rect>
            </w:pict>
          </mc:Fallback>
        </mc:AlternateContent>
      </w:r>
      <w:r w:rsidR="00DC2E7A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C84354D" wp14:editId="1C3A0F85">
                <wp:simplePos x="0" y="0"/>
                <wp:positionH relativeFrom="column">
                  <wp:posOffset>3091609</wp:posOffset>
                </wp:positionH>
                <wp:positionV relativeFrom="paragraph">
                  <wp:posOffset>2444664</wp:posOffset>
                </wp:positionV>
                <wp:extent cx="786765" cy="537004"/>
                <wp:effectExtent l="0" t="0" r="13335" b="9525"/>
                <wp:wrapNone/>
                <wp:docPr id="57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6765" cy="537004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A05107" w14:textId="1361F0D6" w:rsidR="004E652B" w:rsidRPr="00D17A7E" w:rsidRDefault="00DC2E7A" w:rsidP="004E652B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数学分析III、概率论、</w:t>
                            </w:r>
                            <w:r w:rsidR="004E652B" w:rsidRPr="00D17A7E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常微分方程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84354D" id="矩形 51" o:spid="_x0000_s1070" style="position:absolute;margin-left:243.45pt;margin-top:192.5pt;width:61.95pt;height:42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" filled="f" strokeweight=".25pt">
                <v:textbox>
                  <w:txbxContent>
                    <w:p w14:paraId="3EA05107" w14:textId="1361F0D6" w:rsidR="004E652B" w:rsidRPr="00D17A7E" w:rsidRDefault="00DC2E7A" w:rsidP="004E652B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数学分析III、概率论、</w:t>
                      </w:r>
                      <w:r w:rsidR="004E652B" w:rsidRPr="00D17A7E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常微分方程</w:t>
                      </w:r>
                    </w:p>
                  </w:txbxContent>
                </v:textbox>
              </v:rect>
            </w:pict>
          </mc:Fallback>
        </mc:AlternateContent>
      </w:r>
      <w:r w:rsidR="00F3257F" w:rsidRPr="002250CC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CF3B326" wp14:editId="2BBC6686">
                <wp:simplePos x="0" y="0"/>
                <wp:positionH relativeFrom="column">
                  <wp:posOffset>1102995</wp:posOffset>
                </wp:positionH>
                <wp:positionV relativeFrom="paragraph">
                  <wp:posOffset>861658</wp:posOffset>
                </wp:positionV>
                <wp:extent cx="3602355" cy="240665"/>
                <wp:effectExtent l="0" t="0" r="17145" b="13335"/>
                <wp:wrapNone/>
                <wp:docPr id="27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02355" cy="240665"/>
                          <a:chOff x="2304" y="4163"/>
                          <a:chExt cx="5673" cy="379"/>
                        </a:xfrm>
                      </wpg:grpSpPr>
                      <wps:wsp>
                        <wps:cNvPr id="28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2304" y="4168"/>
                            <a:ext cx="930" cy="3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5D6269" w14:textId="77777777" w:rsidR="004E652B" w:rsidRPr="00B86BA4" w:rsidRDefault="004E652B" w:rsidP="004E652B">
                              <w:pPr>
                                <w:jc w:val="center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体育I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3390" y="4360"/>
                            <a:ext cx="379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5021" y="4339"/>
                            <a:ext cx="323" cy="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3894" y="4168"/>
                            <a:ext cx="1003" cy="3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13EB95" w14:textId="77777777" w:rsidR="004E652B" w:rsidRPr="00B86BA4" w:rsidRDefault="004E652B" w:rsidP="004E652B">
                              <w:pPr>
                                <w:jc w:val="center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 w:rsidRPr="00B86BA4"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体育课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2" name="Group 130"/>
                        <wpg:cNvGrpSpPr>
                          <a:grpSpLocks/>
                        </wpg:cNvGrpSpPr>
                        <wpg:grpSpPr bwMode="auto">
                          <a:xfrm>
                            <a:off x="5456" y="4163"/>
                            <a:ext cx="2521" cy="379"/>
                            <a:chOff x="5456" y="4163"/>
                            <a:chExt cx="2521" cy="379"/>
                          </a:xfrm>
                        </wpg:grpSpPr>
                        <wps:wsp>
                          <wps:cNvPr id="33" name="肘形连接符 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24" y="4352"/>
                              <a:ext cx="327" cy="4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矩形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5456" y="4172"/>
                              <a:ext cx="929" cy="37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887E641" w14:textId="77777777" w:rsidR="004E652B" w:rsidRPr="00CF6D7F" w:rsidRDefault="004E652B" w:rsidP="004E652B">
                                <w:pPr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 w:rsidRPr="00B86BA4">
                                  <w:rPr>
                                    <w:rFonts w:hint="eastAsia"/>
                                    <w:color w:val="000000"/>
                                    <w:sz w:val="11"/>
                                    <w:szCs w:val="11"/>
                                  </w:rPr>
                                  <w:t>体育课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11"/>
                                    <w:szCs w:val="11"/>
                                  </w:rPr>
                                  <w:t>III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5" name="矩形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6976" y="4163"/>
                              <a:ext cx="1001" cy="37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89BA5BB" w14:textId="77777777" w:rsidR="004E652B" w:rsidRPr="00CF6D7F" w:rsidRDefault="004E652B" w:rsidP="004E652B">
                                <w:pPr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 w:rsidRPr="00B86BA4">
                                  <w:rPr>
                                    <w:rFonts w:hint="eastAsia"/>
                                    <w:color w:val="000000"/>
                                    <w:sz w:val="11"/>
                                    <w:szCs w:val="11"/>
                                  </w:rPr>
                                  <w:t>体育课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11"/>
                                    <w:szCs w:val="11"/>
                                  </w:rPr>
                                  <w:t>IV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F3B326" id="Group 131" o:spid="_x0000_s1071" style="position:absolute;margin-left:86.85pt;margin-top:67.85pt;width:283.65pt;height:18.95pt;z-index:251666432" coordorigin="2304,4163" coordsize="5673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">
                <v:rect id="矩形 35" o:spid="_x0000_s1072" style="position:absolute;left:2304;top:4168;width:930;height: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" filled="f" strokeweight=".25pt">
                  <v:textbox>
                    <w:txbxContent>
                      <w:p w14:paraId="3E5D6269" w14:textId="77777777" w:rsidR="004E652B" w:rsidRPr="00B86BA4" w:rsidRDefault="004E652B" w:rsidP="004E652B">
                        <w:pPr>
                          <w:jc w:val="center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体育I</w:t>
                        </w:r>
                      </w:p>
                    </w:txbxContent>
                  </v:textbox>
                </v:rect>
                <v:shape id="肘形连接符 36" o:spid="_x0000_s1073" type="#_x0000_t34" style="position:absolute;left:3390;top:4360;width:379;height: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">
                  <v:stroke endarrow="block"/>
                </v:shape>
                <v:shape id="肘形连接符 37" o:spid="_x0000_s1074" type="#_x0000_t34" style="position:absolute;left:5021;top:4339;width:323;height: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">
                  <v:stroke endarrow="block"/>
                </v:shape>
                <v:rect id="矩形 39" o:spid="_x0000_s1075" style="position:absolute;left:3894;top:4168;width:1003;height: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" filled="f" strokeweight=".25pt">
                  <v:textbox>
                    <w:txbxContent>
                      <w:p w14:paraId="3913EB95" w14:textId="77777777" w:rsidR="004E652B" w:rsidRPr="00B86BA4" w:rsidRDefault="004E652B" w:rsidP="004E652B">
                        <w:pPr>
                          <w:jc w:val="center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 w:rsidRPr="00B86BA4"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体育课</w:t>
                        </w: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II</w:t>
                        </w:r>
                      </w:p>
                    </w:txbxContent>
                  </v:textbox>
                </v:rect>
                <v:group id="Group 130" o:spid="_x0000_s1076" style="position:absolute;left:5456;top:4163;width:2521;height:379" coordorigin="5456,4163" coordsize="2521,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肘形连接符 38" o:spid="_x0000_s1077" type="#_x0000_t34" style="position:absolute;left:6524;top:4352;width:327;height: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">
                    <v:stroke endarrow="block"/>
                  </v:shape>
                  <v:rect id="矩形 40" o:spid="_x0000_s1078" style="position:absolute;left:5456;top:4172;width:929;height: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" filled="f" strokeweight=".25pt">
                    <v:textbox>
                      <w:txbxContent>
                        <w:p w14:paraId="0887E641" w14:textId="77777777" w:rsidR="004E652B" w:rsidRPr="00CF6D7F" w:rsidRDefault="004E652B" w:rsidP="004E652B"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 w:rsidRPr="00B86BA4">
                            <w:rPr>
                              <w:rFonts w:hint="eastAsia"/>
                              <w:color w:val="000000"/>
                              <w:sz w:val="11"/>
                              <w:szCs w:val="11"/>
                            </w:rPr>
                            <w:t>体育课</w:t>
                          </w:r>
                          <w:r>
                            <w:rPr>
                              <w:rFonts w:hint="eastAsia"/>
                              <w:color w:val="000000"/>
                              <w:sz w:val="11"/>
                              <w:szCs w:val="11"/>
                            </w:rPr>
                            <w:t>III</w:t>
                          </w:r>
                        </w:p>
                      </w:txbxContent>
                    </v:textbox>
                  </v:rect>
                  <v:rect id="矩形 41" o:spid="_x0000_s1079" style="position:absolute;left:6976;top:4163;width:1001;height: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+4d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0xn8fok/QG5+AAAA//8DAFBLAQItABQABgAIAAAAIQDb4fbL7gAAAIUBAAATAAAAAAAAAAAA&#10;AAAAAAAAAABbQ29udGVudF9UeXBlc10ueG1sUEsBAi0AFAAGAAgAAAAhAFr0LFu/AAAAFQEAAAsA&#10;AAAAAAAAAAAAAAAAHwEAAF9yZWxzLy5yZWxzUEsBAi0AFAAGAAgAAAAhAOur7h3EAAAA2wAAAA8A&#10;AAAAAAAAAAAAAAAABwIAAGRycy9kb3ducmV2LnhtbFBLBQYAAAAAAwADALcAAAD4AgAAAAA=&#10;" filled="f" strokeweight=".25pt">
                    <v:textbox>
                      <w:txbxContent>
                        <w:p w14:paraId="689BA5BB" w14:textId="77777777" w:rsidR="004E652B" w:rsidRPr="00CF6D7F" w:rsidRDefault="004E652B" w:rsidP="004E652B"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 w:rsidRPr="00B86BA4">
                            <w:rPr>
                              <w:rFonts w:hint="eastAsia"/>
                              <w:color w:val="000000"/>
                              <w:sz w:val="11"/>
                              <w:szCs w:val="11"/>
                            </w:rPr>
                            <w:t>体育课</w:t>
                          </w:r>
                          <w:r>
                            <w:rPr>
                              <w:rFonts w:hint="eastAsia"/>
                              <w:color w:val="000000"/>
                              <w:sz w:val="11"/>
                              <w:szCs w:val="11"/>
                            </w:rPr>
                            <w:t>IV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F3257F" w:rsidRPr="002250CC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2088DBE" wp14:editId="2965C551">
                <wp:simplePos x="0" y="0"/>
                <wp:positionH relativeFrom="column">
                  <wp:posOffset>973455</wp:posOffset>
                </wp:positionH>
                <wp:positionV relativeFrom="paragraph">
                  <wp:posOffset>126365</wp:posOffset>
                </wp:positionV>
                <wp:extent cx="3839845" cy="715645"/>
                <wp:effectExtent l="0" t="0" r="8255" b="8255"/>
                <wp:wrapNone/>
                <wp:docPr id="36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39845" cy="715645"/>
                          <a:chOff x="2106" y="3140"/>
                          <a:chExt cx="6047" cy="1127"/>
                        </a:xfrm>
                      </wpg:grpSpPr>
                      <wps:wsp>
                        <wps:cNvPr id="37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2106" y="3150"/>
                            <a:ext cx="1579" cy="111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90CA3E" w14:textId="38A2EC0A" w:rsidR="004E652B" w:rsidRPr="00F3257F" w:rsidRDefault="004E652B" w:rsidP="004E652B">
                              <w:pPr>
                                <w:adjustRightInd w:val="0"/>
                                <w:snapToGrid w:val="0"/>
                                <w:spacing w:line="240" w:lineRule="atLeast"/>
                                <w:jc w:val="center"/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 w:rsidRPr="00F3257F"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毛泽东思想和中国特色社会主义理论体系概论</w:t>
                              </w:r>
                              <w:r w:rsidR="00F3257F" w:rsidRPr="00F3257F"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、习近平新时代中国特色社会主义思想概论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肘形连接符 13"/>
                        <wps:cNvCnPr>
                          <a:cxnSpLocks noChangeShapeType="1"/>
                        </wps:cNvCnPr>
                        <wps:spPr bwMode="auto">
                          <a:xfrm>
                            <a:off x="3685" y="3547"/>
                            <a:ext cx="259" cy="10"/>
                          </a:xfrm>
                          <a:prstGeom prst="bentConnector3">
                            <a:avLst>
                              <a:gd name="adj1" fmla="val 4980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5184" y="3535"/>
                            <a:ext cx="323" cy="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6712" y="3547"/>
                            <a:ext cx="327" cy="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4058" y="3149"/>
                            <a:ext cx="1126" cy="73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8DD820" w14:textId="77777777" w:rsidR="004E652B" w:rsidRDefault="004E652B" w:rsidP="004E652B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 w:rsidRPr="00B940AF"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思想道德修养与法律基础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；</w:t>
                              </w:r>
                            </w:p>
                            <w:p w14:paraId="7BA8FE38" w14:textId="77777777" w:rsidR="004E652B" w:rsidRPr="00B86BA4" w:rsidRDefault="004E652B" w:rsidP="004E652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大</w:t>
                              </w:r>
                              <w:r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  <w:t>学生心理健康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5620" y="3140"/>
                            <a:ext cx="941" cy="74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E68632" w14:textId="77777777" w:rsidR="004E652B" w:rsidRPr="00B86BA4" w:rsidRDefault="004E652B" w:rsidP="004E652B">
                              <w:pPr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 w:rsidRPr="00B940AF"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3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7140" y="3228"/>
                            <a:ext cx="1013" cy="65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259B60" w14:textId="77777777" w:rsidR="004E652B" w:rsidRDefault="004E652B" w:rsidP="004E652B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 w:rsidRPr="00B940AF"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马克思主义基本原理概论</w:t>
                              </w:r>
                            </w:p>
                            <w:p w14:paraId="4CC6AA36" w14:textId="77777777" w:rsidR="004E652B" w:rsidRPr="00B86BA4" w:rsidRDefault="004E652B" w:rsidP="004E652B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088DBE" id="Group 132" o:spid="_x0000_s1080" style="position:absolute;margin-left:76.65pt;margin-top:9.95pt;width:302.35pt;height:56.35pt;z-index:251665408" coordorigin="2106,3140" coordsize="6047,1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">
                <v:rect id="矩形 129" o:spid="_x0000_s1081" style="position:absolute;left:2106;top:3150;width:1579;height:1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dXx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PK/h70v8AXL7CwAA//8DAFBLAQItABQABgAIAAAAIQDb4fbL7gAAAIUBAAATAAAAAAAAAAAA&#10;AAAAAAAAAABbQ29udGVudF9UeXBlc10ueG1sUEsBAi0AFAAGAAgAAAAhAFr0LFu/AAAAFQEAAAsA&#10;AAAAAAAAAAAAAAAAHwEAAF9yZWxzLy5yZWxzUEsBAi0AFAAGAAgAAAAhAHQ11fHEAAAA2wAAAA8A&#10;AAAAAAAAAAAAAAAABwIAAGRycy9kb3ducmV2LnhtbFBLBQYAAAAAAwADALcAAAD4AgAAAAA=&#10;" filled="f" strokeweight=".25pt">
                  <v:textbox>
                    <w:txbxContent>
                      <w:p w14:paraId="4490CA3E" w14:textId="38A2EC0A" w:rsidR="004E652B" w:rsidRPr="00F3257F" w:rsidRDefault="004E652B" w:rsidP="004E652B">
                        <w:pPr>
                          <w:adjustRightInd w:val="0"/>
                          <w:snapToGrid w:val="0"/>
                          <w:spacing w:line="240" w:lineRule="atLeast"/>
                          <w:jc w:val="center"/>
                          <w:rPr>
                            <w:color w:val="000000"/>
                            <w:sz w:val="10"/>
                            <w:szCs w:val="10"/>
                          </w:rPr>
                        </w:pPr>
                        <w:r w:rsidRPr="00F3257F"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毛泽东思想和中国特色社会主义理论体系概论</w:t>
                        </w:r>
                        <w:r w:rsidR="00F3257F" w:rsidRPr="00F3257F"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、习近平新时代中国特色社会主义思想概论</w:t>
                        </w:r>
                      </w:p>
                    </w:txbxContent>
                  </v:textbox>
                </v:rect>
                <v:shape id="肘形连接符 13" o:spid="_x0000_s1082" type="#_x0000_t34" style="position:absolute;left:3685;top:3547;width:259;height:1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" adj="10758">
                  <v:stroke endarrow="block"/>
                </v:shape>
                <v:shape id="肘形连接符 14" o:spid="_x0000_s1083" type="#_x0000_t34" style="position:absolute;left:5184;top:3535;width:323;height: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">
                  <v:stroke endarrow="block"/>
                </v:shape>
                <v:shape id="肘形连接符 16" o:spid="_x0000_s1084" type="#_x0000_t34" style="position:absolute;left:6712;top:3547;width:327;height: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">
                  <v:stroke endarrow="block"/>
                </v:shape>
                <v:rect id="矩形 24" o:spid="_x0000_s1085" style="position:absolute;left:4058;top:3149;width:1126;height: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" filled="f" strokeweight=".25pt">
                  <v:textbox>
                    <w:txbxContent>
                      <w:p w14:paraId="2B8DD820" w14:textId="77777777" w:rsidR="004E652B" w:rsidRDefault="004E652B" w:rsidP="004E652B">
                        <w:pPr>
                          <w:adjustRightInd w:val="0"/>
                          <w:snapToGrid w:val="0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 w:rsidRPr="00B940AF"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思想道德修养与法律基础</w:t>
                        </w: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；</w:t>
                        </w:r>
                      </w:p>
                      <w:p w14:paraId="7BA8FE38" w14:textId="77777777" w:rsidR="004E652B" w:rsidRPr="00B86BA4" w:rsidRDefault="004E652B" w:rsidP="004E652B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大</w:t>
                        </w:r>
                        <w:r>
                          <w:rPr>
                            <w:color w:val="000000"/>
                            <w:sz w:val="11"/>
                            <w:szCs w:val="11"/>
                          </w:rPr>
                          <w:t>学生心理健康</w:t>
                        </w:r>
                      </w:p>
                    </w:txbxContent>
                  </v:textbox>
                </v:rect>
                <v:rect id="矩形 28" o:spid="_x0000_s1086" style="position:absolute;left:5620;top:3140;width:941;height:7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" filled="f" strokeweight=".25pt">
                  <v:textbox>
                    <w:txbxContent>
                      <w:p w14:paraId="79E68632" w14:textId="77777777" w:rsidR="004E652B" w:rsidRPr="00B86BA4" w:rsidRDefault="004E652B" w:rsidP="004E652B">
                        <w:pPr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 w:rsidRPr="00B940AF"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29" o:spid="_x0000_s1087" style="position:absolute;left:7140;top:3228;width:1013;height: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" filled="f" strokeweight=".25pt">
                  <v:textbox>
                    <w:txbxContent>
                      <w:p w14:paraId="5B259B60" w14:textId="77777777" w:rsidR="004E652B" w:rsidRDefault="004E652B" w:rsidP="004E652B">
                        <w:pPr>
                          <w:adjustRightInd w:val="0"/>
                          <w:snapToGrid w:val="0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 w:rsidRPr="00B940AF"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马克思主义基本原理概论</w:t>
                        </w:r>
                      </w:p>
                      <w:p w14:paraId="4CC6AA36" w14:textId="77777777" w:rsidR="004E652B" w:rsidRPr="00B86BA4" w:rsidRDefault="004E652B" w:rsidP="004E652B">
                        <w:pPr>
                          <w:adjustRightInd w:val="0"/>
                          <w:snapToGrid w:val="0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形势与政策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4E652B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28F041C" wp14:editId="239D8555">
                <wp:simplePos x="0" y="0"/>
                <wp:positionH relativeFrom="column">
                  <wp:posOffset>6817360</wp:posOffset>
                </wp:positionH>
                <wp:positionV relativeFrom="paragraph">
                  <wp:posOffset>4136390</wp:posOffset>
                </wp:positionV>
                <wp:extent cx="149225" cy="5715"/>
                <wp:effectExtent l="5080" t="56515" r="17145" b="52070"/>
                <wp:wrapNone/>
                <wp:docPr id="4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9225" cy="5715"/>
                        </a:xfrm>
                        <a:prstGeom prst="bentConnector3">
                          <a:avLst>
                            <a:gd name="adj1" fmla="val 4978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150BB79E" id="AutoShape 135" o:spid="_x0000_s1026" type="#_x0000_t34" style="position:absolute;left:0;text-align:left;margin-left:536.8pt;margin-top:325.7pt;width:11.75pt;height:.45p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" adj="10754">
                <v:stroke endarrow="block"/>
              </v:shape>
            </w:pict>
          </mc:Fallback>
        </mc:AlternateContent>
      </w:r>
      <w:r w:rsidR="004E652B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D10DB94" wp14:editId="3AC4A478">
                <wp:simplePos x="0" y="0"/>
                <wp:positionH relativeFrom="column">
                  <wp:posOffset>6071235</wp:posOffset>
                </wp:positionH>
                <wp:positionV relativeFrom="paragraph">
                  <wp:posOffset>3870325</wp:posOffset>
                </wp:positionV>
                <wp:extent cx="756920" cy="822325"/>
                <wp:effectExtent l="11430" t="9525" r="12700" b="6350"/>
                <wp:wrapNone/>
                <wp:docPr id="3" name="矩形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920" cy="8223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59B40E" w14:textId="03CD1DEC" w:rsidR="004E652B" w:rsidRDefault="003111AD" w:rsidP="004E652B">
                            <w:pPr>
                              <w:pStyle w:val="a5"/>
                              <w:spacing w:before="0" w:after="0"/>
                              <w:jc w:val="center"/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优化算法</w:t>
                            </w:r>
                            <w:r w:rsidR="004E652B" w:rsidRPr="0018650C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、生存分析</w:t>
                            </w:r>
                            <w:r w:rsidR="004E652B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、</w:t>
                            </w:r>
                            <w:r w:rsidR="00DB7741"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经济统计方法与模型</w:t>
                            </w:r>
                            <w:r w:rsidR="004E652B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</w:t>
                            </w:r>
                            <w:r w:rsidR="004E652B" w:rsidRPr="00D17A7E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统计计算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10DB94" id="矩形 81" o:spid="_x0000_s1088" style="position:absolute;margin-left:478.05pt;margin-top:304.75pt;width:59.6pt;height:64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" filled="f" strokeweight=".25pt">
                <v:textbox>
                  <w:txbxContent>
                    <w:p w14:paraId="5559B40E" w14:textId="03CD1DEC" w:rsidR="004E652B" w:rsidRDefault="003111AD" w:rsidP="004E652B">
                      <w:pPr>
                        <w:pStyle w:val="a5"/>
                        <w:spacing w:before="0" w:after="0"/>
                        <w:jc w:val="center"/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优化算法</w:t>
                      </w:r>
                      <w:r w:rsidR="004E652B" w:rsidRPr="0018650C">
                        <w:rPr>
                          <w:rFonts w:hint="eastAsia"/>
                          <w:sz w:val="11"/>
                          <w:szCs w:val="11"/>
                        </w:rPr>
                        <w:t>、生存分析</w:t>
                      </w:r>
                      <w:r w:rsidR="004E652B">
                        <w:rPr>
                          <w:rFonts w:hint="eastAsia"/>
                          <w:sz w:val="11"/>
                          <w:szCs w:val="11"/>
                        </w:rPr>
                        <w:t>、</w:t>
                      </w:r>
                      <w:r w:rsidR="00DB7741"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经济统计方法与模型</w:t>
                      </w:r>
                      <w:r w:rsidR="004E652B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</w:t>
                      </w:r>
                      <w:r w:rsidR="004E652B" w:rsidRPr="00D17A7E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统计计算</w:t>
                      </w:r>
                    </w:p>
                  </w:txbxContent>
                </v:textbox>
              </v:rect>
            </w:pict>
          </mc:Fallback>
        </mc:AlternateContent>
      </w:r>
      <w:r w:rsidR="004E652B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4E6520F" wp14:editId="32E6C159">
                <wp:simplePos x="0" y="0"/>
                <wp:positionH relativeFrom="column">
                  <wp:posOffset>5925820</wp:posOffset>
                </wp:positionH>
                <wp:positionV relativeFrom="paragraph">
                  <wp:posOffset>4113530</wp:posOffset>
                </wp:positionV>
                <wp:extent cx="149225" cy="5715"/>
                <wp:effectExtent l="8890" t="52705" r="22860" b="55880"/>
                <wp:wrapNone/>
                <wp:docPr id="2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9225" cy="5715"/>
                        </a:xfrm>
                        <a:prstGeom prst="bentConnector3">
                          <a:avLst>
                            <a:gd name="adj1" fmla="val 4978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0DA248B4" id="AutoShape 134" o:spid="_x0000_s1026" type="#_x0000_t34" style="position:absolute;left:0;text-align:left;margin-left:466.6pt;margin-top:323.9pt;width:11.75pt;height:.45pt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" adj="10754">
                <v:stroke endarrow="block"/>
              </v:shape>
            </w:pict>
          </mc:Fallback>
        </mc:AlternateContent>
      </w:r>
      <w:r w:rsidR="004E652B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9943A23" wp14:editId="26874382">
                <wp:simplePos x="0" y="0"/>
                <wp:positionH relativeFrom="column">
                  <wp:posOffset>4805680</wp:posOffset>
                </wp:positionH>
                <wp:positionV relativeFrom="paragraph">
                  <wp:posOffset>4090670</wp:posOffset>
                </wp:positionV>
                <wp:extent cx="149225" cy="5715"/>
                <wp:effectExtent l="12700" t="58420" r="19050" b="50165"/>
                <wp:wrapNone/>
                <wp:docPr id="1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9225" cy="5715"/>
                        </a:xfrm>
                        <a:prstGeom prst="bentConnector3">
                          <a:avLst>
                            <a:gd name="adj1" fmla="val 4978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44B89FA6" id="AutoShape 133" o:spid="_x0000_s1026" type="#_x0000_t34" style="position:absolute;left:0;text-align:left;margin-left:378.4pt;margin-top:322.1pt;width:11.75pt;height:.45pt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" adj="10754">
                <v:stroke endarrow="block"/>
              </v:shape>
            </w:pict>
          </mc:Fallback>
        </mc:AlternateContent>
      </w:r>
    </w:p>
    <w:p w14:paraId="629C8C01" w14:textId="77777777" w:rsidR="004E652B" w:rsidRPr="002250CC" w:rsidRDefault="004E652B" w:rsidP="004E652B">
      <w:pPr>
        <w:rPr>
          <w:color w:val="000000" w:themeColor="text1"/>
        </w:rPr>
      </w:pPr>
    </w:p>
    <w:p w14:paraId="2AB3E4F8" w14:textId="77777777" w:rsidR="00BE158A" w:rsidRPr="002250CC" w:rsidRDefault="00BE158A">
      <w:pPr>
        <w:rPr>
          <w:color w:val="000000" w:themeColor="text1"/>
        </w:rPr>
      </w:pPr>
    </w:p>
    <w:sectPr w:rsidR="00BE158A" w:rsidRPr="002250CC" w:rsidSect="00247E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AB7A0D" w14:textId="77777777" w:rsidR="003674D1" w:rsidRDefault="003674D1">
      <w:r>
        <w:separator/>
      </w:r>
    </w:p>
  </w:endnote>
  <w:endnote w:type="continuationSeparator" w:id="0">
    <w:p w14:paraId="192A14ED" w14:textId="77777777" w:rsidR="003674D1" w:rsidRDefault="00367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8206B" w14:textId="77777777" w:rsidR="009D50C4" w:rsidRPr="003D489D" w:rsidRDefault="00176E1B" w:rsidP="002D244A">
    <w:pPr>
      <w:pStyle w:val="a3"/>
      <w:ind w:firstLineChars="50" w:firstLine="140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Pr="002F1FE4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2 -</w:t>
    </w:r>
    <w:r w:rsidRPr="003D489D">
      <w:rPr>
        <w:rFonts w:ascii="宋体" w:hAnsi="宋体"/>
        <w:sz w:val="28"/>
        <w:szCs w:val="28"/>
      </w:rPr>
      <w:fldChar w:fldCharType="end"/>
    </w:r>
  </w:p>
  <w:p w14:paraId="458077B2" w14:textId="77777777" w:rsidR="009D50C4" w:rsidRDefault="003674D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4D1A0" w14:textId="77777777" w:rsidR="003674D1" w:rsidRDefault="003674D1">
      <w:r>
        <w:separator/>
      </w:r>
    </w:p>
  </w:footnote>
  <w:footnote w:type="continuationSeparator" w:id="0">
    <w:p w14:paraId="54C0945E" w14:textId="77777777" w:rsidR="003674D1" w:rsidRDefault="00367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52B"/>
    <w:rsid w:val="00176E1B"/>
    <w:rsid w:val="002250CC"/>
    <w:rsid w:val="0027704C"/>
    <w:rsid w:val="00291D3A"/>
    <w:rsid w:val="002C0999"/>
    <w:rsid w:val="0030733F"/>
    <w:rsid w:val="003111AD"/>
    <w:rsid w:val="003249DE"/>
    <w:rsid w:val="0033785E"/>
    <w:rsid w:val="00362003"/>
    <w:rsid w:val="003674D1"/>
    <w:rsid w:val="00411D18"/>
    <w:rsid w:val="0047623D"/>
    <w:rsid w:val="004C31BC"/>
    <w:rsid w:val="004E652B"/>
    <w:rsid w:val="004F3AB3"/>
    <w:rsid w:val="005013E3"/>
    <w:rsid w:val="00636BDC"/>
    <w:rsid w:val="00662476"/>
    <w:rsid w:val="0071234A"/>
    <w:rsid w:val="00755E95"/>
    <w:rsid w:val="00763E86"/>
    <w:rsid w:val="007B51B6"/>
    <w:rsid w:val="008F465D"/>
    <w:rsid w:val="009276BC"/>
    <w:rsid w:val="00934B39"/>
    <w:rsid w:val="0095786A"/>
    <w:rsid w:val="00A87A32"/>
    <w:rsid w:val="00AC5DD0"/>
    <w:rsid w:val="00B1739D"/>
    <w:rsid w:val="00B23AF9"/>
    <w:rsid w:val="00B42C06"/>
    <w:rsid w:val="00BE158A"/>
    <w:rsid w:val="00CD4936"/>
    <w:rsid w:val="00D27FF1"/>
    <w:rsid w:val="00D331D1"/>
    <w:rsid w:val="00D43500"/>
    <w:rsid w:val="00D579C7"/>
    <w:rsid w:val="00DB7741"/>
    <w:rsid w:val="00DC2E7A"/>
    <w:rsid w:val="00DD3C3E"/>
    <w:rsid w:val="00E55D71"/>
    <w:rsid w:val="00EF0FE3"/>
    <w:rsid w:val="00EF76F1"/>
    <w:rsid w:val="00F3257F"/>
    <w:rsid w:val="00F83E12"/>
    <w:rsid w:val="00FD5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D19BBA"/>
  <w15:chartTrackingRefBased/>
  <w15:docId w15:val="{F2DCF014-5396-489E-ACDD-C22E9E4FD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76BC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E652B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4E652B"/>
    <w:rPr>
      <w:sz w:val="18"/>
      <w:szCs w:val="18"/>
    </w:rPr>
  </w:style>
  <w:style w:type="paragraph" w:styleId="a5">
    <w:name w:val="Normal (Web)"/>
    <w:basedOn w:val="a"/>
    <w:rsid w:val="004E652B"/>
    <w:pPr>
      <w:spacing w:before="240" w:after="240"/>
    </w:pPr>
  </w:style>
  <w:style w:type="paragraph" w:styleId="a6">
    <w:name w:val="List Paragraph"/>
    <w:basedOn w:val="a"/>
    <w:uiPriority w:val="99"/>
    <w:qFormat/>
    <w:rsid w:val="004E652B"/>
    <w:pPr>
      <w:widowControl w:val="0"/>
      <w:ind w:firstLineChars="200" w:firstLine="420"/>
      <w:jc w:val="both"/>
    </w:pPr>
    <w:rPr>
      <w:rFonts w:ascii="Times New Roman" w:hAnsi="Times New Roman" w:cs="Times New Roman"/>
      <w:kern w:val="2"/>
      <w:sz w:val="21"/>
      <w:szCs w:val="21"/>
    </w:rPr>
  </w:style>
  <w:style w:type="paragraph" w:styleId="a7">
    <w:name w:val="header"/>
    <w:basedOn w:val="a"/>
    <w:link w:val="a8"/>
    <w:uiPriority w:val="99"/>
    <w:unhideWhenUsed/>
    <w:rsid w:val="002250C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2250CC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30733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30733F"/>
    <w:rPr>
      <w:rFonts w:ascii="宋体" w:eastAsia="宋体" w:hAns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7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366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Dell</cp:lastModifiedBy>
  <cp:revision>43</cp:revision>
  <cp:lastPrinted>2021-04-01T00:21:00Z</cp:lastPrinted>
  <dcterms:created xsi:type="dcterms:W3CDTF">2017-10-17T03:51:00Z</dcterms:created>
  <dcterms:modified xsi:type="dcterms:W3CDTF">2021-06-24T04:08:00Z</dcterms:modified>
</cp:coreProperties>
</file>